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44F5" w:rsidRPr="006F4EB2" w:rsidRDefault="00BC44F5" w:rsidP="006F67AE">
      <w:pPr>
        <w:spacing w:line="276" w:lineRule="auto"/>
        <w:ind w:left="6300"/>
        <w:jc w:val="right"/>
        <w:rPr>
          <w:rFonts w:ascii="GHEA Mariam" w:hAnsi="GHEA Mariam"/>
          <w:sz w:val="22"/>
          <w:szCs w:val="22"/>
        </w:rPr>
      </w:pPr>
      <w:r w:rsidRPr="006F4EB2">
        <w:rPr>
          <w:rFonts w:ascii="GHEA Mariam" w:hAnsi="GHEA Mariam"/>
          <w:sz w:val="22"/>
          <w:szCs w:val="22"/>
        </w:rPr>
        <w:t>Հայաստանի Հանրապետության</w:t>
      </w:r>
    </w:p>
    <w:p w:rsidR="006F4EB2" w:rsidRPr="006F4EB2" w:rsidRDefault="006F4EB2" w:rsidP="006F67AE">
      <w:pPr>
        <w:spacing w:line="276" w:lineRule="auto"/>
        <w:jc w:val="right"/>
        <w:rPr>
          <w:rFonts w:ascii="GHEA Mariam" w:hAnsi="GHEA Mariam"/>
          <w:sz w:val="22"/>
          <w:szCs w:val="22"/>
        </w:rPr>
      </w:pPr>
      <w:r w:rsidRPr="006F4EB2">
        <w:rPr>
          <w:rFonts w:ascii="GHEA Mariam" w:hAnsi="GHEA Mariam"/>
          <w:sz w:val="22"/>
          <w:szCs w:val="22"/>
        </w:rPr>
        <w:t>վարչապետի աշխատակազմի</w:t>
      </w:r>
      <w:r w:rsidR="006F67AE">
        <w:rPr>
          <w:rFonts w:ascii="GHEA Mariam" w:hAnsi="GHEA Mariam"/>
          <w:sz w:val="22"/>
          <w:szCs w:val="22"/>
        </w:rPr>
        <w:t xml:space="preserve"> </w:t>
      </w:r>
      <w:r w:rsidRPr="006F4EB2">
        <w:rPr>
          <w:rFonts w:ascii="GHEA Mariam" w:hAnsi="GHEA Mariam"/>
          <w:sz w:val="22"/>
          <w:szCs w:val="22"/>
        </w:rPr>
        <w:t>ղեկավար</w:t>
      </w:r>
    </w:p>
    <w:p w:rsidR="00BC44F5" w:rsidRPr="006F4EB2" w:rsidRDefault="00BC44F5" w:rsidP="006F67AE">
      <w:pPr>
        <w:spacing w:line="276" w:lineRule="auto"/>
        <w:ind w:left="6300"/>
        <w:jc w:val="right"/>
        <w:rPr>
          <w:rFonts w:ascii="GHEA Mariam" w:hAnsi="GHEA Mariam"/>
          <w:sz w:val="22"/>
          <w:szCs w:val="22"/>
        </w:rPr>
      </w:pPr>
      <w:r w:rsidRPr="006F4EB2">
        <w:rPr>
          <w:rFonts w:ascii="GHEA Mariam" w:hAnsi="GHEA Mariam"/>
          <w:sz w:val="22"/>
          <w:szCs w:val="22"/>
        </w:rPr>
        <w:t xml:space="preserve">պարոն </w:t>
      </w:r>
      <w:r w:rsidR="006F67AE">
        <w:rPr>
          <w:rFonts w:ascii="GHEA Mariam" w:hAnsi="GHEA Mariam"/>
          <w:sz w:val="22"/>
          <w:szCs w:val="22"/>
        </w:rPr>
        <w:t>Էդուարդ Աղաջանյանին</w:t>
      </w:r>
    </w:p>
    <w:p w:rsidR="004C7C2C" w:rsidRPr="006F4EB2" w:rsidRDefault="004C7C2C" w:rsidP="00BC44F5">
      <w:pPr>
        <w:spacing w:line="276" w:lineRule="auto"/>
        <w:ind w:firstLine="450"/>
        <w:rPr>
          <w:rFonts w:ascii="GHEA Mariam" w:hAnsi="GHEA Mariam"/>
          <w:sz w:val="22"/>
          <w:szCs w:val="22"/>
        </w:rPr>
      </w:pPr>
    </w:p>
    <w:p w:rsidR="00BC44F5" w:rsidRPr="006F4EB2" w:rsidRDefault="00BC44F5" w:rsidP="00BC44F5">
      <w:pPr>
        <w:spacing w:line="276" w:lineRule="auto"/>
        <w:ind w:firstLine="450"/>
        <w:rPr>
          <w:rFonts w:ascii="GHEA Mariam" w:hAnsi="GHEA Mariam"/>
          <w:sz w:val="22"/>
          <w:szCs w:val="22"/>
        </w:rPr>
      </w:pPr>
    </w:p>
    <w:p w:rsidR="004C7C2C" w:rsidRDefault="004C7C2C" w:rsidP="00791EEB">
      <w:pPr>
        <w:spacing w:line="276" w:lineRule="auto"/>
        <w:ind w:firstLine="360"/>
        <w:rPr>
          <w:rFonts w:ascii="GHEA Mariam" w:hAnsi="GHEA Mariam"/>
          <w:sz w:val="22"/>
          <w:szCs w:val="22"/>
        </w:rPr>
      </w:pPr>
      <w:r w:rsidRPr="006F67AE">
        <w:rPr>
          <w:rFonts w:ascii="GHEA Mariam" w:hAnsi="GHEA Mariam"/>
          <w:sz w:val="22"/>
          <w:szCs w:val="22"/>
        </w:rPr>
        <w:t xml:space="preserve">Հարգելի պարոն </w:t>
      </w:r>
      <w:r w:rsidR="006F67AE">
        <w:rPr>
          <w:rFonts w:ascii="GHEA Mariam" w:hAnsi="GHEA Mariam"/>
          <w:sz w:val="22"/>
          <w:szCs w:val="22"/>
        </w:rPr>
        <w:t>Աղաջանյան</w:t>
      </w:r>
      <w:r w:rsidR="000031C5" w:rsidRPr="006F67AE">
        <w:rPr>
          <w:rFonts w:ascii="GHEA Mariam" w:hAnsi="GHEA Mariam"/>
          <w:sz w:val="22"/>
          <w:szCs w:val="22"/>
        </w:rPr>
        <w:t>,</w:t>
      </w:r>
    </w:p>
    <w:p w:rsidR="006F67AE" w:rsidRPr="006F67AE" w:rsidRDefault="006F67AE" w:rsidP="00791EEB">
      <w:pPr>
        <w:spacing w:line="276" w:lineRule="auto"/>
        <w:ind w:firstLine="360"/>
        <w:jc w:val="both"/>
        <w:rPr>
          <w:rFonts w:ascii="GHEA Mariam" w:hAnsi="GHEA Mariam"/>
          <w:sz w:val="22"/>
          <w:szCs w:val="22"/>
          <w:lang w:val="ru-RU"/>
        </w:rPr>
      </w:pPr>
      <w:r w:rsidRPr="006F67AE">
        <w:rPr>
          <w:rFonts w:ascii="GHEA Mariam" w:hAnsi="GHEA Mariam"/>
          <w:sz w:val="22"/>
          <w:szCs w:val="22"/>
        </w:rPr>
        <w:t>Ի կատարումն Հայաստանի Հանրապետության վարչապետի</w:t>
      </w:r>
      <w:r w:rsidRPr="006F67AE">
        <w:rPr>
          <w:rFonts w:ascii="GHEA Mariam" w:hAnsi="GHEA Mariam"/>
          <w:sz w:val="22"/>
          <w:szCs w:val="22"/>
          <w:lang w:val="ru-RU"/>
        </w:rPr>
        <w:t xml:space="preserve"> 16.10.2018</w:t>
      </w:r>
      <w:r w:rsidRPr="006F67AE">
        <w:rPr>
          <w:rFonts w:ascii="GHEA Mariam" w:hAnsi="GHEA Mariam"/>
          <w:sz w:val="22"/>
          <w:szCs w:val="22"/>
        </w:rPr>
        <w:t>թ</w:t>
      </w:r>
      <w:r w:rsidRPr="006F67AE">
        <w:rPr>
          <w:rFonts w:ascii="GHEA Mariam" w:hAnsi="GHEA Mariam"/>
          <w:sz w:val="22"/>
          <w:szCs w:val="22"/>
          <w:lang w:val="ru-RU"/>
        </w:rPr>
        <w:t xml:space="preserve">. </w:t>
      </w:r>
      <w:r>
        <w:rPr>
          <w:rFonts w:ascii="GHEA Mariam" w:hAnsi="GHEA Mariam"/>
          <w:sz w:val="22"/>
          <w:szCs w:val="22"/>
        </w:rPr>
        <w:t>թիվ</w:t>
      </w:r>
      <w:r w:rsidRPr="006F67AE">
        <w:rPr>
          <w:rFonts w:ascii="GHEA Mariam" w:hAnsi="GHEA Mariam" w:cs="Sylfaen"/>
          <w:spacing w:val="10"/>
          <w:sz w:val="22"/>
          <w:szCs w:val="22"/>
          <w:lang w:val="ru-RU"/>
        </w:rPr>
        <w:t xml:space="preserve"> </w:t>
      </w:r>
      <w:r w:rsidRPr="006F67AE">
        <w:rPr>
          <w:rFonts w:ascii="GHEA Mariam" w:hAnsi="GHEA Mariam"/>
          <w:sz w:val="22"/>
          <w:szCs w:val="22"/>
        </w:rPr>
        <w:t>02/23.11/34831-18</w:t>
      </w:r>
      <w:r w:rsidRPr="006F67AE">
        <w:rPr>
          <w:rFonts w:ascii="GHEA Mariam" w:hAnsi="GHEA Mariam"/>
          <w:sz w:val="22"/>
          <w:szCs w:val="22"/>
          <w:lang w:val="ru-RU"/>
        </w:rPr>
        <w:t xml:space="preserve"> </w:t>
      </w:r>
      <w:r w:rsidRPr="006F67AE">
        <w:rPr>
          <w:rFonts w:ascii="GHEA Mariam" w:hAnsi="GHEA Mariam"/>
          <w:sz w:val="22"/>
          <w:szCs w:val="22"/>
        </w:rPr>
        <w:t>հանձնարարական</w:t>
      </w:r>
      <w:r>
        <w:rPr>
          <w:rFonts w:ascii="GHEA Mariam" w:hAnsi="GHEA Mariam"/>
          <w:sz w:val="22"/>
          <w:szCs w:val="22"/>
        </w:rPr>
        <w:t xml:space="preserve">ի՝ </w:t>
      </w:r>
      <w:r w:rsidRPr="006F67AE">
        <w:rPr>
          <w:rFonts w:ascii="GHEA Mariam" w:hAnsi="GHEA Mariam"/>
          <w:sz w:val="22"/>
          <w:szCs w:val="22"/>
          <w:lang w:val="hy-AM"/>
        </w:rPr>
        <w:t>«Հ</w:t>
      </w:r>
      <w:r w:rsidRPr="006F67AE">
        <w:rPr>
          <w:rFonts w:ascii="GHEA Mariam" w:hAnsi="GHEA Mariam"/>
          <w:sz w:val="22"/>
          <w:szCs w:val="22"/>
        </w:rPr>
        <w:t>այաստանի</w:t>
      </w:r>
      <w:r w:rsidRPr="006F67AE">
        <w:rPr>
          <w:rFonts w:ascii="GHEA Mariam" w:hAnsi="GHEA Mariam"/>
          <w:sz w:val="22"/>
          <w:szCs w:val="22"/>
          <w:lang w:val="ru-RU"/>
        </w:rPr>
        <w:t xml:space="preserve"> </w:t>
      </w:r>
      <w:r w:rsidRPr="006F67AE">
        <w:rPr>
          <w:rFonts w:ascii="GHEA Mariam" w:hAnsi="GHEA Mariam"/>
          <w:sz w:val="22"/>
          <w:szCs w:val="22"/>
        </w:rPr>
        <w:t>Հանրապետության</w:t>
      </w:r>
      <w:r w:rsidRPr="006F67AE">
        <w:rPr>
          <w:rFonts w:ascii="GHEA Mariam" w:hAnsi="GHEA Mariam"/>
          <w:sz w:val="22"/>
          <w:szCs w:val="22"/>
          <w:lang w:val="ru-RU"/>
        </w:rPr>
        <w:t xml:space="preserve"> </w:t>
      </w:r>
      <w:r w:rsidRPr="006F67AE">
        <w:rPr>
          <w:rFonts w:ascii="GHEA Mariam" w:hAnsi="GHEA Mariam"/>
          <w:sz w:val="22"/>
          <w:szCs w:val="22"/>
        </w:rPr>
        <w:t>կառավարության</w:t>
      </w:r>
      <w:r w:rsidRPr="006F67AE">
        <w:rPr>
          <w:rFonts w:ascii="GHEA Mariam" w:hAnsi="GHEA Mariam"/>
          <w:sz w:val="22"/>
          <w:szCs w:val="22"/>
          <w:lang w:val="ru-RU"/>
        </w:rPr>
        <w:t xml:space="preserve"> 2013 </w:t>
      </w:r>
      <w:r w:rsidRPr="006F67AE">
        <w:rPr>
          <w:rFonts w:ascii="GHEA Mariam" w:hAnsi="GHEA Mariam"/>
          <w:sz w:val="22"/>
          <w:szCs w:val="22"/>
        </w:rPr>
        <w:t>թվականի</w:t>
      </w:r>
      <w:r w:rsidRPr="006F67AE">
        <w:rPr>
          <w:rFonts w:ascii="GHEA Mariam" w:hAnsi="GHEA Mariam"/>
          <w:sz w:val="22"/>
          <w:szCs w:val="22"/>
          <w:lang w:val="ru-RU"/>
        </w:rPr>
        <w:t xml:space="preserve"> </w:t>
      </w:r>
      <w:r w:rsidRPr="006F67AE">
        <w:rPr>
          <w:rFonts w:ascii="GHEA Mariam" w:hAnsi="GHEA Mariam"/>
          <w:sz w:val="22"/>
          <w:szCs w:val="22"/>
        </w:rPr>
        <w:t>հոկտեմբերի</w:t>
      </w:r>
      <w:r w:rsidRPr="006F67AE">
        <w:rPr>
          <w:rFonts w:ascii="GHEA Mariam" w:hAnsi="GHEA Mariam"/>
          <w:sz w:val="22"/>
          <w:szCs w:val="22"/>
          <w:lang w:val="ru-RU"/>
        </w:rPr>
        <w:t xml:space="preserve"> 23-</w:t>
      </w:r>
      <w:r w:rsidRPr="006F67AE">
        <w:rPr>
          <w:rFonts w:ascii="GHEA Mariam" w:hAnsi="GHEA Mariam"/>
          <w:sz w:val="22"/>
          <w:szCs w:val="22"/>
        </w:rPr>
        <w:t>ի</w:t>
      </w:r>
      <w:r w:rsidRPr="006F67AE">
        <w:rPr>
          <w:rFonts w:ascii="GHEA Mariam" w:hAnsi="GHEA Mariam"/>
          <w:sz w:val="22"/>
          <w:szCs w:val="22"/>
          <w:lang w:val="ru-RU"/>
        </w:rPr>
        <w:t xml:space="preserve"> </w:t>
      </w:r>
      <w:r w:rsidRPr="006F67AE">
        <w:rPr>
          <w:rFonts w:ascii="GHEA Mariam" w:hAnsi="GHEA Mariam" w:cs="Sylfaen"/>
          <w:spacing w:val="10"/>
          <w:sz w:val="22"/>
          <w:szCs w:val="22"/>
          <w:lang w:val="ru-RU"/>
        </w:rPr>
        <w:t>№</w:t>
      </w:r>
      <w:r w:rsidRPr="006F67AE">
        <w:rPr>
          <w:rFonts w:ascii="GHEA Mariam" w:hAnsi="GHEA Mariam"/>
          <w:sz w:val="22"/>
          <w:szCs w:val="22"/>
          <w:lang w:val="hy-AM"/>
        </w:rPr>
        <w:t xml:space="preserve"> 1158-Ա </w:t>
      </w:r>
      <w:r w:rsidRPr="006F67AE">
        <w:rPr>
          <w:rFonts w:ascii="GHEA Mariam" w:hAnsi="GHEA Mariam"/>
          <w:sz w:val="22"/>
          <w:szCs w:val="22"/>
        </w:rPr>
        <w:t>որոշման</w:t>
      </w:r>
      <w:r w:rsidRPr="006F67AE">
        <w:rPr>
          <w:rFonts w:ascii="GHEA Mariam" w:hAnsi="GHEA Mariam"/>
          <w:sz w:val="22"/>
          <w:szCs w:val="22"/>
          <w:lang w:val="ru-RU"/>
        </w:rPr>
        <w:t xml:space="preserve"> </w:t>
      </w:r>
      <w:r w:rsidRPr="006F67AE">
        <w:rPr>
          <w:rFonts w:ascii="GHEA Mariam" w:hAnsi="GHEA Mariam"/>
          <w:sz w:val="22"/>
          <w:szCs w:val="22"/>
        </w:rPr>
        <w:t>մեջ</w:t>
      </w:r>
      <w:r w:rsidRPr="006F67AE">
        <w:rPr>
          <w:rFonts w:ascii="GHEA Mariam" w:hAnsi="GHEA Mariam"/>
          <w:sz w:val="22"/>
          <w:szCs w:val="22"/>
          <w:lang w:val="ru-RU"/>
        </w:rPr>
        <w:t xml:space="preserve"> </w:t>
      </w:r>
      <w:r w:rsidRPr="006F67AE">
        <w:rPr>
          <w:rFonts w:ascii="GHEA Mariam" w:hAnsi="GHEA Mariam"/>
          <w:sz w:val="22"/>
          <w:szCs w:val="22"/>
        </w:rPr>
        <w:t>փոփոխություն</w:t>
      </w:r>
      <w:r w:rsidRPr="006F67AE">
        <w:rPr>
          <w:rFonts w:ascii="GHEA Mariam" w:hAnsi="GHEA Mariam"/>
          <w:sz w:val="22"/>
          <w:szCs w:val="22"/>
          <w:lang w:val="ru-RU"/>
        </w:rPr>
        <w:t xml:space="preserve"> </w:t>
      </w:r>
      <w:r w:rsidRPr="006F67AE">
        <w:rPr>
          <w:rFonts w:ascii="GHEA Mariam" w:hAnsi="GHEA Mariam"/>
          <w:sz w:val="22"/>
          <w:szCs w:val="22"/>
        </w:rPr>
        <w:t>կատարելու</w:t>
      </w:r>
      <w:r w:rsidRPr="006F67AE">
        <w:rPr>
          <w:rFonts w:ascii="GHEA Mariam" w:hAnsi="GHEA Mariam"/>
          <w:sz w:val="22"/>
          <w:szCs w:val="22"/>
          <w:lang w:val="ru-RU"/>
        </w:rPr>
        <w:t xml:space="preserve"> </w:t>
      </w:r>
      <w:r w:rsidRPr="006F67AE">
        <w:rPr>
          <w:rFonts w:ascii="GHEA Mariam" w:hAnsi="GHEA Mariam"/>
          <w:sz w:val="22"/>
          <w:szCs w:val="22"/>
        </w:rPr>
        <w:t>մասին</w:t>
      </w:r>
      <w:r w:rsidRPr="006F67AE">
        <w:rPr>
          <w:rFonts w:ascii="GHEA Mariam" w:hAnsi="GHEA Mariam"/>
          <w:sz w:val="22"/>
          <w:szCs w:val="22"/>
          <w:lang w:val="hy-AM"/>
        </w:rPr>
        <w:t>»</w:t>
      </w:r>
      <w:r w:rsidRPr="006F67AE">
        <w:rPr>
          <w:rFonts w:ascii="GHEA Mariam" w:hAnsi="GHEA Mariam" w:cs="Tahoma"/>
          <w:spacing w:val="-2"/>
          <w:sz w:val="22"/>
          <w:szCs w:val="22"/>
          <w:lang w:val="hy-AM"/>
        </w:rPr>
        <w:t xml:space="preserve"> </w:t>
      </w:r>
      <w:r w:rsidRPr="006F67AE">
        <w:rPr>
          <w:rFonts w:ascii="GHEA Mariam" w:hAnsi="GHEA Mariam"/>
          <w:sz w:val="22"/>
          <w:szCs w:val="22"/>
        </w:rPr>
        <w:t>Հայաստանի Հանրապետության</w:t>
      </w:r>
      <w:r w:rsidRPr="006F67AE">
        <w:rPr>
          <w:rFonts w:ascii="GHEA Mariam" w:hAnsi="GHEA Mariam" w:cs="Sylfaen"/>
          <w:sz w:val="22"/>
          <w:szCs w:val="22"/>
          <w:lang w:val="ru-RU"/>
        </w:rPr>
        <w:t xml:space="preserve"> </w:t>
      </w:r>
      <w:r w:rsidRPr="006F67AE">
        <w:rPr>
          <w:rFonts w:ascii="GHEA Mariam" w:hAnsi="GHEA Mariam" w:cs="Sylfaen"/>
          <w:sz w:val="22"/>
          <w:szCs w:val="22"/>
        </w:rPr>
        <w:t>կառավարության</w:t>
      </w:r>
      <w:r w:rsidRPr="006F67AE">
        <w:rPr>
          <w:rFonts w:ascii="GHEA Mariam" w:hAnsi="GHEA Mariam" w:cs="Sylfaen"/>
          <w:sz w:val="22"/>
          <w:szCs w:val="22"/>
          <w:lang w:val="ru-RU"/>
        </w:rPr>
        <w:t xml:space="preserve"> </w:t>
      </w:r>
      <w:r w:rsidRPr="006F67AE">
        <w:rPr>
          <w:rFonts w:ascii="GHEA Mariam" w:hAnsi="GHEA Mariam" w:cs="Sylfaen"/>
          <w:sz w:val="22"/>
          <w:szCs w:val="22"/>
        </w:rPr>
        <w:t>որոշման</w:t>
      </w:r>
      <w:r w:rsidRPr="006F67AE">
        <w:rPr>
          <w:rFonts w:ascii="GHEA Mariam" w:hAnsi="GHEA Mariam" w:cs="Times Armenian"/>
          <w:sz w:val="22"/>
          <w:szCs w:val="22"/>
          <w:lang w:val="ru-RU"/>
        </w:rPr>
        <w:t xml:space="preserve"> </w:t>
      </w:r>
      <w:r w:rsidRPr="006F67AE">
        <w:rPr>
          <w:rFonts w:ascii="GHEA Mariam" w:hAnsi="GHEA Mariam" w:cs="Sylfaen"/>
          <w:sz w:val="22"/>
          <w:szCs w:val="22"/>
        </w:rPr>
        <w:t>նախագծի</w:t>
      </w:r>
      <w:r w:rsidRPr="006F67AE">
        <w:rPr>
          <w:rFonts w:ascii="GHEA Mariam" w:hAnsi="GHEA Mariam" w:cs="Sylfaen"/>
          <w:sz w:val="22"/>
          <w:szCs w:val="22"/>
          <w:lang w:val="ru-RU"/>
        </w:rPr>
        <w:t xml:space="preserve"> </w:t>
      </w:r>
      <w:r w:rsidRPr="006F67AE">
        <w:rPr>
          <w:rFonts w:ascii="GHEA Mariam" w:hAnsi="GHEA Mariam"/>
          <w:sz w:val="22"/>
          <w:szCs w:val="22"/>
        </w:rPr>
        <w:t>վերաբերյալ</w:t>
      </w:r>
      <w:r w:rsidRPr="006F67AE">
        <w:rPr>
          <w:rFonts w:ascii="GHEA Mariam" w:hAnsi="GHEA Mariam"/>
          <w:sz w:val="22"/>
          <w:szCs w:val="22"/>
          <w:lang w:val="ru-RU"/>
        </w:rPr>
        <w:t xml:space="preserve"> </w:t>
      </w:r>
      <w:r w:rsidRPr="006F67AE">
        <w:rPr>
          <w:rFonts w:ascii="GHEA Mariam" w:hAnsi="GHEA Mariam"/>
          <w:sz w:val="22"/>
          <w:szCs w:val="22"/>
        </w:rPr>
        <w:t>առաջարկ</w:t>
      </w:r>
      <w:r>
        <w:rPr>
          <w:rFonts w:ascii="GHEA Mariam" w:hAnsi="GHEA Mariam"/>
          <w:sz w:val="22"/>
          <w:szCs w:val="22"/>
        </w:rPr>
        <w:t>ում ենք</w:t>
      </w:r>
      <w:r w:rsidRPr="006F67AE">
        <w:rPr>
          <w:rFonts w:ascii="GHEA Mariam" w:hAnsi="GHEA Mariam"/>
          <w:sz w:val="22"/>
          <w:szCs w:val="22"/>
          <w:lang w:val="ru-RU"/>
        </w:rPr>
        <w:t>.</w:t>
      </w:r>
    </w:p>
    <w:p w:rsidR="006F67AE" w:rsidRPr="006F67AE" w:rsidRDefault="006F67AE" w:rsidP="00791EEB">
      <w:pPr>
        <w:pStyle w:val="ListParagraph"/>
        <w:numPr>
          <w:ilvl w:val="0"/>
          <w:numId w:val="6"/>
        </w:numPr>
        <w:spacing w:after="0"/>
        <w:ind w:left="0" w:firstLine="360"/>
        <w:jc w:val="both"/>
        <w:rPr>
          <w:rFonts w:ascii="GHEA Mariam" w:hAnsi="GHEA Mariam"/>
          <w:lang w:val="ru-RU"/>
        </w:rPr>
      </w:pPr>
      <w:r w:rsidRPr="006F67AE">
        <w:rPr>
          <w:rFonts w:ascii="GHEA Mariam" w:hAnsi="GHEA Mariam"/>
        </w:rPr>
        <w:t>նախագծի</w:t>
      </w:r>
      <w:r w:rsidRPr="006F67AE">
        <w:rPr>
          <w:rFonts w:ascii="GHEA Mariam" w:hAnsi="GHEA Mariam"/>
          <w:lang w:val="ru-RU"/>
        </w:rPr>
        <w:t xml:space="preserve"> 1-</w:t>
      </w:r>
      <w:r w:rsidRPr="006F67AE">
        <w:rPr>
          <w:rFonts w:ascii="GHEA Mariam" w:hAnsi="GHEA Mariam"/>
        </w:rPr>
        <w:t>ին</w:t>
      </w:r>
      <w:r w:rsidRPr="006F67AE">
        <w:rPr>
          <w:rFonts w:ascii="GHEA Mariam" w:hAnsi="GHEA Mariam"/>
          <w:lang w:val="ru-RU"/>
        </w:rPr>
        <w:t xml:space="preserve"> </w:t>
      </w:r>
      <w:r w:rsidRPr="006F67AE">
        <w:rPr>
          <w:rFonts w:ascii="GHEA Mariam" w:hAnsi="GHEA Mariam"/>
        </w:rPr>
        <w:t>կետում</w:t>
      </w:r>
      <w:r w:rsidRPr="006F67AE">
        <w:rPr>
          <w:rFonts w:ascii="GHEA Mariam" w:hAnsi="GHEA Mariam"/>
          <w:lang w:val="ru-RU"/>
        </w:rPr>
        <w:t xml:space="preserve"> «100</w:t>
      </w:r>
      <w:r w:rsidRPr="006F67AE">
        <w:rPr>
          <w:rFonts w:ascii="Calibri" w:hAnsi="Calibri" w:cs="Calibri"/>
        </w:rPr>
        <w:t> </w:t>
      </w:r>
      <w:r w:rsidRPr="006F67AE">
        <w:rPr>
          <w:rFonts w:ascii="GHEA Mariam" w:hAnsi="GHEA Mariam"/>
          <w:lang w:val="ru-RU"/>
        </w:rPr>
        <w:t xml:space="preserve">000» </w:t>
      </w:r>
      <w:r w:rsidRPr="006F67AE">
        <w:rPr>
          <w:rFonts w:ascii="GHEA Mariam" w:hAnsi="GHEA Mariam"/>
        </w:rPr>
        <w:t>թվից</w:t>
      </w:r>
      <w:r w:rsidRPr="006F67AE">
        <w:rPr>
          <w:rFonts w:ascii="GHEA Mariam" w:hAnsi="GHEA Mariam"/>
          <w:lang w:val="ru-RU"/>
        </w:rPr>
        <w:t xml:space="preserve"> </w:t>
      </w:r>
      <w:r w:rsidRPr="006F67AE">
        <w:rPr>
          <w:rFonts w:ascii="GHEA Mariam" w:hAnsi="GHEA Mariam"/>
        </w:rPr>
        <w:t>հետո</w:t>
      </w:r>
      <w:r w:rsidRPr="006F67AE">
        <w:rPr>
          <w:rFonts w:ascii="GHEA Mariam" w:hAnsi="GHEA Mariam"/>
          <w:lang w:val="ru-RU"/>
        </w:rPr>
        <w:t xml:space="preserve"> </w:t>
      </w:r>
      <w:r w:rsidRPr="006F67AE">
        <w:rPr>
          <w:rFonts w:ascii="GHEA Mariam" w:hAnsi="GHEA Mariam"/>
        </w:rPr>
        <w:t>լրացնել</w:t>
      </w:r>
      <w:r w:rsidRPr="006F67AE">
        <w:rPr>
          <w:rFonts w:ascii="GHEA Mariam" w:hAnsi="GHEA Mariam"/>
          <w:lang w:val="ru-RU"/>
        </w:rPr>
        <w:t xml:space="preserve"> «</w:t>
      </w:r>
      <w:r w:rsidRPr="006F67AE">
        <w:rPr>
          <w:rFonts w:ascii="GHEA Mariam" w:hAnsi="GHEA Mariam"/>
        </w:rPr>
        <w:t>դրամ</w:t>
      </w:r>
      <w:r w:rsidRPr="006F67AE">
        <w:rPr>
          <w:rFonts w:ascii="GHEA Mariam" w:hAnsi="GHEA Mariam"/>
          <w:lang w:val="ru-RU"/>
        </w:rPr>
        <w:t xml:space="preserve">» </w:t>
      </w:r>
      <w:r w:rsidRPr="006F67AE">
        <w:rPr>
          <w:rFonts w:ascii="GHEA Mariam" w:hAnsi="GHEA Mariam"/>
        </w:rPr>
        <w:t>բառը</w:t>
      </w:r>
      <w:r w:rsidRPr="006F67AE">
        <w:rPr>
          <w:rFonts w:ascii="GHEA Mariam" w:hAnsi="GHEA Mariam"/>
          <w:lang w:val="ru-RU"/>
        </w:rPr>
        <w:t>,</w:t>
      </w:r>
    </w:p>
    <w:p w:rsidR="006F4EB2" w:rsidRPr="006F4EB2" w:rsidRDefault="006F67AE" w:rsidP="00F01B3E">
      <w:pPr>
        <w:pStyle w:val="ListParagraph"/>
        <w:numPr>
          <w:ilvl w:val="0"/>
          <w:numId w:val="6"/>
        </w:numPr>
        <w:spacing w:after="0"/>
        <w:ind w:left="0" w:firstLine="360"/>
        <w:jc w:val="both"/>
        <w:rPr>
          <w:rFonts w:ascii="GHEA Mariam" w:hAnsi="GHEA Mariam"/>
        </w:rPr>
      </w:pPr>
      <w:r w:rsidRPr="001014D0">
        <w:rPr>
          <w:rFonts w:ascii="GHEA Mariam" w:hAnsi="GHEA Mariam"/>
        </w:rPr>
        <w:t>նախագծի</w:t>
      </w:r>
      <w:r w:rsidRPr="001014D0">
        <w:rPr>
          <w:rFonts w:ascii="GHEA Mariam" w:hAnsi="GHEA Mariam"/>
          <w:lang w:val="ru-RU"/>
        </w:rPr>
        <w:t xml:space="preserve"> 2-րդ </w:t>
      </w:r>
      <w:r w:rsidRPr="001014D0">
        <w:rPr>
          <w:rFonts w:ascii="GHEA Mariam" w:hAnsi="GHEA Mariam"/>
        </w:rPr>
        <w:t>կետում</w:t>
      </w:r>
      <w:r w:rsidRPr="001014D0">
        <w:rPr>
          <w:rFonts w:ascii="GHEA Mariam" w:hAnsi="GHEA Mariam"/>
          <w:lang w:val="ru-RU"/>
        </w:rPr>
        <w:t xml:space="preserve"> «17» թիվը </w:t>
      </w:r>
      <w:r w:rsidRPr="001014D0">
        <w:rPr>
          <w:rFonts w:ascii="GHEA Mariam" w:hAnsi="GHEA Mariam"/>
        </w:rPr>
        <w:t xml:space="preserve">փոխարինել </w:t>
      </w:r>
      <w:r w:rsidRPr="001014D0">
        <w:rPr>
          <w:rFonts w:ascii="GHEA Mariam" w:hAnsi="GHEA Mariam"/>
          <w:lang w:val="ru-RU"/>
        </w:rPr>
        <w:t>«18» թվով, իսկ «վարձակալության» բառը փոխարինել «ենթավարձակալության» բառով</w:t>
      </w:r>
      <w:r w:rsidR="006C2690">
        <w:rPr>
          <w:rFonts w:ascii="GHEA Mariam" w:hAnsi="GHEA Mariam"/>
        </w:rPr>
        <w:t>`</w:t>
      </w:r>
      <w:r w:rsidRPr="001014D0">
        <w:rPr>
          <w:rFonts w:ascii="GHEA Mariam" w:hAnsi="GHEA Mariam"/>
          <w:lang w:val="ru-RU"/>
        </w:rPr>
        <w:t xml:space="preserve"> նկատի ունենալով, որ </w:t>
      </w:r>
      <w:r w:rsidRPr="001014D0">
        <w:rPr>
          <w:rFonts w:ascii="GHEA Mariam" w:hAnsi="GHEA Mariam"/>
          <w:color w:val="000000"/>
          <w:shd w:val="clear" w:color="auto" w:fill="FFFFFF"/>
          <w:lang w:val="hy-AM"/>
        </w:rPr>
        <w:t xml:space="preserve">«Դատաբժշկական </w:t>
      </w:r>
      <w:r w:rsidR="00791EEB" w:rsidRPr="001014D0">
        <w:rPr>
          <w:rFonts w:ascii="GHEA Mariam" w:hAnsi="GHEA Mariam"/>
          <w:color w:val="000000"/>
          <w:shd w:val="clear" w:color="auto" w:fill="FFFFFF"/>
        </w:rPr>
        <w:t>գ</w:t>
      </w:r>
      <w:r w:rsidRPr="001014D0">
        <w:rPr>
          <w:rFonts w:ascii="GHEA Mariam" w:hAnsi="GHEA Mariam"/>
          <w:color w:val="000000"/>
          <w:shd w:val="clear" w:color="auto" w:fill="FFFFFF"/>
          <w:lang w:val="hy-AM"/>
        </w:rPr>
        <w:t xml:space="preserve">իտագործնական </w:t>
      </w:r>
      <w:r w:rsidR="00791EEB" w:rsidRPr="001014D0">
        <w:rPr>
          <w:rFonts w:ascii="GHEA Mariam" w:hAnsi="GHEA Mariam"/>
          <w:color w:val="000000"/>
          <w:shd w:val="clear" w:color="auto" w:fill="FFFFFF"/>
        </w:rPr>
        <w:t>կ</w:t>
      </w:r>
      <w:r w:rsidRPr="001014D0">
        <w:rPr>
          <w:rFonts w:ascii="GHEA Mariam" w:hAnsi="GHEA Mariam"/>
          <w:color w:val="000000"/>
          <w:shd w:val="clear" w:color="auto" w:fill="FFFFFF"/>
          <w:lang w:val="hy-AM"/>
        </w:rPr>
        <w:t xml:space="preserve">ենտրոն» </w:t>
      </w:r>
      <w:r w:rsidR="00791EEB" w:rsidRPr="001014D0">
        <w:rPr>
          <w:rFonts w:ascii="GHEA Mariam" w:hAnsi="GHEA Mariam"/>
          <w:color w:val="000000"/>
          <w:shd w:val="clear" w:color="auto" w:fill="FFFFFF"/>
        </w:rPr>
        <w:t>պետական ոչ առևտրային կազմակերպության</w:t>
      </w:r>
      <w:r w:rsidRPr="001014D0">
        <w:rPr>
          <w:rFonts w:ascii="GHEA Mariam" w:hAnsi="GHEA Mariam"/>
          <w:color w:val="000000"/>
          <w:shd w:val="clear" w:color="auto" w:fill="FFFFFF"/>
          <w:lang w:val="hy-AM"/>
        </w:rPr>
        <w:t xml:space="preserve"> և «Անուբիս» </w:t>
      </w:r>
      <w:r w:rsidR="00791EEB" w:rsidRPr="001014D0">
        <w:rPr>
          <w:rFonts w:ascii="GHEA Mariam" w:hAnsi="GHEA Mariam"/>
          <w:color w:val="000000"/>
          <w:shd w:val="clear" w:color="auto" w:fill="FFFFFF"/>
        </w:rPr>
        <w:t>սահմանափակ պատասխանատվությամբ ընկերության</w:t>
      </w:r>
      <w:r w:rsidRPr="001014D0">
        <w:rPr>
          <w:rFonts w:ascii="GHEA Mariam" w:hAnsi="GHEA Mariam"/>
          <w:color w:val="000000"/>
          <w:shd w:val="clear" w:color="auto" w:fill="FFFFFF"/>
          <w:lang w:val="hy-AM"/>
        </w:rPr>
        <w:t xml:space="preserve"> միջև </w:t>
      </w:r>
      <w:r w:rsidR="001014D0" w:rsidRPr="001014D0">
        <w:rPr>
          <w:rFonts w:ascii="GHEA Mariam" w:hAnsi="GHEA Mariam"/>
          <w:color w:val="000000"/>
          <w:shd w:val="clear" w:color="auto" w:fill="FFFFFF"/>
          <w:lang w:val="hy-AM"/>
        </w:rPr>
        <w:t>2013 թվականի նոյեմբերի 1</w:t>
      </w:r>
      <w:r w:rsidR="001014D0" w:rsidRPr="001014D0">
        <w:rPr>
          <w:rFonts w:ascii="GHEA Mariam" w:hAnsi="GHEA Mariam"/>
          <w:color w:val="000000"/>
          <w:shd w:val="clear" w:color="auto" w:fill="FFFFFF"/>
          <w:lang w:val="ru-RU"/>
        </w:rPr>
        <w:t>8</w:t>
      </w:r>
      <w:r w:rsidR="001014D0" w:rsidRPr="001014D0">
        <w:rPr>
          <w:rFonts w:ascii="GHEA Mariam" w:hAnsi="GHEA Mariam"/>
          <w:color w:val="000000"/>
          <w:shd w:val="clear" w:color="auto" w:fill="FFFFFF"/>
          <w:lang w:val="hy-AM"/>
        </w:rPr>
        <w:t>-ին</w:t>
      </w:r>
      <w:r w:rsidR="001014D0" w:rsidRPr="001014D0">
        <w:rPr>
          <w:rFonts w:ascii="GHEA Mariam" w:hAnsi="GHEA Mariam"/>
          <w:color w:val="000000"/>
          <w:shd w:val="clear" w:color="auto" w:fill="FFFFFF"/>
          <w:lang w:val="ru-RU"/>
        </w:rPr>
        <w:t xml:space="preserve"> </w:t>
      </w:r>
      <w:r w:rsidRPr="001014D0">
        <w:rPr>
          <w:rFonts w:ascii="GHEA Mariam" w:hAnsi="GHEA Mariam"/>
          <w:color w:val="000000"/>
          <w:shd w:val="clear" w:color="auto" w:fill="FFFFFF"/>
          <w:lang w:val="ru-RU"/>
        </w:rPr>
        <w:t xml:space="preserve">կնքվել է </w:t>
      </w:r>
      <w:r w:rsidR="001014D0" w:rsidRPr="001014D0">
        <w:rPr>
          <w:rFonts w:ascii="GHEA Mariam" w:hAnsi="GHEA Mariam"/>
          <w:color w:val="000000"/>
          <w:shd w:val="clear" w:color="auto" w:fill="FFFFFF"/>
        </w:rPr>
        <w:t xml:space="preserve">թիվ 6244 </w:t>
      </w:r>
      <w:r w:rsidRPr="001014D0">
        <w:rPr>
          <w:rFonts w:ascii="GHEA Mariam" w:hAnsi="GHEA Mariam"/>
          <w:color w:val="000000"/>
          <w:shd w:val="clear" w:color="auto" w:fill="FFFFFF"/>
          <w:lang w:val="ru-RU"/>
        </w:rPr>
        <w:t>ենթավարձակալության պայմանագիր</w:t>
      </w:r>
      <w:r w:rsidR="001014D0" w:rsidRPr="001014D0">
        <w:rPr>
          <w:rFonts w:ascii="GHEA Mariam" w:hAnsi="GHEA Mariam"/>
          <w:color w:val="000000"/>
          <w:shd w:val="clear" w:color="auto" w:fill="FFFFFF"/>
        </w:rPr>
        <w:t>ը</w:t>
      </w:r>
      <w:r w:rsidR="001014D0">
        <w:rPr>
          <w:rFonts w:ascii="GHEA Mariam" w:hAnsi="GHEA Mariam"/>
          <w:color w:val="000000"/>
          <w:shd w:val="clear" w:color="auto" w:fill="FFFFFF"/>
        </w:rPr>
        <w:t>:</w:t>
      </w:r>
    </w:p>
    <w:p w:rsidR="001014D0" w:rsidRDefault="001014D0" w:rsidP="00791EEB">
      <w:pPr>
        <w:spacing w:line="276" w:lineRule="auto"/>
        <w:ind w:firstLine="360"/>
        <w:rPr>
          <w:rFonts w:ascii="GHEA Mariam" w:hAnsi="GHEA Mariam"/>
          <w:sz w:val="22"/>
          <w:szCs w:val="22"/>
        </w:rPr>
      </w:pPr>
    </w:p>
    <w:p w:rsidR="001014D0" w:rsidRDefault="001014D0" w:rsidP="00791EEB">
      <w:pPr>
        <w:spacing w:line="276" w:lineRule="auto"/>
        <w:ind w:firstLine="360"/>
        <w:rPr>
          <w:rFonts w:ascii="GHEA Mariam" w:hAnsi="GHEA Mariam"/>
          <w:sz w:val="22"/>
          <w:szCs w:val="22"/>
        </w:rPr>
      </w:pPr>
    </w:p>
    <w:p w:rsidR="004C7C2C" w:rsidRPr="006F4EB2" w:rsidRDefault="004C7C2C" w:rsidP="00791EEB">
      <w:pPr>
        <w:spacing w:line="276" w:lineRule="auto"/>
        <w:ind w:firstLine="360"/>
        <w:rPr>
          <w:rFonts w:ascii="GHEA Mariam" w:hAnsi="GHEA Mariam"/>
          <w:sz w:val="22"/>
          <w:szCs w:val="22"/>
        </w:rPr>
      </w:pPr>
      <w:r w:rsidRPr="006F4EB2">
        <w:rPr>
          <w:rFonts w:ascii="GHEA Mariam" w:hAnsi="GHEA Mariam"/>
          <w:sz w:val="22"/>
          <w:szCs w:val="22"/>
        </w:rPr>
        <w:t>Հարգանքով՝</w:t>
      </w:r>
    </w:p>
    <w:p w:rsidR="004C7C2C" w:rsidRPr="006F4EB2" w:rsidRDefault="004C7C2C" w:rsidP="00791EEB">
      <w:pPr>
        <w:spacing w:line="276" w:lineRule="auto"/>
        <w:ind w:firstLine="360"/>
        <w:rPr>
          <w:rFonts w:ascii="GHEA Mariam" w:hAnsi="GHEA Mariam"/>
          <w:sz w:val="22"/>
          <w:szCs w:val="22"/>
        </w:rPr>
      </w:pPr>
      <w:r w:rsidRPr="006F4EB2">
        <w:rPr>
          <w:rFonts w:ascii="GHEA Mariam" w:hAnsi="GHEA Mariam"/>
          <w:sz w:val="22"/>
          <w:szCs w:val="22"/>
        </w:rPr>
        <w:t>Սարհատ Պետրոսյան</w:t>
      </w:r>
    </w:p>
    <w:p w:rsidR="004C7C2C" w:rsidRPr="009078E5" w:rsidRDefault="00C50218" w:rsidP="00791EEB">
      <w:pPr>
        <w:spacing w:line="276" w:lineRule="auto"/>
        <w:ind w:firstLine="360"/>
        <w:rPr>
          <w:rFonts w:ascii="GHEA Mariam" w:hAnsi="GHEA Mariam"/>
          <w:sz w:val="22"/>
          <w:szCs w:val="22"/>
        </w:rPr>
      </w:pPr>
      <w:r>
        <w:rPr>
          <w:rFonts w:ascii="GHEA Mariam" w:hAnsi="GHEA Mariam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7" o:title=""/>
            <o:lock v:ext="edit" ungrouping="t" rotation="t" cropping="t" verticies="t" text="t" grouping="t"/>
            <o:signatureline v:ext="edit" id="{22A476A8-386A-4248-8383-3F0C61F9CA8E}" provid="{00000000-0000-0000-0000-000000000000}" issignatureline="t"/>
          </v:shape>
        </w:pict>
      </w:r>
      <w:bookmarkStart w:id="0" w:name="_GoBack"/>
      <w:bookmarkEnd w:id="0"/>
    </w:p>
    <w:p w:rsidR="004C7C2C" w:rsidRPr="009078E5" w:rsidRDefault="004C7C2C" w:rsidP="00791EEB">
      <w:pPr>
        <w:spacing w:line="276" w:lineRule="auto"/>
        <w:ind w:firstLine="360"/>
        <w:rPr>
          <w:rFonts w:ascii="GHEA Mariam" w:hAnsi="GHEA Mariam"/>
          <w:sz w:val="22"/>
          <w:szCs w:val="22"/>
        </w:rPr>
      </w:pPr>
    </w:p>
    <w:p w:rsidR="004C7C2C" w:rsidRPr="009078E5" w:rsidRDefault="004C7C2C" w:rsidP="00791EEB">
      <w:pPr>
        <w:spacing w:line="276" w:lineRule="auto"/>
        <w:ind w:right="90" w:firstLine="360"/>
        <w:rPr>
          <w:rFonts w:ascii="GHEA Mariam" w:hAnsi="GHEA Mariam"/>
          <w:sz w:val="16"/>
          <w:szCs w:val="16"/>
        </w:rPr>
      </w:pPr>
      <w:r w:rsidRPr="009078E5">
        <w:rPr>
          <w:rFonts w:ascii="GHEA Mariam" w:hAnsi="GHEA Mariam"/>
          <w:sz w:val="16"/>
          <w:szCs w:val="16"/>
        </w:rPr>
        <w:t>Կատարող՝</w:t>
      </w:r>
    </w:p>
    <w:p w:rsidR="004C7C2C" w:rsidRPr="009078E5" w:rsidRDefault="004C7C2C" w:rsidP="00791EEB">
      <w:pPr>
        <w:spacing w:line="276" w:lineRule="auto"/>
        <w:ind w:firstLine="360"/>
        <w:rPr>
          <w:rFonts w:ascii="GHEA Mariam" w:hAnsi="GHEA Mariam"/>
          <w:sz w:val="16"/>
          <w:szCs w:val="16"/>
        </w:rPr>
      </w:pPr>
      <w:r w:rsidRPr="009078E5">
        <w:rPr>
          <w:rFonts w:ascii="GHEA Mariam" w:hAnsi="GHEA Mariam"/>
          <w:sz w:val="16"/>
          <w:szCs w:val="16"/>
        </w:rPr>
        <w:t xml:space="preserve">Կ. Հակոբյան </w:t>
      </w:r>
    </w:p>
    <w:p w:rsidR="004C7C2C" w:rsidRPr="009078E5" w:rsidRDefault="004C7C2C" w:rsidP="00791EEB">
      <w:pPr>
        <w:spacing w:line="276" w:lineRule="auto"/>
        <w:ind w:firstLine="360"/>
        <w:rPr>
          <w:rFonts w:ascii="GHEA Mariam" w:hAnsi="GHEA Mariam"/>
          <w:sz w:val="16"/>
          <w:szCs w:val="16"/>
        </w:rPr>
      </w:pPr>
      <w:r w:rsidRPr="009078E5">
        <w:rPr>
          <w:rFonts w:ascii="GHEA Mariam" w:hAnsi="GHEA Mariam"/>
          <w:sz w:val="16"/>
          <w:szCs w:val="16"/>
        </w:rPr>
        <w:t>Իրավաբանական վարչություն</w:t>
      </w:r>
    </w:p>
    <w:p w:rsidR="004C7C2C" w:rsidRPr="009078E5" w:rsidRDefault="004C7C2C" w:rsidP="00791EEB">
      <w:pPr>
        <w:spacing w:line="276" w:lineRule="auto"/>
        <w:ind w:firstLine="360"/>
        <w:rPr>
          <w:rFonts w:ascii="GHEA Mariam" w:hAnsi="GHEA Mariam"/>
          <w:sz w:val="16"/>
          <w:szCs w:val="16"/>
        </w:rPr>
      </w:pPr>
      <w:r>
        <w:rPr>
          <w:rFonts w:ascii="GHEA Mariam" w:hAnsi="GHEA Mariam"/>
          <w:sz w:val="16"/>
          <w:szCs w:val="16"/>
        </w:rPr>
        <w:t>Հեռ.՝</w:t>
      </w:r>
      <w:r w:rsidR="00BC44F5">
        <w:rPr>
          <w:rFonts w:ascii="GHEA Mariam" w:hAnsi="GHEA Mariam"/>
          <w:sz w:val="16"/>
          <w:szCs w:val="16"/>
        </w:rPr>
        <w:t xml:space="preserve"> </w:t>
      </w:r>
      <w:r w:rsidRPr="009078E5">
        <w:rPr>
          <w:rFonts w:ascii="GHEA Mariam" w:hAnsi="GHEA Mariam"/>
          <w:sz w:val="16"/>
          <w:szCs w:val="16"/>
        </w:rPr>
        <w:t>060-474114</w:t>
      </w:r>
    </w:p>
    <w:sectPr w:rsidR="004C7C2C" w:rsidRPr="009078E5" w:rsidSect="004E1DE1">
      <w:footerReference w:type="even" r:id="rId8"/>
      <w:headerReference w:type="first" r:id="rId9"/>
      <w:footerReference w:type="first" r:id="rId10"/>
      <w:pgSz w:w="11906" w:h="16838" w:code="9"/>
      <w:pgMar w:top="990" w:right="746" w:bottom="810" w:left="1080" w:header="0" w:footer="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45FA" w:rsidRDefault="002E45FA">
      <w:r>
        <w:separator/>
      </w:r>
    </w:p>
  </w:endnote>
  <w:endnote w:type="continuationSeparator" w:id="0">
    <w:p w:rsidR="002E45FA" w:rsidRDefault="002E45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Mariam">
    <w:panose1 w:val="0200050308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 Unicode">
    <w:panose1 w:val="020B0604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4B6C" w:rsidRDefault="00B14B6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14B6C" w:rsidRDefault="00B14B6C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4B6C" w:rsidRDefault="00B14B6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45FA" w:rsidRDefault="002E45FA">
      <w:r>
        <w:separator/>
      </w:r>
    </w:p>
  </w:footnote>
  <w:footnote w:type="continuationSeparator" w:id="0">
    <w:p w:rsidR="002E45FA" w:rsidRDefault="002E45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3B9C" w:rsidRPr="008A13F6" w:rsidRDefault="00DD3B9C">
    <w:pPr>
      <w:pStyle w:val="Header"/>
      <w:rPr>
        <w:rFonts w:ascii="GHEA Grapalat" w:hAnsi="GHEA Grapalat"/>
      </w:rPr>
    </w:pPr>
  </w:p>
  <w:p w:rsidR="00DD3B9C" w:rsidRPr="008A13F6" w:rsidRDefault="00DD3B9C">
    <w:pPr>
      <w:pStyle w:val="Header"/>
      <w:rPr>
        <w:rFonts w:ascii="GHEA Grapalat" w:hAnsi="GHEA Grapalat"/>
      </w:rPr>
    </w:pPr>
  </w:p>
  <w:p w:rsidR="00DD3B9C" w:rsidRPr="008A13F6" w:rsidRDefault="00DD3B9C">
    <w:pPr>
      <w:pStyle w:val="Header"/>
      <w:rPr>
        <w:rFonts w:ascii="GHEA Grapalat" w:hAnsi="GHEA Grapalat"/>
      </w:rPr>
    </w:pPr>
  </w:p>
  <w:tbl>
    <w:tblPr>
      <w:tblW w:w="9540" w:type="dxa"/>
      <w:tblInd w:w="-72" w:type="dxa"/>
      <w:tblLayout w:type="fixed"/>
      <w:tblLook w:val="0000" w:firstRow="0" w:lastRow="0" w:firstColumn="0" w:lastColumn="0" w:noHBand="0" w:noVBand="0"/>
    </w:tblPr>
    <w:tblGrid>
      <w:gridCol w:w="3792"/>
      <w:gridCol w:w="1068"/>
      <w:gridCol w:w="4680"/>
    </w:tblGrid>
    <w:tr w:rsidR="00592F86" w:rsidRPr="008A13F6" w:rsidTr="00032D51">
      <w:trPr>
        <w:cantSplit/>
        <w:trHeight w:val="2157"/>
      </w:trPr>
      <w:tc>
        <w:tcPr>
          <w:tcW w:w="9540" w:type="dxa"/>
          <w:gridSpan w:val="3"/>
        </w:tcPr>
        <w:p w:rsidR="0049195A" w:rsidRDefault="00567F51" w:rsidP="0049195A">
          <w:pPr>
            <w:spacing w:line="276" w:lineRule="auto"/>
            <w:ind w:firstLine="1348"/>
            <w:jc w:val="center"/>
            <w:rPr>
              <w:rFonts w:ascii="GHEA Grapalat" w:hAnsi="GHEA Grapalat" w:cs="Sylfaen"/>
              <w:b/>
              <w:sz w:val="26"/>
            </w:rPr>
          </w:pPr>
          <w:r w:rsidRPr="008A13F6">
            <w:rPr>
              <w:rFonts w:ascii="GHEA Grapalat" w:hAnsi="GHEA Grapalat"/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>
                    <wp:simplePos x="0" y="0"/>
                    <wp:positionH relativeFrom="column">
                      <wp:posOffset>-64770</wp:posOffset>
                    </wp:positionH>
                    <wp:positionV relativeFrom="paragraph">
                      <wp:posOffset>10794</wp:posOffset>
                    </wp:positionV>
                    <wp:extent cx="1219200" cy="1057275"/>
                    <wp:effectExtent l="0" t="0" r="0" b="9525"/>
                    <wp:wrapNone/>
                    <wp:docPr id="2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19200" cy="1057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92F86" w:rsidRDefault="00F81D34" w:rsidP="00592F86">
                                <w:pPr>
                                  <w:jc w:val="both"/>
                                  <w:rPr>
                                    <w:b/>
                                  </w:rPr>
                                </w:pPr>
                                <w:r w:rsidRPr="00F81D34">
                                  <w:rPr>
                                    <w:rFonts w:ascii="Arial Unicode" w:hAnsi="Arial Unicode"/>
                                    <w:b/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1019175" cy="979257"/>
                                      <wp:effectExtent l="0" t="0" r="0" b="0"/>
                                      <wp:docPr id="7" name="Picture 7" descr="C:\Users\Hovik\Desktop\Mul\Mutq\1200px-Coat_of_arms_of_Armenia.svg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C:\Users\Hovik\Desktop\Mul\Mutq\1200px-Coat_of_arms_of_Armenia.svg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031583" cy="99117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592F86" w:rsidRDefault="00592F86" w:rsidP="00592F86">
                                <w:pPr>
                                  <w:jc w:val="both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left:0;text-align:left;margin-left:-5.1pt;margin-top:.85pt;width:96pt;height:8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" stroked="f">
                    <v:textbox>
                      <w:txbxContent>
                        <w:p w:rsidR="00592F86" w:rsidRDefault="00F81D34" w:rsidP="00592F86">
                          <w:pPr>
                            <w:jc w:val="both"/>
                            <w:rPr>
                              <w:b/>
                            </w:rPr>
                          </w:pPr>
                          <w:r w:rsidRPr="00F81D34">
                            <w:rPr>
                              <w:rFonts w:ascii="Arial Unicode" w:hAnsi="Arial Unicode"/>
                              <w:b/>
                              <w:noProof/>
                            </w:rPr>
                            <w:drawing>
                              <wp:inline distT="0" distB="0" distL="0" distR="0">
                                <wp:extent cx="1019175" cy="979257"/>
                                <wp:effectExtent l="0" t="0" r="0" b="0"/>
                                <wp:docPr id="7" name="Picture 7" descr="C:\Users\Hovik\Desktop\Mul\Mutq\1200px-Coat_of_arms_of_Armenia.svg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Hovik\Desktop\Mul\Mutq\1200px-Coat_of_arms_of_Armenia.svg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583" cy="99117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92F86" w:rsidRDefault="00592F86" w:rsidP="00592F86">
                          <w:pPr>
                            <w:jc w:val="both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592F86" w:rsidRPr="008A13F6">
            <w:rPr>
              <w:rFonts w:ascii="GHEA Grapalat" w:hAnsi="GHEA Grapalat" w:cs="Sylfaen"/>
              <w:b/>
              <w:sz w:val="26"/>
            </w:rPr>
            <w:t xml:space="preserve">ՀԱՅԱՍՏԱՆԻ ՀԱՆՐԱՊԵՏՈՒԹՅԱՆ ԱՆՇԱՐԺ ԳՈՒՅՔԻ </w:t>
          </w:r>
        </w:p>
        <w:p w:rsidR="00592F86" w:rsidRPr="008A13F6" w:rsidRDefault="00592F86" w:rsidP="0049195A">
          <w:pPr>
            <w:spacing w:line="276" w:lineRule="auto"/>
            <w:ind w:firstLine="1348"/>
            <w:jc w:val="center"/>
            <w:rPr>
              <w:rFonts w:ascii="GHEA Grapalat" w:hAnsi="GHEA Grapalat" w:cs="Sylfaen"/>
              <w:b/>
              <w:sz w:val="26"/>
            </w:rPr>
          </w:pPr>
          <w:r w:rsidRPr="008A13F6">
            <w:rPr>
              <w:rFonts w:ascii="GHEA Grapalat" w:hAnsi="GHEA Grapalat" w:cs="Sylfaen"/>
              <w:b/>
              <w:sz w:val="26"/>
            </w:rPr>
            <w:t>ԿԱԴԱՍՏՐԻ ԿՈՄԻՏԵ</w:t>
          </w:r>
        </w:p>
        <w:p w:rsidR="00592F86" w:rsidRPr="008A13F6" w:rsidRDefault="00592F86" w:rsidP="00032D51">
          <w:pPr>
            <w:ind w:left="1878"/>
            <w:jc w:val="center"/>
            <w:rPr>
              <w:rFonts w:ascii="GHEA Grapalat" w:hAnsi="GHEA Grapalat"/>
              <w:sz w:val="26"/>
            </w:rPr>
          </w:pPr>
        </w:p>
        <w:p w:rsidR="00592F86" w:rsidRPr="008A13F6" w:rsidRDefault="007E756A" w:rsidP="0049195A">
          <w:pPr>
            <w:ind w:left="1878" w:hanging="530"/>
            <w:jc w:val="center"/>
            <w:rPr>
              <w:rFonts w:ascii="GHEA Grapalat" w:hAnsi="GHEA Grapalat"/>
              <w:b/>
              <w:sz w:val="26"/>
            </w:rPr>
          </w:pPr>
          <w:r>
            <w:rPr>
              <w:rFonts w:ascii="GHEA Grapalat" w:hAnsi="GHEA Grapalat"/>
              <w:b/>
              <w:sz w:val="28"/>
              <w:szCs w:val="28"/>
            </w:rPr>
            <w:t xml:space="preserve">  </w:t>
          </w:r>
          <w:r w:rsidR="00AF5F3D">
            <w:rPr>
              <w:rFonts w:ascii="GHEA Grapalat" w:hAnsi="GHEA Grapalat"/>
              <w:b/>
              <w:sz w:val="28"/>
              <w:szCs w:val="28"/>
            </w:rPr>
            <w:t>Ղ Ե Կ Ա Վ Ա Ր</w:t>
          </w:r>
        </w:p>
        <w:p w:rsidR="00592F86" w:rsidRPr="008A13F6" w:rsidRDefault="00567F51" w:rsidP="00032D51">
          <w:pPr>
            <w:ind w:left="2019"/>
            <w:jc w:val="center"/>
            <w:rPr>
              <w:rFonts w:ascii="GHEA Grapalat" w:hAnsi="GHEA Grapalat"/>
            </w:rPr>
          </w:pPr>
          <w:r w:rsidRPr="008A13F6">
            <w:rPr>
              <w:rFonts w:ascii="GHEA Grapalat" w:hAnsi="GHEA Grapalat"/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>
                    <wp:simplePos x="0" y="0"/>
                    <wp:positionH relativeFrom="column">
                      <wp:posOffset>-78105</wp:posOffset>
                    </wp:positionH>
                    <wp:positionV relativeFrom="paragraph">
                      <wp:posOffset>186690</wp:posOffset>
                    </wp:positionV>
                    <wp:extent cx="6019800" cy="0"/>
                    <wp:effectExtent l="36195" t="34290" r="30480" b="32385"/>
                    <wp:wrapNone/>
                    <wp:docPr id="1" name="Lin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019800" cy="0"/>
                            </a:xfrm>
                            <a:prstGeom prst="line">
                              <a:avLst/>
                            </a:prstGeom>
                            <a:noFill/>
                            <a:ln w="57150" cmpd="thickTh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1="http://schemas.microsoft.com/office/drawing/2015/9/8/chartex">
                <w:pict>
                  <v:line w14:anchorId="7A120A27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15pt,14.7pt" to="467.8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" strokeweight="4.5pt">
                    <v:stroke linestyle="thickThin"/>
                  </v:line>
                </w:pict>
              </mc:Fallback>
            </mc:AlternateContent>
          </w:r>
        </w:p>
      </w:tc>
    </w:tr>
    <w:tr w:rsidR="00592F86" w:rsidRPr="008A13F6" w:rsidTr="00032D51">
      <w:trPr>
        <w:trHeight w:val="1030"/>
      </w:trPr>
      <w:tc>
        <w:tcPr>
          <w:tcW w:w="3792" w:type="dxa"/>
        </w:tcPr>
        <w:p w:rsidR="00592F86" w:rsidRPr="008A13F6" w:rsidRDefault="00592F86" w:rsidP="00032D51">
          <w:pPr>
            <w:pStyle w:val="Header"/>
            <w:jc w:val="both"/>
            <w:rPr>
              <w:rFonts w:ascii="GHEA Grapalat" w:hAnsi="GHEA Grapalat"/>
              <w:b/>
              <w:sz w:val="16"/>
              <w:lang w:eastAsia="en-US"/>
            </w:rPr>
          </w:pPr>
        </w:p>
        <w:p w:rsidR="00592F86" w:rsidRPr="008A13F6" w:rsidRDefault="00592F86" w:rsidP="00032D51">
          <w:pPr>
            <w:pStyle w:val="Header"/>
            <w:jc w:val="both"/>
            <w:rPr>
              <w:rFonts w:ascii="GHEA Grapalat" w:hAnsi="GHEA Grapalat"/>
              <w:b/>
              <w:sz w:val="16"/>
              <w:lang w:eastAsia="en-US"/>
            </w:rPr>
          </w:pPr>
          <w:r w:rsidRPr="008A13F6">
            <w:rPr>
              <w:rFonts w:ascii="GHEA Grapalat" w:hAnsi="GHEA Grapalat"/>
              <w:b/>
              <w:sz w:val="16"/>
              <w:lang w:eastAsia="en-US"/>
            </w:rPr>
            <w:t xml:space="preserve">ք. Երևան, </w:t>
          </w:r>
          <w:r w:rsidR="00215FA8" w:rsidRPr="008A13F6">
            <w:rPr>
              <w:rFonts w:ascii="GHEA Grapalat" w:hAnsi="GHEA Grapalat"/>
              <w:b/>
              <w:sz w:val="16"/>
              <w:lang w:eastAsia="en-US"/>
            </w:rPr>
            <w:t xml:space="preserve">0023, </w:t>
          </w:r>
          <w:r w:rsidR="00215FA8">
            <w:rPr>
              <w:rFonts w:ascii="GHEA Grapalat" w:hAnsi="GHEA Grapalat"/>
              <w:b/>
              <w:sz w:val="16"/>
              <w:lang w:eastAsia="en-US"/>
            </w:rPr>
            <w:t>Արշակունյաց</w:t>
          </w:r>
          <w:r w:rsidR="00F81D34">
            <w:rPr>
              <w:rFonts w:ascii="GHEA Grapalat" w:hAnsi="GHEA Grapalat"/>
              <w:b/>
              <w:sz w:val="16"/>
              <w:lang w:eastAsia="en-US"/>
            </w:rPr>
            <w:t xml:space="preserve"> պողոտա</w:t>
          </w:r>
          <w:r w:rsidR="00215FA8">
            <w:rPr>
              <w:rFonts w:ascii="GHEA Grapalat" w:hAnsi="GHEA Grapalat"/>
              <w:b/>
              <w:sz w:val="16"/>
              <w:lang w:eastAsia="en-US"/>
            </w:rPr>
            <w:t xml:space="preserve"> 7</w:t>
          </w:r>
        </w:p>
        <w:p w:rsidR="00592F86" w:rsidRPr="008A13F6" w:rsidRDefault="00F81D34" w:rsidP="00032D51">
          <w:pPr>
            <w:pStyle w:val="Header"/>
            <w:jc w:val="both"/>
            <w:rPr>
              <w:rFonts w:ascii="GHEA Grapalat" w:hAnsi="GHEA Grapalat"/>
              <w:b/>
              <w:sz w:val="16"/>
              <w:lang w:eastAsia="en-US"/>
            </w:rPr>
          </w:pPr>
          <w:r>
            <w:rPr>
              <w:rFonts w:ascii="GHEA Grapalat" w:hAnsi="GHEA Grapalat"/>
              <w:b/>
              <w:sz w:val="16"/>
              <w:lang w:eastAsia="en-US"/>
            </w:rPr>
            <w:t>Հ</w:t>
          </w:r>
          <w:r w:rsidR="00215FA8">
            <w:rPr>
              <w:rFonts w:ascii="GHEA Grapalat" w:hAnsi="GHEA Grapalat"/>
              <w:b/>
              <w:sz w:val="16"/>
              <w:lang w:eastAsia="en-US"/>
            </w:rPr>
            <w:t>եռ.՝</w:t>
          </w:r>
          <w:r w:rsidR="008B65AF">
            <w:rPr>
              <w:rFonts w:ascii="GHEA Grapalat" w:hAnsi="GHEA Grapalat"/>
              <w:b/>
              <w:sz w:val="16"/>
              <w:lang w:eastAsia="en-US"/>
            </w:rPr>
            <w:t xml:space="preserve"> </w:t>
          </w:r>
          <w:r w:rsidR="00215FA8">
            <w:rPr>
              <w:rFonts w:ascii="GHEA Grapalat" w:hAnsi="GHEA Grapalat"/>
              <w:b/>
              <w:sz w:val="16"/>
              <w:lang w:eastAsia="en-US"/>
            </w:rPr>
            <w:t>+</w:t>
          </w:r>
          <w:r w:rsidR="00592F86" w:rsidRPr="008A13F6">
            <w:rPr>
              <w:rFonts w:ascii="GHEA Grapalat" w:hAnsi="GHEA Grapalat"/>
              <w:b/>
              <w:sz w:val="16"/>
              <w:lang w:eastAsia="en-US"/>
            </w:rPr>
            <w:t>374</w:t>
          </w:r>
          <w:r w:rsidR="00F83FAC">
            <w:rPr>
              <w:rFonts w:ascii="GHEA Grapalat" w:hAnsi="GHEA Grapalat"/>
              <w:b/>
              <w:sz w:val="16"/>
              <w:lang w:eastAsia="en-US"/>
            </w:rPr>
            <w:t>-</w:t>
          </w:r>
          <w:r w:rsidR="00B80713">
            <w:rPr>
              <w:rFonts w:ascii="GHEA Grapalat" w:hAnsi="GHEA Grapalat"/>
              <w:b/>
              <w:sz w:val="16"/>
              <w:lang w:eastAsia="en-US"/>
            </w:rPr>
            <w:t>6</w:t>
          </w:r>
          <w:r w:rsidR="008A13F6" w:rsidRPr="008A13F6">
            <w:rPr>
              <w:rFonts w:ascii="GHEA Grapalat" w:hAnsi="GHEA Grapalat"/>
              <w:b/>
              <w:sz w:val="16"/>
              <w:lang w:eastAsia="en-US"/>
            </w:rPr>
            <w:t>0</w:t>
          </w:r>
          <w:r w:rsidR="00215FA8">
            <w:rPr>
              <w:rFonts w:ascii="GHEA Grapalat" w:hAnsi="GHEA Grapalat"/>
              <w:b/>
              <w:sz w:val="16"/>
              <w:lang w:eastAsia="en-US"/>
            </w:rPr>
            <w:t>-</w:t>
          </w:r>
          <w:r w:rsidR="00B80713">
            <w:rPr>
              <w:rFonts w:ascii="GHEA Grapalat" w:hAnsi="GHEA Grapalat"/>
              <w:b/>
              <w:sz w:val="16"/>
              <w:lang w:eastAsia="en-US"/>
            </w:rPr>
            <w:t>4741</w:t>
          </w:r>
          <w:r w:rsidR="00AF5F3D">
            <w:rPr>
              <w:rFonts w:ascii="GHEA Grapalat" w:hAnsi="GHEA Grapalat"/>
              <w:b/>
              <w:sz w:val="16"/>
              <w:lang w:eastAsia="en-US"/>
            </w:rPr>
            <w:t>10</w:t>
          </w:r>
        </w:p>
        <w:p w:rsidR="00592F86" w:rsidRPr="008A13F6" w:rsidRDefault="00592F86" w:rsidP="00B80713">
          <w:pPr>
            <w:pStyle w:val="Header"/>
            <w:jc w:val="both"/>
            <w:rPr>
              <w:rFonts w:ascii="GHEA Grapalat" w:hAnsi="GHEA Grapalat"/>
              <w:sz w:val="16"/>
              <w:lang w:eastAsia="en-US"/>
            </w:rPr>
          </w:pPr>
        </w:p>
      </w:tc>
      <w:tc>
        <w:tcPr>
          <w:tcW w:w="1068" w:type="dxa"/>
        </w:tcPr>
        <w:p w:rsidR="00592F86" w:rsidRPr="008A13F6" w:rsidRDefault="00592F86" w:rsidP="00032D51">
          <w:pPr>
            <w:pStyle w:val="Header"/>
            <w:tabs>
              <w:tab w:val="clear" w:pos="4153"/>
            </w:tabs>
            <w:jc w:val="both"/>
            <w:rPr>
              <w:rFonts w:ascii="GHEA Grapalat" w:hAnsi="GHEA Grapalat"/>
              <w:sz w:val="24"/>
              <w:lang w:eastAsia="en-US"/>
            </w:rPr>
          </w:pPr>
        </w:p>
        <w:p w:rsidR="00592F86" w:rsidRPr="008A13F6" w:rsidRDefault="00592F86" w:rsidP="00032D51">
          <w:pPr>
            <w:pStyle w:val="Header"/>
            <w:tabs>
              <w:tab w:val="clear" w:pos="4153"/>
            </w:tabs>
            <w:jc w:val="both"/>
            <w:rPr>
              <w:rFonts w:ascii="GHEA Grapalat" w:hAnsi="GHEA Grapalat"/>
              <w:sz w:val="24"/>
              <w:lang w:eastAsia="en-US"/>
            </w:rPr>
          </w:pPr>
        </w:p>
        <w:p w:rsidR="00592F86" w:rsidRPr="008A13F6" w:rsidRDefault="00592F86" w:rsidP="00032D51">
          <w:pPr>
            <w:pStyle w:val="Header"/>
            <w:tabs>
              <w:tab w:val="clear" w:pos="4153"/>
            </w:tabs>
            <w:jc w:val="both"/>
            <w:rPr>
              <w:rFonts w:ascii="GHEA Grapalat" w:hAnsi="GHEA Grapalat"/>
              <w:sz w:val="24"/>
              <w:lang w:eastAsia="en-US"/>
            </w:rPr>
          </w:pPr>
        </w:p>
      </w:tc>
      <w:tc>
        <w:tcPr>
          <w:tcW w:w="4680" w:type="dxa"/>
        </w:tcPr>
        <w:p w:rsidR="00592F86" w:rsidRPr="008A13F6" w:rsidRDefault="00592F86" w:rsidP="00032D51">
          <w:pPr>
            <w:pStyle w:val="Header"/>
            <w:spacing w:line="220" w:lineRule="atLeast"/>
            <w:jc w:val="both"/>
            <w:rPr>
              <w:rFonts w:ascii="GHEA Grapalat" w:hAnsi="GHEA Grapalat"/>
              <w:b/>
              <w:sz w:val="16"/>
              <w:szCs w:val="16"/>
              <w:lang w:eastAsia="en-US"/>
            </w:rPr>
          </w:pPr>
        </w:p>
        <w:p w:rsidR="00592F86" w:rsidRPr="008A13F6" w:rsidRDefault="00592F86" w:rsidP="00032D51">
          <w:pPr>
            <w:pStyle w:val="Header"/>
            <w:spacing w:line="220" w:lineRule="atLeast"/>
            <w:jc w:val="center"/>
            <w:rPr>
              <w:rFonts w:ascii="GHEA Grapalat" w:hAnsi="GHEA Grapalat"/>
              <w:b/>
              <w:sz w:val="16"/>
              <w:szCs w:val="16"/>
              <w:lang w:eastAsia="en-US"/>
            </w:rPr>
          </w:pPr>
          <w:r w:rsidRPr="008A13F6">
            <w:rPr>
              <w:rFonts w:ascii="GHEA Grapalat" w:hAnsi="GHEA Grapalat"/>
              <w:b/>
              <w:sz w:val="16"/>
              <w:szCs w:val="16"/>
              <w:lang w:eastAsia="en-US"/>
            </w:rPr>
            <w:t>___________________№ _____________________</w:t>
          </w:r>
        </w:p>
        <w:p w:rsidR="00592F86" w:rsidRPr="008A13F6" w:rsidRDefault="00592F86" w:rsidP="00032D51">
          <w:pPr>
            <w:pStyle w:val="Header"/>
            <w:spacing w:line="220" w:lineRule="atLeast"/>
            <w:jc w:val="both"/>
            <w:rPr>
              <w:rFonts w:ascii="GHEA Grapalat" w:hAnsi="GHEA Grapalat"/>
              <w:b/>
              <w:sz w:val="16"/>
              <w:szCs w:val="16"/>
              <w:lang w:eastAsia="en-US"/>
            </w:rPr>
          </w:pPr>
        </w:p>
        <w:p w:rsidR="00592F86" w:rsidRPr="008A13F6" w:rsidRDefault="00592F86" w:rsidP="00032D51">
          <w:pPr>
            <w:pStyle w:val="Header"/>
            <w:spacing w:line="220" w:lineRule="atLeast"/>
            <w:jc w:val="center"/>
            <w:rPr>
              <w:rFonts w:ascii="GHEA Grapalat" w:hAnsi="GHEA Grapalat"/>
              <w:b/>
              <w:sz w:val="16"/>
              <w:lang w:eastAsia="en-US"/>
            </w:rPr>
          </w:pPr>
          <w:r w:rsidRPr="008A13F6">
            <w:rPr>
              <w:rFonts w:ascii="GHEA Grapalat" w:hAnsi="GHEA Grapalat"/>
              <w:b/>
              <w:sz w:val="16"/>
              <w:szCs w:val="16"/>
              <w:lang w:eastAsia="en-US"/>
            </w:rPr>
            <w:t>Ձեր_____________ առ  _______________________</w:t>
          </w:r>
        </w:p>
      </w:tc>
    </w:tr>
  </w:tbl>
  <w:p w:rsidR="00592F86" w:rsidRPr="008A13F6" w:rsidRDefault="00592F86" w:rsidP="00592F86">
    <w:pPr>
      <w:spacing w:line="360" w:lineRule="auto"/>
      <w:rPr>
        <w:rFonts w:ascii="GHEA Grapalat" w:hAnsi="GHEA Grapala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21793"/>
    <w:multiLevelType w:val="hybridMultilevel"/>
    <w:tmpl w:val="12C8C87C"/>
    <w:lvl w:ilvl="0" w:tplc="B64AA792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24FF1438"/>
    <w:multiLevelType w:val="hybridMultilevel"/>
    <w:tmpl w:val="F0A2136C"/>
    <w:lvl w:ilvl="0" w:tplc="456A7A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73605E6"/>
    <w:multiLevelType w:val="hybridMultilevel"/>
    <w:tmpl w:val="418637C2"/>
    <w:lvl w:ilvl="0" w:tplc="7BDC2B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E6D4D77"/>
    <w:multiLevelType w:val="hybridMultilevel"/>
    <w:tmpl w:val="8CE00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C64DA6"/>
    <w:multiLevelType w:val="hybridMultilevel"/>
    <w:tmpl w:val="2E945AD6"/>
    <w:lvl w:ilvl="0" w:tplc="C0A89B66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5" w15:restartNumberingAfterBreak="0">
    <w:nsid w:val="693A36FA"/>
    <w:multiLevelType w:val="hybridMultilevel"/>
    <w:tmpl w:val="A6EAEE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256"/>
    <w:rsid w:val="000031C5"/>
    <w:rsid w:val="0000401D"/>
    <w:rsid w:val="000128BC"/>
    <w:rsid w:val="000133FC"/>
    <w:rsid w:val="00013B4C"/>
    <w:rsid w:val="00014310"/>
    <w:rsid w:val="000156F2"/>
    <w:rsid w:val="000164F5"/>
    <w:rsid w:val="0001758B"/>
    <w:rsid w:val="0002184E"/>
    <w:rsid w:val="00023244"/>
    <w:rsid w:val="00023F5F"/>
    <w:rsid w:val="0002659E"/>
    <w:rsid w:val="00026688"/>
    <w:rsid w:val="00032678"/>
    <w:rsid w:val="00032A0F"/>
    <w:rsid w:val="00032D51"/>
    <w:rsid w:val="0004522C"/>
    <w:rsid w:val="00053397"/>
    <w:rsid w:val="000538E6"/>
    <w:rsid w:val="00054B93"/>
    <w:rsid w:val="00056AF3"/>
    <w:rsid w:val="00060C0E"/>
    <w:rsid w:val="000622A5"/>
    <w:rsid w:val="00063C1E"/>
    <w:rsid w:val="00072897"/>
    <w:rsid w:val="000732D3"/>
    <w:rsid w:val="0008282E"/>
    <w:rsid w:val="00084B99"/>
    <w:rsid w:val="00086C1B"/>
    <w:rsid w:val="00090632"/>
    <w:rsid w:val="000A2FE0"/>
    <w:rsid w:val="000A434F"/>
    <w:rsid w:val="000A508F"/>
    <w:rsid w:val="000A57EF"/>
    <w:rsid w:val="000B04F9"/>
    <w:rsid w:val="000B1E3C"/>
    <w:rsid w:val="000B3176"/>
    <w:rsid w:val="000B3923"/>
    <w:rsid w:val="000B39C1"/>
    <w:rsid w:val="000B5ADA"/>
    <w:rsid w:val="000B76BA"/>
    <w:rsid w:val="000C0FA1"/>
    <w:rsid w:val="000C2666"/>
    <w:rsid w:val="000C333F"/>
    <w:rsid w:val="000C5120"/>
    <w:rsid w:val="000C6DE5"/>
    <w:rsid w:val="000D1AF0"/>
    <w:rsid w:val="000D23C2"/>
    <w:rsid w:val="000D3231"/>
    <w:rsid w:val="000D62F4"/>
    <w:rsid w:val="000D6A10"/>
    <w:rsid w:val="000E3A9D"/>
    <w:rsid w:val="000E7917"/>
    <w:rsid w:val="000F0170"/>
    <w:rsid w:val="000F41CE"/>
    <w:rsid w:val="000F4F26"/>
    <w:rsid w:val="000F5007"/>
    <w:rsid w:val="001003BC"/>
    <w:rsid w:val="001010D3"/>
    <w:rsid w:val="001014D0"/>
    <w:rsid w:val="001016C9"/>
    <w:rsid w:val="001022C3"/>
    <w:rsid w:val="00103051"/>
    <w:rsid w:val="001043D8"/>
    <w:rsid w:val="00105744"/>
    <w:rsid w:val="00106365"/>
    <w:rsid w:val="00110B5E"/>
    <w:rsid w:val="001132E4"/>
    <w:rsid w:val="00114B67"/>
    <w:rsid w:val="00116D0E"/>
    <w:rsid w:val="0011729A"/>
    <w:rsid w:val="00123585"/>
    <w:rsid w:val="001249B7"/>
    <w:rsid w:val="001254A3"/>
    <w:rsid w:val="001278BA"/>
    <w:rsid w:val="0012791C"/>
    <w:rsid w:val="00131138"/>
    <w:rsid w:val="001313E6"/>
    <w:rsid w:val="001372B1"/>
    <w:rsid w:val="001423C8"/>
    <w:rsid w:val="001435A3"/>
    <w:rsid w:val="00143B88"/>
    <w:rsid w:val="00145847"/>
    <w:rsid w:val="00146E0F"/>
    <w:rsid w:val="001517D5"/>
    <w:rsid w:val="00152453"/>
    <w:rsid w:val="001530BA"/>
    <w:rsid w:val="0015347B"/>
    <w:rsid w:val="001550B3"/>
    <w:rsid w:val="0016345A"/>
    <w:rsid w:val="00163BD0"/>
    <w:rsid w:val="00164560"/>
    <w:rsid w:val="0016457F"/>
    <w:rsid w:val="0016458D"/>
    <w:rsid w:val="00164BA2"/>
    <w:rsid w:val="00170483"/>
    <w:rsid w:val="001719BA"/>
    <w:rsid w:val="001724C9"/>
    <w:rsid w:val="001738D4"/>
    <w:rsid w:val="00174D03"/>
    <w:rsid w:val="00176B08"/>
    <w:rsid w:val="00176E6B"/>
    <w:rsid w:val="00176EFC"/>
    <w:rsid w:val="00180545"/>
    <w:rsid w:val="001826AB"/>
    <w:rsid w:val="00183162"/>
    <w:rsid w:val="001834D7"/>
    <w:rsid w:val="00185788"/>
    <w:rsid w:val="001866B1"/>
    <w:rsid w:val="0019388B"/>
    <w:rsid w:val="001948EA"/>
    <w:rsid w:val="0019681E"/>
    <w:rsid w:val="001A1764"/>
    <w:rsid w:val="001A1CFC"/>
    <w:rsid w:val="001A1D4C"/>
    <w:rsid w:val="001A24A0"/>
    <w:rsid w:val="001A4DCB"/>
    <w:rsid w:val="001A5011"/>
    <w:rsid w:val="001A578C"/>
    <w:rsid w:val="001B6755"/>
    <w:rsid w:val="001C0029"/>
    <w:rsid w:val="001C1999"/>
    <w:rsid w:val="001C35BA"/>
    <w:rsid w:val="001C5774"/>
    <w:rsid w:val="001C6749"/>
    <w:rsid w:val="001D432F"/>
    <w:rsid w:val="001D5B24"/>
    <w:rsid w:val="001D74B1"/>
    <w:rsid w:val="001E008D"/>
    <w:rsid w:val="001E1926"/>
    <w:rsid w:val="001E1DE0"/>
    <w:rsid w:val="001E334F"/>
    <w:rsid w:val="001E4500"/>
    <w:rsid w:val="001E4BCC"/>
    <w:rsid w:val="001E56F6"/>
    <w:rsid w:val="001E6368"/>
    <w:rsid w:val="001F2A36"/>
    <w:rsid w:val="001F2A66"/>
    <w:rsid w:val="001F6A32"/>
    <w:rsid w:val="00202A49"/>
    <w:rsid w:val="00207822"/>
    <w:rsid w:val="00207A43"/>
    <w:rsid w:val="00207CE0"/>
    <w:rsid w:val="00210939"/>
    <w:rsid w:val="00210F5F"/>
    <w:rsid w:val="0021446B"/>
    <w:rsid w:val="00215FA8"/>
    <w:rsid w:val="0021609D"/>
    <w:rsid w:val="00217612"/>
    <w:rsid w:val="002202B1"/>
    <w:rsid w:val="00221C53"/>
    <w:rsid w:val="00225262"/>
    <w:rsid w:val="002261F2"/>
    <w:rsid w:val="002272CA"/>
    <w:rsid w:val="002351B2"/>
    <w:rsid w:val="00235664"/>
    <w:rsid w:val="002405B3"/>
    <w:rsid w:val="002406D5"/>
    <w:rsid w:val="00241E59"/>
    <w:rsid w:val="00241F43"/>
    <w:rsid w:val="002453BB"/>
    <w:rsid w:val="00247C0F"/>
    <w:rsid w:val="00250D0E"/>
    <w:rsid w:val="00253049"/>
    <w:rsid w:val="0025396A"/>
    <w:rsid w:val="00254569"/>
    <w:rsid w:val="0025462E"/>
    <w:rsid w:val="002567E2"/>
    <w:rsid w:val="00264F9D"/>
    <w:rsid w:val="0026599F"/>
    <w:rsid w:val="00266389"/>
    <w:rsid w:val="002716C6"/>
    <w:rsid w:val="002738A1"/>
    <w:rsid w:val="00273AB0"/>
    <w:rsid w:val="00280665"/>
    <w:rsid w:val="00280BCF"/>
    <w:rsid w:val="002813F4"/>
    <w:rsid w:val="00282270"/>
    <w:rsid w:val="002929DE"/>
    <w:rsid w:val="00294CDA"/>
    <w:rsid w:val="00295700"/>
    <w:rsid w:val="00296FF3"/>
    <w:rsid w:val="002A04B4"/>
    <w:rsid w:val="002A4F55"/>
    <w:rsid w:val="002A7CC7"/>
    <w:rsid w:val="002B2803"/>
    <w:rsid w:val="002B712F"/>
    <w:rsid w:val="002B7E89"/>
    <w:rsid w:val="002C0D99"/>
    <w:rsid w:val="002C5F18"/>
    <w:rsid w:val="002C7E26"/>
    <w:rsid w:val="002D0135"/>
    <w:rsid w:val="002D2BAA"/>
    <w:rsid w:val="002D34F0"/>
    <w:rsid w:val="002D438F"/>
    <w:rsid w:val="002D53C3"/>
    <w:rsid w:val="002D692C"/>
    <w:rsid w:val="002D76C0"/>
    <w:rsid w:val="002E2038"/>
    <w:rsid w:val="002E268E"/>
    <w:rsid w:val="002E45FA"/>
    <w:rsid w:val="002E4B3C"/>
    <w:rsid w:val="002E5777"/>
    <w:rsid w:val="002F076F"/>
    <w:rsid w:val="002F0FCE"/>
    <w:rsid w:val="002F0FF6"/>
    <w:rsid w:val="002F1428"/>
    <w:rsid w:val="002F2791"/>
    <w:rsid w:val="002F34B6"/>
    <w:rsid w:val="00301DA5"/>
    <w:rsid w:val="003024E9"/>
    <w:rsid w:val="00302D0C"/>
    <w:rsid w:val="00306BC2"/>
    <w:rsid w:val="00307B2A"/>
    <w:rsid w:val="00311702"/>
    <w:rsid w:val="003131F1"/>
    <w:rsid w:val="00314930"/>
    <w:rsid w:val="00315755"/>
    <w:rsid w:val="00315C56"/>
    <w:rsid w:val="00316B38"/>
    <w:rsid w:val="00323232"/>
    <w:rsid w:val="00325EFB"/>
    <w:rsid w:val="00333C17"/>
    <w:rsid w:val="003362C2"/>
    <w:rsid w:val="00340069"/>
    <w:rsid w:val="00340808"/>
    <w:rsid w:val="00343190"/>
    <w:rsid w:val="0034364E"/>
    <w:rsid w:val="003440C9"/>
    <w:rsid w:val="00344A24"/>
    <w:rsid w:val="0034544D"/>
    <w:rsid w:val="00347ECA"/>
    <w:rsid w:val="00353291"/>
    <w:rsid w:val="00353861"/>
    <w:rsid w:val="00360AAE"/>
    <w:rsid w:val="00361D7D"/>
    <w:rsid w:val="00364090"/>
    <w:rsid w:val="0036601F"/>
    <w:rsid w:val="003672EE"/>
    <w:rsid w:val="00372531"/>
    <w:rsid w:val="00380151"/>
    <w:rsid w:val="003811CE"/>
    <w:rsid w:val="00381597"/>
    <w:rsid w:val="003822BE"/>
    <w:rsid w:val="0038381B"/>
    <w:rsid w:val="00393972"/>
    <w:rsid w:val="00397AE1"/>
    <w:rsid w:val="003A0B3A"/>
    <w:rsid w:val="003A2194"/>
    <w:rsid w:val="003A28EC"/>
    <w:rsid w:val="003A4F63"/>
    <w:rsid w:val="003A5E38"/>
    <w:rsid w:val="003A7A83"/>
    <w:rsid w:val="003B07BA"/>
    <w:rsid w:val="003B41D7"/>
    <w:rsid w:val="003B4476"/>
    <w:rsid w:val="003B5CC0"/>
    <w:rsid w:val="003C128F"/>
    <w:rsid w:val="003C1604"/>
    <w:rsid w:val="003C2785"/>
    <w:rsid w:val="003C3276"/>
    <w:rsid w:val="003C54DC"/>
    <w:rsid w:val="003D57A7"/>
    <w:rsid w:val="003D5D31"/>
    <w:rsid w:val="003D7488"/>
    <w:rsid w:val="003E07ED"/>
    <w:rsid w:val="003E0F3E"/>
    <w:rsid w:val="003E13EB"/>
    <w:rsid w:val="003E149B"/>
    <w:rsid w:val="003E2DFB"/>
    <w:rsid w:val="003E3A61"/>
    <w:rsid w:val="003E3F60"/>
    <w:rsid w:val="003E60CB"/>
    <w:rsid w:val="003E7C20"/>
    <w:rsid w:val="003F0A48"/>
    <w:rsid w:val="003F2E78"/>
    <w:rsid w:val="003F382F"/>
    <w:rsid w:val="003F5DC9"/>
    <w:rsid w:val="003F6610"/>
    <w:rsid w:val="003F6664"/>
    <w:rsid w:val="003F73A0"/>
    <w:rsid w:val="003F73C1"/>
    <w:rsid w:val="00402142"/>
    <w:rsid w:val="004065DB"/>
    <w:rsid w:val="0041156C"/>
    <w:rsid w:val="004135AA"/>
    <w:rsid w:val="00416141"/>
    <w:rsid w:val="0041691D"/>
    <w:rsid w:val="004171DB"/>
    <w:rsid w:val="00423794"/>
    <w:rsid w:val="004253F9"/>
    <w:rsid w:val="00433988"/>
    <w:rsid w:val="00433B45"/>
    <w:rsid w:val="00434158"/>
    <w:rsid w:val="0043749E"/>
    <w:rsid w:val="00437881"/>
    <w:rsid w:val="00440A43"/>
    <w:rsid w:val="00441888"/>
    <w:rsid w:val="00442B09"/>
    <w:rsid w:val="00447C7C"/>
    <w:rsid w:val="00452CB1"/>
    <w:rsid w:val="00453710"/>
    <w:rsid w:val="00454B41"/>
    <w:rsid w:val="00454F09"/>
    <w:rsid w:val="004565BF"/>
    <w:rsid w:val="00457472"/>
    <w:rsid w:val="00457FC1"/>
    <w:rsid w:val="00460C08"/>
    <w:rsid w:val="004645EB"/>
    <w:rsid w:val="004663AC"/>
    <w:rsid w:val="004741DF"/>
    <w:rsid w:val="0047573A"/>
    <w:rsid w:val="00477074"/>
    <w:rsid w:val="004831B7"/>
    <w:rsid w:val="00484BF2"/>
    <w:rsid w:val="00484F8C"/>
    <w:rsid w:val="004855A6"/>
    <w:rsid w:val="00485AAC"/>
    <w:rsid w:val="004863CF"/>
    <w:rsid w:val="00486AA9"/>
    <w:rsid w:val="0048754D"/>
    <w:rsid w:val="00487B0D"/>
    <w:rsid w:val="00490104"/>
    <w:rsid w:val="0049195A"/>
    <w:rsid w:val="00492CBA"/>
    <w:rsid w:val="00492D32"/>
    <w:rsid w:val="00495EF5"/>
    <w:rsid w:val="004A02E5"/>
    <w:rsid w:val="004A1107"/>
    <w:rsid w:val="004A2A6E"/>
    <w:rsid w:val="004A36C7"/>
    <w:rsid w:val="004A6B3A"/>
    <w:rsid w:val="004B44C4"/>
    <w:rsid w:val="004B509D"/>
    <w:rsid w:val="004B5A04"/>
    <w:rsid w:val="004B7065"/>
    <w:rsid w:val="004C1111"/>
    <w:rsid w:val="004C1641"/>
    <w:rsid w:val="004C336A"/>
    <w:rsid w:val="004C42E3"/>
    <w:rsid w:val="004C4682"/>
    <w:rsid w:val="004C5F22"/>
    <w:rsid w:val="004C7C2C"/>
    <w:rsid w:val="004D30EA"/>
    <w:rsid w:val="004D51E7"/>
    <w:rsid w:val="004D533A"/>
    <w:rsid w:val="004D539D"/>
    <w:rsid w:val="004E1095"/>
    <w:rsid w:val="004E15B3"/>
    <w:rsid w:val="004E1DE1"/>
    <w:rsid w:val="004E57AE"/>
    <w:rsid w:val="004F264A"/>
    <w:rsid w:val="004F3C36"/>
    <w:rsid w:val="004F6BC0"/>
    <w:rsid w:val="00501F81"/>
    <w:rsid w:val="00502098"/>
    <w:rsid w:val="00502273"/>
    <w:rsid w:val="005049FD"/>
    <w:rsid w:val="00505781"/>
    <w:rsid w:val="00505CD7"/>
    <w:rsid w:val="005070B4"/>
    <w:rsid w:val="00510338"/>
    <w:rsid w:val="005130EC"/>
    <w:rsid w:val="00514F09"/>
    <w:rsid w:val="00520DFF"/>
    <w:rsid w:val="0052326E"/>
    <w:rsid w:val="005237AD"/>
    <w:rsid w:val="00524BA5"/>
    <w:rsid w:val="00525256"/>
    <w:rsid w:val="00526D33"/>
    <w:rsid w:val="00533569"/>
    <w:rsid w:val="00534AC1"/>
    <w:rsid w:val="00540AE3"/>
    <w:rsid w:val="00541903"/>
    <w:rsid w:val="00541C2E"/>
    <w:rsid w:val="0054237F"/>
    <w:rsid w:val="005434F3"/>
    <w:rsid w:val="005447CF"/>
    <w:rsid w:val="00545FC4"/>
    <w:rsid w:val="00547801"/>
    <w:rsid w:val="005500D7"/>
    <w:rsid w:val="00551373"/>
    <w:rsid w:val="005517B9"/>
    <w:rsid w:val="00553837"/>
    <w:rsid w:val="00555599"/>
    <w:rsid w:val="0056405A"/>
    <w:rsid w:val="00567F51"/>
    <w:rsid w:val="0057437A"/>
    <w:rsid w:val="00575847"/>
    <w:rsid w:val="005772EE"/>
    <w:rsid w:val="0058078F"/>
    <w:rsid w:val="00580A24"/>
    <w:rsid w:val="00581D5F"/>
    <w:rsid w:val="0058228E"/>
    <w:rsid w:val="00584D9F"/>
    <w:rsid w:val="00585452"/>
    <w:rsid w:val="00592C8E"/>
    <w:rsid w:val="00592F86"/>
    <w:rsid w:val="00594443"/>
    <w:rsid w:val="005951B9"/>
    <w:rsid w:val="00595A72"/>
    <w:rsid w:val="005A07E8"/>
    <w:rsid w:val="005A19D9"/>
    <w:rsid w:val="005A1A08"/>
    <w:rsid w:val="005A1A95"/>
    <w:rsid w:val="005A2414"/>
    <w:rsid w:val="005A41A2"/>
    <w:rsid w:val="005A4AE6"/>
    <w:rsid w:val="005B1AD6"/>
    <w:rsid w:val="005B1F46"/>
    <w:rsid w:val="005B361C"/>
    <w:rsid w:val="005C3065"/>
    <w:rsid w:val="005C43CA"/>
    <w:rsid w:val="005C4EB8"/>
    <w:rsid w:val="005C4F28"/>
    <w:rsid w:val="005C5BFC"/>
    <w:rsid w:val="005C5D01"/>
    <w:rsid w:val="005C6CD5"/>
    <w:rsid w:val="005D040E"/>
    <w:rsid w:val="005D044F"/>
    <w:rsid w:val="005D66C9"/>
    <w:rsid w:val="005D7459"/>
    <w:rsid w:val="005D79A3"/>
    <w:rsid w:val="005E179C"/>
    <w:rsid w:val="005E56B1"/>
    <w:rsid w:val="005E7962"/>
    <w:rsid w:val="005F01F2"/>
    <w:rsid w:val="005F28A4"/>
    <w:rsid w:val="005F4CCD"/>
    <w:rsid w:val="005F666D"/>
    <w:rsid w:val="005F7E7E"/>
    <w:rsid w:val="0060275E"/>
    <w:rsid w:val="00605141"/>
    <w:rsid w:val="00605CDF"/>
    <w:rsid w:val="00606DD0"/>
    <w:rsid w:val="00611313"/>
    <w:rsid w:val="006113A4"/>
    <w:rsid w:val="00614C7B"/>
    <w:rsid w:val="0061508C"/>
    <w:rsid w:val="00617844"/>
    <w:rsid w:val="00617B84"/>
    <w:rsid w:val="0062060F"/>
    <w:rsid w:val="006227FE"/>
    <w:rsid w:val="00622CC7"/>
    <w:rsid w:val="006273D1"/>
    <w:rsid w:val="00631EBF"/>
    <w:rsid w:val="00633DEC"/>
    <w:rsid w:val="00637154"/>
    <w:rsid w:val="00641E59"/>
    <w:rsid w:val="00642104"/>
    <w:rsid w:val="00647B03"/>
    <w:rsid w:val="00652021"/>
    <w:rsid w:val="00660715"/>
    <w:rsid w:val="00670BCA"/>
    <w:rsid w:val="00671816"/>
    <w:rsid w:val="00672D7F"/>
    <w:rsid w:val="00673A1D"/>
    <w:rsid w:val="006741EE"/>
    <w:rsid w:val="00675819"/>
    <w:rsid w:val="00675DD3"/>
    <w:rsid w:val="00676B6F"/>
    <w:rsid w:val="00676CC8"/>
    <w:rsid w:val="00676DCA"/>
    <w:rsid w:val="00680329"/>
    <w:rsid w:val="00686852"/>
    <w:rsid w:val="00686DC9"/>
    <w:rsid w:val="00687D32"/>
    <w:rsid w:val="006901C5"/>
    <w:rsid w:val="00693A18"/>
    <w:rsid w:val="00696761"/>
    <w:rsid w:val="00696AD9"/>
    <w:rsid w:val="00697584"/>
    <w:rsid w:val="00697B55"/>
    <w:rsid w:val="006A070F"/>
    <w:rsid w:val="006A133B"/>
    <w:rsid w:val="006A585B"/>
    <w:rsid w:val="006A70AE"/>
    <w:rsid w:val="006B1BDC"/>
    <w:rsid w:val="006B2040"/>
    <w:rsid w:val="006B5BBB"/>
    <w:rsid w:val="006B7540"/>
    <w:rsid w:val="006C0D0A"/>
    <w:rsid w:val="006C2690"/>
    <w:rsid w:val="006C2B85"/>
    <w:rsid w:val="006D18BB"/>
    <w:rsid w:val="006D1D83"/>
    <w:rsid w:val="006D355D"/>
    <w:rsid w:val="006D3B3C"/>
    <w:rsid w:val="006D3E90"/>
    <w:rsid w:val="006D66B9"/>
    <w:rsid w:val="006D742A"/>
    <w:rsid w:val="006E157E"/>
    <w:rsid w:val="006E1EBA"/>
    <w:rsid w:val="006E3B73"/>
    <w:rsid w:val="006E64D7"/>
    <w:rsid w:val="006F12B7"/>
    <w:rsid w:val="006F1CCF"/>
    <w:rsid w:val="006F4870"/>
    <w:rsid w:val="006F4D71"/>
    <w:rsid w:val="006F4EB2"/>
    <w:rsid w:val="006F557E"/>
    <w:rsid w:val="006F5AED"/>
    <w:rsid w:val="006F67AE"/>
    <w:rsid w:val="006F7FCF"/>
    <w:rsid w:val="00700ADA"/>
    <w:rsid w:val="00702A03"/>
    <w:rsid w:val="0070372B"/>
    <w:rsid w:val="00704D3B"/>
    <w:rsid w:val="0071017B"/>
    <w:rsid w:val="007153C2"/>
    <w:rsid w:val="00715CB8"/>
    <w:rsid w:val="00723446"/>
    <w:rsid w:val="00723AF4"/>
    <w:rsid w:val="00725B4E"/>
    <w:rsid w:val="00725E97"/>
    <w:rsid w:val="00730421"/>
    <w:rsid w:val="00730EBC"/>
    <w:rsid w:val="00733614"/>
    <w:rsid w:val="00733B9B"/>
    <w:rsid w:val="00735291"/>
    <w:rsid w:val="00737BF4"/>
    <w:rsid w:val="00741F2D"/>
    <w:rsid w:val="007432C7"/>
    <w:rsid w:val="00744578"/>
    <w:rsid w:val="00744CE4"/>
    <w:rsid w:val="007478E4"/>
    <w:rsid w:val="00747C3B"/>
    <w:rsid w:val="007508A5"/>
    <w:rsid w:val="00752DEF"/>
    <w:rsid w:val="007560F4"/>
    <w:rsid w:val="007564D9"/>
    <w:rsid w:val="00766AD6"/>
    <w:rsid w:val="00767897"/>
    <w:rsid w:val="0077065E"/>
    <w:rsid w:val="00771D17"/>
    <w:rsid w:val="00772489"/>
    <w:rsid w:val="00774C73"/>
    <w:rsid w:val="007768C3"/>
    <w:rsid w:val="00777084"/>
    <w:rsid w:val="00782B5A"/>
    <w:rsid w:val="0078442A"/>
    <w:rsid w:val="00785F3B"/>
    <w:rsid w:val="00790647"/>
    <w:rsid w:val="00790BA1"/>
    <w:rsid w:val="00790BA4"/>
    <w:rsid w:val="00791EEB"/>
    <w:rsid w:val="0079547D"/>
    <w:rsid w:val="00796F3B"/>
    <w:rsid w:val="007976DC"/>
    <w:rsid w:val="007A2FB1"/>
    <w:rsid w:val="007A3C2B"/>
    <w:rsid w:val="007A4CA9"/>
    <w:rsid w:val="007A5DD5"/>
    <w:rsid w:val="007A616B"/>
    <w:rsid w:val="007A7F3D"/>
    <w:rsid w:val="007B1A0B"/>
    <w:rsid w:val="007C3292"/>
    <w:rsid w:val="007C5472"/>
    <w:rsid w:val="007C58F6"/>
    <w:rsid w:val="007C7579"/>
    <w:rsid w:val="007D0490"/>
    <w:rsid w:val="007D0885"/>
    <w:rsid w:val="007D0B76"/>
    <w:rsid w:val="007D0DBA"/>
    <w:rsid w:val="007D1BF0"/>
    <w:rsid w:val="007D6D7A"/>
    <w:rsid w:val="007E02AF"/>
    <w:rsid w:val="007E4B14"/>
    <w:rsid w:val="007E51A9"/>
    <w:rsid w:val="007E60D1"/>
    <w:rsid w:val="007E6D07"/>
    <w:rsid w:val="007E756A"/>
    <w:rsid w:val="007F1862"/>
    <w:rsid w:val="007F2A84"/>
    <w:rsid w:val="007F328A"/>
    <w:rsid w:val="007F7E78"/>
    <w:rsid w:val="007F7EAD"/>
    <w:rsid w:val="0080103D"/>
    <w:rsid w:val="008010F8"/>
    <w:rsid w:val="008015F6"/>
    <w:rsid w:val="00802B5B"/>
    <w:rsid w:val="00806F75"/>
    <w:rsid w:val="00811803"/>
    <w:rsid w:val="00811B71"/>
    <w:rsid w:val="00814947"/>
    <w:rsid w:val="008152A2"/>
    <w:rsid w:val="00815634"/>
    <w:rsid w:val="00815D22"/>
    <w:rsid w:val="00816D4B"/>
    <w:rsid w:val="00816FEA"/>
    <w:rsid w:val="008171F6"/>
    <w:rsid w:val="00822A52"/>
    <w:rsid w:val="00822C02"/>
    <w:rsid w:val="00822FD7"/>
    <w:rsid w:val="008231CA"/>
    <w:rsid w:val="00823D8E"/>
    <w:rsid w:val="00824AFB"/>
    <w:rsid w:val="00825CFC"/>
    <w:rsid w:val="00826357"/>
    <w:rsid w:val="00827F26"/>
    <w:rsid w:val="00830891"/>
    <w:rsid w:val="008309C0"/>
    <w:rsid w:val="0083192A"/>
    <w:rsid w:val="00831A7E"/>
    <w:rsid w:val="00832179"/>
    <w:rsid w:val="00840005"/>
    <w:rsid w:val="008427CD"/>
    <w:rsid w:val="00846406"/>
    <w:rsid w:val="008478F9"/>
    <w:rsid w:val="00852879"/>
    <w:rsid w:val="008531BE"/>
    <w:rsid w:val="00857986"/>
    <w:rsid w:val="00860CFD"/>
    <w:rsid w:val="00860E3C"/>
    <w:rsid w:val="0086429A"/>
    <w:rsid w:val="00864737"/>
    <w:rsid w:val="00866391"/>
    <w:rsid w:val="00866921"/>
    <w:rsid w:val="00871B5D"/>
    <w:rsid w:val="00872462"/>
    <w:rsid w:val="008740A6"/>
    <w:rsid w:val="008765B1"/>
    <w:rsid w:val="00876754"/>
    <w:rsid w:val="00876CBB"/>
    <w:rsid w:val="00876D1C"/>
    <w:rsid w:val="00877DA4"/>
    <w:rsid w:val="00883B68"/>
    <w:rsid w:val="0088499E"/>
    <w:rsid w:val="00884CCF"/>
    <w:rsid w:val="00884F33"/>
    <w:rsid w:val="00886EBE"/>
    <w:rsid w:val="00894CA7"/>
    <w:rsid w:val="00894F9D"/>
    <w:rsid w:val="0089576C"/>
    <w:rsid w:val="00896046"/>
    <w:rsid w:val="008975C1"/>
    <w:rsid w:val="008975CC"/>
    <w:rsid w:val="008979F7"/>
    <w:rsid w:val="008A0537"/>
    <w:rsid w:val="008A07A1"/>
    <w:rsid w:val="008A0844"/>
    <w:rsid w:val="008A099B"/>
    <w:rsid w:val="008A13F6"/>
    <w:rsid w:val="008A1DD4"/>
    <w:rsid w:val="008A5A27"/>
    <w:rsid w:val="008A7E60"/>
    <w:rsid w:val="008B006F"/>
    <w:rsid w:val="008B222E"/>
    <w:rsid w:val="008B6100"/>
    <w:rsid w:val="008B65AF"/>
    <w:rsid w:val="008B7F27"/>
    <w:rsid w:val="008C43B8"/>
    <w:rsid w:val="008C4A22"/>
    <w:rsid w:val="008C709A"/>
    <w:rsid w:val="008D006D"/>
    <w:rsid w:val="008D3DCD"/>
    <w:rsid w:val="008D410C"/>
    <w:rsid w:val="008E0563"/>
    <w:rsid w:val="008E12DA"/>
    <w:rsid w:val="008E38CE"/>
    <w:rsid w:val="008E4328"/>
    <w:rsid w:val="008E639F"/>
    <w:rsid w:val="008E64E5"/>
    <w:rsid w:val="008F0C2C"/>
    <w:rsid w:val="008F11E7"/>
    <w:rsid w:val="008F22C2"/>
    <w:rsid w:val="008F2B44"/>
    <w:rsid w:val="008F4881"/>
    <w:rsid w:val="008F6B15"/>
    <w:rsid w:val="008F743C"/>
    <w:rsid w:val="00902CD0"/>
    <w:rsid w:val="00903E2E"/>
    <w:rsid w:val="009043A6"/>
    <w:rsid w:val="009054E2"/>
    <w:rsid w:val="00910022"/>
    <w:rsid w:val="00910E74"/>
    <w:rsid w:val="0091654D"/>
    <w:rsid w:val="00921711"/>
    <w:rsid w:val="00924AC1"/>
    <w:rsid w:val="00924E95"/>
    <w:rsid w:val="00924EC6"/>
    <w:rsid w:val="009251AB"/>
    <w:rsid w:val="00926228"/>
    <w:rsid w:val="009263FB"/>
    <w:rsid w:val="00930606"/>
    <w:rsid w:val="00932B43"/>
    <w:rsid w:val="00932C1B"/>
    <w:rsid w:val="00933529"/>
    <w:rsid w:val="00934C1F"/>
    <w:rsid w:val="0093580F"/>
    <w:rsid w:val="00937AC2"/>
    <w:rsid w:val="00937F7B"/>
    <w:rsid w:val="009400B6"/>
    <w:rsid w:val="00940AE6"/>
    <w:rsid w:val="009413F2"/>
    <w:rsid w:val="00941447"/>
    <w:rsid w:val="00944386"/>
    <w:rsid w:val="009465E3"/>
    <w:rsid w:val="00947238"/>
    <w:rsid w:val="00947C75"/>
    <w:rsid w:val="00950420"/>
    <w:rsid w:val="009532A1"/>
    <w:rsid w:val="00955E26"/>
    <w:rsid w:val="009561A0"/>
    <w:rsid w:val="00956A6D"/>
    <w:rsid w:val="00965644"/>
    <w:rsid w:val="0097183B"/>
    <w:rsid w:val="00972E91"/>
    <w:rsid w:val="00974BB5"/>
    <w:rsid w:val="009777A8"/>
    <w:rsid w:val="009834EE"/>
    <w:rsid w:val="00983C53"/>
    <w:rsid w:val="00985340"/>
    <w:rsid w:val="00985CF1"/>
    <w:rsid w:val="009875E4"/>
    <w:rsid w:val="009905DD"/>
    <w:rsid w:val="009916D3"/>
    <w:rsid w:val="00994CB9"/>
    <w:rsid w:val="009A02D0"/>
    <w:rsid w:val="009A16AF"/>
    <w:rsid w:val="009A22D5"/>
    <w:rsid w:val="009A322E"/>
    <w:rsid w:val="009A4235"/>
    <w:rsid w:val="009A6548"/>
    <w:rsid w:val="009A71F9"/>
    <w:rsid w:val="009B3989"/>
    <w:rsid w:val="009B3FA0"/>
    <w:rsid w:val="009C3A77"/>
    <w:rsid w:val="009C69D3"/>
    <w:rsid w:val="009C71AD"/>
    <w:rsid w:val="009C7AD4"/>
    <w:rsid w:val="009C7DC7"/>
    <w:rsid w:val="009D180A"/>
    <w:rsid w:val="009D2740"/>
    <w:rsid w:val="009E0ED6"/>
    <w:rsid w:val="009E20D4"/>
    <w:rsid w:val="009E6C40"/>
    <w:rsid w:val="009E7EDB"/>
    <w:rsid w:val="009F09BF"/>
    <w:rsid w:val="009F6746"/>
    <w:rsid w:val="00A01DDE"/>
    <w:rsid w:val="00A03089"/>
    <w:rsid w:val="00A0320C"/>
    <w:rsid w:val="00A059B9"/>
    <w:rsid w:val="00A12D8F"/>
    <w:rsid w:val="00A15C06"/>
    <w:rsid w:val="00A166F5"/>
    <w:rsid w:val="00A20CD4"/>
    <w:rsid w:val="00A21816"/>
    <w:rsid w:val="00A21C20"/>
    <w:rsid w:val="00A24117"/>
    <w:rsid w:val="00A31E20"/>
    <w:rsid w:val="00A33202"/>
    <w:rsid w:val="00A33594"/>
    <w:rsid w:val="00A345EF"/>
    <w:rsid w:val="00A3557D"/>
    <w:rsid w:val="00A358B7"/>
    <w:rsid w:val="00A41F8C"/>
    <w:rsid w:val="00A47080"/>
    <w:rsid w:val="00A50A05"/>
    <w:rsid w:val="00A51271"/>
    <w:rsid w:val="00A566FC"/>
    <w:rsid w:val="00A56841"/>
    <w:rsid w:val="00A57D81"/>
    <w:rsid w:val="00A63FB8"/>
    <w:rsid w:val="00A65778"/>
    <w:rsid w:val="00A71D0C"/>
    <w:rsid w:val="00A75C21"/>
    <w:rsid w:val="00A77AFC"/>
    <w:rsid w:val="00A82BED"/>
    <w:rsid w:val="00A82CD3"/>
    <w:rsid w:val="00A83818"/>
    <w:rsid w:val="00A84A83"/>
    <w:rsid w:val="00A92CF8"/>
    <w:rsid w:val="00A95056"/>
    <w:rsid w:val="00AA1595"/>
    <w:rsid w:val="00AA4132"/>
    <w:rsid w:val="00AA61C2"/>
    <w:rsid w:val="00AB2234"/>
    <w:rsid w:val="00AB67F7"/>
    <w:rsid w:val="00AC13C9"/>
    <w:rsid w:val="00AC2372"/>
    <w:rsid w:val="00AC2528"/>
    <w:rsid w:val="00AC2A88"/>
    <w:rsid w:val="00AC36EA"/>
    <w:rsid w:val="00AC4F79"/>
    <w:rsid w:val="00AC6FE4"/>
    <w:rsid w:val="00AC7235"/>
    <w:rsid w:val="00AC7C2C"/>
    <w:rsid w:val="00AD145B"/>
    <w:rsid w:val="00AD159A"/>
    <w:rsid w:val="00AD28F3"/>
    <w:rsid w:val="00AD4FB4"/>
    <w:rsid w:val="00AD7435"/>
    <w:rsid w:val="00AE2432"/>
    <w:rsid w:val="00AE2862"/>
    <w:rsid w:val="00AE30F3"/>
    <w:rsid w:val="00AE4474"/>
    <w:rsid w:val="00AE74E3"/>
    <w:rsid w:val="00AE7628"/>
    <w:rsid w:val="00AF028B"/>
    <w:rsid w:val="00AF28CF"/>
    <w:rsid w:val="00AF5E45"/>
    <w:rsid w:val="00AF5F3D"/>
    <w:rsid w:val="00AF6E7E"/>
    <w:rsid w:val="00B01D1E"/>
    <w:rsid w:val="00B02C53"/>
    <w:rsid w:val="00B04234"/>
    <w:rsid w:val="00B1054D"/>
    <w:rsid w:val="00B108FA"/>
    <w:rsid w:val="00B11274"/>
    <w:rsid w:val="00B11BCA"/>
    <w:rsid w:val="00B14564"/>
    <w:rsid w:val="00B14B6C"/>
    <w:rsid w:val="00B159FC"/>
    <w:rsid w:val="00B20074"/>
    <w:rsid w:val="00B216BB"/>
    <w:rsid w:val="00B23E36"/>
    <w:rsid w:val="00B26364"/>
    <w:rsid w:val="00B26E32"/>
    <w:rsid w:val="00B277B5"/>
    <w:rsid w:val="00B32C6B"/>
    <w:rsid w:val="00B33ABD"/>
    <w:rsid w:val="00B36624"/>
    <w:rsid w:val="00B40EDB"/>
    <w:rsid w:val="00B423C5"/>
    <w:rsid w:val="00B42C79"/>
    <w:rsid w:val="00B431AF"/>
    <w:rsid w:val="00B440DD"/>
    <w:rsid w:val="00B51ACB"/>
    <w:rsid w:val="00B531B3"/>
    <w:rsid w:val="00B57DEE"/>
    <w:rsid w:val="00B619BD"/>
    <w:rsid w:val="00B62791"/>
    <w:rsid w:val="00B703F8"/>
    <w:rsid w:val="00B70EC3"/>
    <w:rsid w:val="00B71232"/>
    <w:rsid w:val="00B7162E"/>
    <w:rsid w:val="00B71E1E"/>
    <w:rsid w:val="00B75E14"/>
    <w:rsid w:val="00B777FC"/>
    <w:rsid w:val="00B77BE3"/>
    <w:rsid w:val="00B77E60"/>
    <w:rsid w:val="00B80713"/>
    <w:rsid w:val="00B83CB3"/>
    <w:rsid w:val="00B84477"/>
    <w:rsid w:val="00B84F5F"/>
    <w:rsid w:val="00B85165"/>
    <w:rsid w:val="00B865D2"/>
    <w:rsid w:val="00B8716B"/>
    <w:rsid w:val="00B87CF7"/>
    <w:rsid w:val="00B90E11"/>
    <w:rsid w:val="00B92422"/>
    <w:rsid w:val="00B94902"/>
    <w:rsid w:val="00BA0255"/>
    <w:rsid w:val="00BA21D8"/>
    <w:rsid w:val="00BA3B28"/>
    <w:rsid w:val="00BA7BE4"/>
    <w:rsid w:val="00BB0ADD"/>
    <w:rsid w:val="00BB3556"/>
    <w:rsid w:val="00BB3CD4"/>
    <w:rsid w:val="00BB6C12"/>
    <w:rsid w:val="00BC0760"/>
    <w:rsid w:val="00BC0AA0"/>
    <w:rsid w:val="00BC1FDB"/>
    <w:rsid w:val="00BC44F5"/>
    <w:rsid w:val="00BC7819"/>
    <w:rsid w:val="00BD0BD1"/>
    <w:rsid w:val="00BD12E7"/>
    <w:rsid w:val="00BD1D17"/>
    <w:rsid w:val="00BD2EA8"/>
    <w:rsid w:val="00BD34C4"/>
    <w:rsid w:val="00BD640D"/>
    <w:rsid w:val="00BD6D9A"/>
    <w:rsid w:val="00BE6327"/>
    <w:rsid w:val="00BE65DA"/>
    <w:rsid w:val="00BE6AF1"/>
    <w:rsid w:val="00BF16C4"/>
    <w:rsid w:val="00BF31E7"/>
    <w:rsid w:val="00BF4029"/>
    <w:rsid w:val="00BF6C7A"/>
    <w:rsid w:val="00C00011"/>
    <w:rsid w:val="00C01886"/>
    <w:rsid w:val="00C0312A"/>
    <w:rsid w:val="00C040AA"/>
    <w:rsid w:val="00C04206"/>
    <w:rsid w:val="00C04E6E"/>
    <w:rsid w:val="00C108D7"/>
    <w:rsid w:val="00C10D7B"/>
    <w:rsid w:val="00C113F8"/>
    <w:rsid w:val="00C15B1A"/>
    <w:rsid w:val="00C17E62"/>
    <w:rsid w:val="00C220AC"/>
    <w:rsid w:val="00C25EAA"/>
    <w:rsid w:val="00C27BFE"/>
    <w:rsid w:val="00C31419"/>
    <w:rsid w:val="00C3181B"/>
    <w:rsid w:val="00C329FF"/>
    <w:rsid w:val="00C34B74"/>
    <w:rsid w:val="00C3562E"/>
    <w:rsid w:val="00C35959"/>
    <w:rsid w:val="00C3641D"/>
    <w:rsid w:val="00C374A3"/>
    <w:rsid w:val="00C37E8F"/>
    <w:rsid w:val="00C400F8"/>
    <w:rsid w:val="00C4336E"/>
    <w:rsid w:val="00C45BDF"/>
    <w:rsid w:val="00C45ED8"/>
    <w:rsid w:val="00C50218"/>
    <w:rsid w:val="00C5064D"/>
    <w:rsid w:val="00C51BAF"/>
    <w:rsid w:val="00C52616"/>
    <w:rsid w:val="00C62C9C"/>
    <w:rsid w:val="00C6596D"/>
    <w:rsid w:val="00C742CC"/>
    <w:rsid w:val="00C7727C"/>
    <w:rsid w:val="00C80130"/>
    <w:rsid w:val="00C81C80"/>
    <w:rsid w:val="00C8679C"/>
    <w:rsid w:val="00C9063E"/>
    <w:rsid w:val="00C92F50"/>
    <w:rsid w:val="00C92FBB"/>
    <w:rsid w:val="00C93680"/>
    <w:rsid w:val="00C9418A"/>
    <w:rsid w:val="00C9441E"/>
    <w:rsid w:val="00C96D9C"/>
    <w:rsid w:val="00CA0142"/>
    <w:rsid w:val="00CA0CD1"/>
    <w:rsid w:val="00CA1437"/>
    <w:rsid w:val="00CA195E"/>
    <w:rsid w:val="00CA2447"/>
    <w:rsid w:val="00CA7414"/>
    <w:rsid w:val="00CB1F6D"/>
    <w:rsid w:val="00CB2226"/>
    <w:rsid w:val="00CB4C08"/>
    <w:rsid w:val="00CB4E3F"/>
    <w:rsid w:val="00CC1098"/>
    <w:rsid w:val="00CC4AF1"/>
    <w:rsid w:val="00CC6F0F"/>
    <w:rsid w:val="00CC7A4A"/>
    <w:rsid w:val="00CD0600"/>
    <w:rsid w:val="00CD1F1F"/>
    <w:rsid w:val="00CD2CE0"/>
    <w:rsid w:val="00CD36B7"/>
    <w:rsid w:val="00CD40EA"/>
    <w:rsid w:val="00CD424F"/>
    <w:rsid w:val="00CD5C98"/>
    <w:rsid w:val="00CE1AAD"/>
    <w:rsid w:val="00CE29DB"/>
    <w:rsid w:val="00CE2BE1"/>
    <w:rsid w:val="00CE5225"/>
    <w:rsid w:val="00CE53BB"/>
    <w:rsid w:val="00CE695B"/>
    <w:rsid w:val="00CE70A7"/>
    <w:rsid w:val="00CF1518"/>
    <w:rsid w:val="00CF3C7F"/>
    <w:rsid w:val="00D00E58"/>
    <w:rsid w:val="00D012DD"/>
    <w:rsid w:val="00D043B2"/>
    <w:rsid w:val="00D16895"/>
    <w:rsid w:val="00D201F4"/>
    <w:rsid w:val="00D25BED"/>
    <w:rsid w:val="00D26118"/>
    <w:rsid w:val="00D32EDE"/>
    <w:rsid w:val="00D347EC"/>
    <w:rsid w:val="00D3719E"/>
    <w:rsid w:val="00D45C32"/>
    <w:rsid w:val="00D518EE"/>
    <w:rsid w:val="00D518F1"/>
    <w:rsid w:val="00D52D6E"/>
    <w:rsid w:val="00D55254"/>
    <w:rsid w:val="00D55297"/>
    <w:rsid w:val="00D5665D"/>
    <w:rsid w:val="00D56821"/>
    <w:rsid w:val="00D630EE"/>
    <w:rsid w:val="00D72128"/>
    <w:rsid w:val="00D737E4"/>
    <w:rsid w:val="00D74D99"/>
    <w:rsid w:val="00D776E9"/>
    <w:rsid w:val="00D81369"/>
    <w:rsid w:val="00D81855"/>
    <w:rsid w:val="00D85532"/>
    <w:rsid w:val="00D862DE"/>
    <w:rsid w:val="00D86357"/>
    <w:rsid w:val="00D875F0"/>
    <w:rsid w:val="00D90D8F"/>
    <w:rsid w:val="00D910A5"/>
    <w:rsid w:val="00D9174D"/>
    <w:rsid w:val="00D9220C"/>
    <w:rsid w:val="00D95C60"/>
    <w:rsid w:val="00D97750"/>
    <w:rsid w:val="00DA1B69"/>
    <w:rsid w:val="00DA2807"/>
    <w:rsid w:val="00DA355D"/>
    <w:rsid w:val="00DA44EF"/>
    <w:rsid w:val="00DB22BF"/>
    <w:rsid w:val="00DB2874"/>
    <w:rsid w:val="00DB34BE"/>
    <w:rsid w:val="00DB4952"/>
    <w:rsid w:val="00DB5672"/>
    <w:rsid w:val="00DB5722"/>
    <w:rsid w:val="00DB5B6F"/>
    <w:rsid w:val="00DC028C"/>
    <w:rsid w:val="00DC36C3"/>
    <w:rsid w:val="00DD28F9"/>
    <w:rsid w:val="00DD2F8C"/>
    <w:rsid w:val="00DD3B9C"/>
    <w:rsid w:val="00DD5710"/>
    <w:rsid w:val="00DD6720"/>
    <w:rsid w:val="00DE076A"/>
    <w:rsid w:val="00DE3E13"/>
    <w:rsid w:val="00DE3F49"/>
    <w:rsid w:val="00DE4BFD"/>
    <w:rsid w:val="00DE5A8A"/>
    <w:rsid w:val="00DF1820"/>
    <w:rsid w:val="00DF7036"/>
    <w:rsid w:val="00DF76F0"/>
    <w:rsid w:val="00E00B88"/>
    <w:rsid w:val="00E00D11"/>
    <w:rsid w:val="00E030AF"/>
    <w:rsid w:val="00E03665"/>
    <w:rsid w:val="00E03DF9"/>
    <w:rsid w:val="00E12412"/>
    <w:rsid w:val="00E14AA5"/>
    <w:rsid w:val="00E15BAF"/>
    <w:rsid w:val="00E20717"/>
    <w:rsid w:val="00E20B30"/>
    <w:rsid w:val="00E22BDC"/>
    <w:rsid w:val="00E251D5"/>
    <w:rsid w:val="00E26419"/>
    <w:rsid w:val="00E26432"/>
    <w:rsid w:val="00E31A9E"/>
    <w:rsid w:val="00E34627"/>
    <w:rsid w:val="00E35AF9"/>
    <w:rsid w:val="00E37CE8"/>
    <w:rsid w:val="00E4065A"/>
    <w:rsid w:val="00E42F5B"/>
    <w:rsid w:val="00E452A5"/>
    <w:rsid w:val="00E45A94"/>
    <w:rsid w:val="00E5229C"/>
    <w:rsid w:val="00E53F70"/>
    <w:rsid w:val="00E54424"/>
    <w:rsid w:val="00E56866"/>
    <w:rsid w:val="00E56E06"/>
    <w:rsid w:val="00E600D8"/>
    <w:rsid w:val="00E602CC"/>
    <w:rsid w:val="00E62BE6"/>
    <w:rsid w:val="00E631D0"/>
    <w:rsid w:val="00E63A1F"/>
    <w:rsid w:val="00E63B7D"/>
    <w:rsid w:val="00E64ABC"/>
    <w:rsid w:val="00E64EF8"/>
    <w:rsid w:val="00E66EAA"/>
    <w:rsid w:val="00E71A32"/>
    <w:rsid w:val="00E730DC"/>
    <w:rsid w:val="00E738B5"/>
    <w:rsid w:val="00E75709"/>
    <w:rsid w:val="00E772EA"/>
    <w:rsid w:val="00E8174A"/>
    <w:rsid w:val="00E8198F"/>
    <w:rsid w:val="00E81F37"/>
    <w:rsid w:val="00E83302"/>
    <w:rsid w:val="00E8498E"/>
    <w:rsid w:val="00E851DD"/>
    <w:rsid w:val="00E861FA"/>
    <w:rsid w:val="00E86B0C"/>
    <w:rsid w:val="00E87EC1"/>
    <w:rsid w:val="00E907A8"/>
    <w:rsid w:val="00E94F60"/>
    <w:rsid w:val="00E97811"/>
    <w:rsid w:val="00EA12DC"/>
    <w:rsid w:val="00EA2C7E"/>
    <w:rsid w:val="00EA2E06"/>
    <w:rsid w:val="00EA34BE"/>
    <w:rsid w:val="00EA5F48"/>
    <w:rsid w:val="00EB0F06"/>
    <w:rsid w:val="00EB105E"/>
    <w:rsid w:val="00EB187E"/>
    <w:rsid w:val="00EB622B"/>
    <w:rsid w:val="00EC02E6"/>
    <w:rsid w:val="00EC0EB9"/>
    <w:rsid w:val="00EC7391"/>
    <w:rsid w:val="00ED3540"/>
    <w:rsid w:val="00ED5930"/>
    <w:rsid w:val="00ED7403"/>
    <w:rsid w:val="00EF06C5"/>
    <w:rsid w:val="00EF1391"/>
    <w:rsid w:val="00EF3463"/>
    <w:rsid w:val="00EF56CD"/>
    <w:rsid w:val="00EF6E18"/>
    <w:rsid w:val="00EF75CA"/>
    <w:rsid w:val="00EF7CB7"/>
    <w:rsid w:val="00F00462"/>
    <w:rsid w:val="00F02C2E"/>
    <w:rsid w:val="00F068EB"/>
    <w:rsid w:val="00F069E1"/>
    <w:rsid w:val="00F10F66"/>
    <w:rsid w:val="00F11F38"/>
    <w:rsid w:val="00F22EEA"/>
    <w:rsid w:val="00F2445D"/>
    <w:rsid w:val="00F24989"/>
    <w:rsid w:val="00F262D4"/>
    <w:rsid w:val="00F2669E"/>
    <w:rsid w:val="00F27B8F"/>
    <w:rsid w:val="00F31116"/>
    <w:rsid w:val="00F37459"/>
    <w:rsid w:val="00F37CEB"/>
    <w:rsid w:val="00F40C8A"/>
    <w:rsid w:val="00F4187A"/>
    <w:rsid w:val="00F42BE9"/>
    <w:rsid w:val="00F4520C"/>
    <w:rsid w:val="00F50A79"/>
    <w:rsid w:val="00F520C6"/>
    <w:rsid w:val="00F53990"/>
    <w:rsid w:val="00F61BA1"/>
    <w:rsid w:val="00F64526"/>
    <w:rsid w:val="00F648F9"/>
    <w:rsid w:val="00F65CEC"/>
    <w:rsid w:val="00F727F4"/>
    <w:rsid w:val="00F73D79"/>
    <w:rsid w:val="00F76448"/>
    <w:rsid w:val="00F77DB0"/>
    <w:rsid w:val="00F81D34"/>
    <w:rsid w:val="00F82BFE"/>
    <w:rsid w:val="00F83FAC"/>
    <w:rsid w:val="00F91BFD"/>
    <w:rsid w:val="00F9300F"/>
    <w:rsid w:val="00F95A53"/>
    <w:rsid w:val="00F976B5"/>
    <w:rsid w:val="00FA0A43"/>
    <w:rsid w:val="00FA0B56"/>
    <w:rsid w:val="00FA12C7"/>
    <w:rsid w:val="00FA3865"/>
    <w:rsid w:val="00FA6BA8"/>
    <w:rsid w:val="00FB21FC"/>
    <w:rsid w:val="00FB2C0B"/>
    <w:rsid w:val="00FB3A28"/>
    <w:rsid w:val="00FB6321"/>
    <w:rsid w:val="00FB6BCE"/>
    <w:rsid w:val="00FB7C0F"/>
    <w:rsid w:val="00FC2385"/>
    <w:rsid w:val="00FC32EE"/>
    <w:rsid w:val="00FC450A"/>
    <w:rsid w:val="00FC6E6F"/>
    <w:rsid w:val="00FD5752"/>
    <w:rsid w:val="00FD5E4E"/>
    <w:rsid w:val="00FD6E06"/>
    <w:rsid w:val="00FD795D"/>
    <w:rsid w:val="00FE150A"/>
    <w:rsid w:val="00FE1EA5"/>
    <w:rsid w:val="00FE6B77"/>
    <w:rsid w:val="00FE746D"/>
    <w:rsid w:val="00FE7515"/>
    <w:rsid w:val="00FF2C85"/>
    <w:rsid w:val="00FF74D6"/>
    <w:rsid w:val="00FF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7AA09FF7-0445-400B-8355-B4470537B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rFonts w:ascii="Arial Armenian" w:hAnsi="Arial Armenian"/>
      <w:szCs w:val="20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sz w:val="20"/>
      <w:szCs w:val="20"/>
      <w:lang w:val="en-AU" w:eastAsia="x-none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Indent">
    <w:name w:val="Body Text Indent"/>
    <w:basedOn w:val="Normal"/>
    <w:link w:val="BodyTextIndentChar"/>
    <w:pPr>
      <w:spacing w:line="360" w:lineRule="auto"/>
      <w:ind w:firstLine="540"/>
      <w:jc w:val="both"/>
    </w:pPr>
    <w:rPr>
      <w:rFonts w:ascii="Arial Armenian" w:hAnsi="Arial Armenian"/>
      <w:lang w:val="x-none" w:eastAsia="x-none"/>
    </w:rPr>
  </w:style>
  <w:style w:type="paragraph" w:styleId="BodyTextIndent2">
    <w:name w:val="Body Text Indent 2"/>
    <w:basedOn w:val="Normal"/>
    <w:pPr>
      <w:ind w:left="7200"/>
    </w:pPr>
    <w:rPr>
      <w:rFonts w:ascii="Arial Armenian" w:hAnsi="Arial Armenian"/>
      <w:szCs w:val="20"/>
      <w:lang w:val="en-AU"/>
    </w:rPr>
  </w:style>
  <w:style w:type="paragraph" w:styleId="BodyText2">
    <w:name w:val="Body Text 2"/>
    <w:basedOn w:val="Normal"/>
    <w:link w:val="BodyText2Char"/>
    <w:pPr>
      <w:spacing w:after="120" w:line="480" w:lineRule="auto"/>
    </w:pPr>
  </w:style>
  <w:style w:type="paragraph" w:styleId="BodyText">
    <w:name w:val="Body Text"/>
    <w:basedOn w:val="Normal"/>
    <w:link w:val="BodyTextChar"/>
    <w:pPr>
      <w:jc w:val="both"/>
    </w:pPr>
    <w:rPr>
      <w:rFonts w:ascii="Arial Armenian" w:hAnsi="Arial Armenian"/>
      <w:szCs w:val="20"/>
      <w:lang w:val="x-none" w:eastAsia="x-none"/>
    </w:r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NormalWeb">
    <w:name w:val="Normal (Web)"/>
    <w:basedOn w:val="Normal"/>
    <w:pPr>
      <w:spacing w:before="100" w:beforeAutospacing="1" w:after="100" w:afterAutospacing="1"/>
    </w:pPr>
  </w:style>
  <w:style w:type="paragraph" w:styleId="BodyTextIndent3">
    <w:name w:val="Body Text Indent 3"/>
    <w:basedOn w:val="Normal"/>
    <w:pPr>
      <w:spacing w:after="120"/>
      <w:ind w:left="360"/>
    </w:pPr>
    <w:rPr>
      <w:sz w:val="16"/>
      <w:szCs w:val="16"/>
    </w:rPr>
  </w:style>
  <w:style w:type="character" w:styleId="Hyperlink">
    <w:name w:val="Hyperlink"/>
    <w:rsid w:val="007508A5"/>
    <w:rPr>
      <w:color w:val="0000FF"/>
      <w:u w:val="single"/>
    </w:rPr>
  </w:style>
  <w:style w:type="character" w:customStyle="1" w:styleId="BodyText2Char">
    <w:name w:val="Body Text 2 Char"/>
    <w:link w:val="BodyText2"/>
    <w:rsid w:val="00C0312A"/>
    <w:rPr>
      <w:sz w:val="24"/>
      <w:szCs w:val="24"/>
      <w:lang w:val="en-US" w:eastAsia="en-US" w:bidi="ar-SA"/>
    </w:rPr>
  </w:style>
  <w:style w:type="paragraph" w:styleId="NoSpacing">
    <w:name w:val="No Spacing"/>
    <w:qFormat/>
    <w:rsid w:val="00347ECA"/>
    <w:rPr>
      <w:rFonts w:ascii="Arial Armenian" w:eastAsia="Calibri" w:hAnsi="Arial Armenian"/>
      <w:sz w:val="24"/>
      <w:szCs w:val="22"/>
    </w:rPr>
  </w:style>
  <w:style w:type="paragraph" w:customStyle="1" w:styleId="CharCharCharCharCharChar1CharCharCharCharCharCharCharCharChar">
    <w:name w:val="Char Char Char Char Char Char1 Char Char Char Char Char Char Char Char Char Знак Знак"/>
    <w:basedOn w:val="Normal"/>
    <w:rsid w:val="00072897"/>
    <w:pPr>
      <w:spacing w:after="160" w:line="240" w:lineRule="exact"/>
    </w:pPr>
    <w:rPr>
      <w:rFonts w:ascii="Arial" w:hAnsi="Arial" w:cs="Arial"/>
      <w:sz w:val="20"/>
      <w:szCs w:val="20"/>
    </w:rPr>
  </w:style>
  <w:style w:type="table" w:styleId="TableGrid">
    <w:name w:val="Table Grid"/>
    <w:basedOn w:val="TableNormal"/>
    <w:rsid w:val="00ED59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chtex">
    <w:name w:val="mechtex"/>
    <w:basedOn w:val="Normal"/>
    <w:link w:val="mechtexChar"/>
    <w:rsid w:val="00673A1D"/>
    <w:pPr>
      <w:jc w:val="center"/>
    </w:pPr>
    <w:rPr>
      <w:rFonts w:ascii="Arial Armenian" w:hAnsi="Arial Armenian"/>
      <w:sz w:val="22"/>
      <w:szCs w:val="20"/>
      <w:lang w:eastAsia="ru-RU"/>
    </w:rPr>
  </w:style>
  <w:style w:type="character" w:customStyle="1" w:styleId="mechtexChar">
    <w:name w:val="mechtex Char"/>
    <w:link w:val="mechtex"/>
    <w:rsid w:val="00673A1D"/>
    <w:rPr>
      <w:rFonts w:ascii="Arial Armenian" w:hAnsi="Arial Armenian"/>
      <w:sz w:val="22"/>
      <w:lang w:val="en-US" w:eastAsia="ru-RU" w:bidi="ar-SA"/>
    </w:rPr>
  </w:style>
  <w:style w:type="character" w:customStyle="1" w:styleId="BodyTextChar">
    <w:name w:val="Body Text Char"/>
    <w:link w:val="BodyText"/>
    <w:rsid w:val="00595A72"/>
    <w:rPr>
      <w:rFonts w:ascii="Arial Armenian" w:hAnsi="Arial Armenian"/>
      <w:sz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D35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link w:val="HTMLPreformatted"/>
    <w:uiPriority w:val="99"/>
    <w:rsid w:val="006D355D"/>
    <w:rPr>
      <w:rFonts w:ascii="Courier New" w:hAnsi="Courier New" w:cs="Courier New"/>
    </w:rPr>
  </w:style>
  <w:style w:type="paragraph" w:styleId="BalloonText">
    <w:name w:val="Balloon Text"/>
    <w:basedOn w:val="Normal"/>
    <w:link w:val="BalloonTextChar"/>
    <w:rsid w:val="00306BC2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306BC2"/>
    <w:rPr>
      <w:rFonts w:ascii="Tahoma" w:hAnsi="Tahoma" w:cs="Tahoma"/>
      <w:sz w:val="16"/>
      <w:szCs w:val="16"/>
    </w:rPr>
  </w:style>
  <w:style w:type="paragraph" w:customStyle="1" w:styleId="CharCharCharCharCharCharCharCharCharCharCharChar">
    <w:name w:val="Char Char Char Char Char Char Char Char Char Char Char Char"/>
    <w:basedOn w:val="Normal"/>
    <w:rsid w:val="00495EF5"/>
    <w:pPr>
      <w:spacing w:after="160" w:line="240" w:lineRule="exact"/>
    </w:pPr>
    <w:rPr>
      <w:rFonts w:ascii="Arial" w:hAnsi="Arial" w:cs="Arial"/>
      <w:sz w:val="20"/>
      <w:szCs w:val="20"/>
    </w:rPr>
  </w:style>
  <w:style w:type="character" w:customStyle="1" w:styleId="HeaderChar">
    <w:name w:val="Header Char"/>
    <w:link w:val="Header"/>
    <w:uiPriority w:val="99"/>
    <w:rsid w:val="00592F86"/>
    <w:rPr>
      <w:lang w:val="en-AU"/>
    </w:rPr>
  </w:style>
  <w:style w:type="table" w:customStyle="1" w:styleId="TableGrid1">
    <w:name w:val="Table Grid1"/>
    <w:basedOn w:val="TableNormal"/>
    <w:next w:val="TableGrid"/>
    <w:uiPriority w:val="59"/>
    <w:rsid w:val="00131138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odyTextIndentChar">
    <w:name w:val="Body Text Indent Char"/>
    <w:link w:val="BodyTextIndent"/>
    <w:rsid w:val="008F11E7"/>
    <w:rPr>
      <w:rFonts w:ascii="Arial Armenian" w:hAnsi="Arial Armenian"/>
      <w:sz w:val="24"/>
      <w:szCs w:val="24"/>
    </w:rPr>
  </w:style>
  <w:style w:type="paragraph" w:styleId="Title">
    <w:name w:val="Title"/>
    <w:basedOn w:val="Normal"/>
    <w:link w:val="TitleChar"/>
    <w:qFormat/>
    <w:rsid w:val="00D95C60"/>
    <w:pPr>
      <w:jc w:val="center"/>
    </w:pPr>
    <w:rPr>
      <w:rFonts w:ascii="Arial LatArm" w:hAnsi="Arial LatArm"/>
      <w:sz w:val="28"/>
      <w:szCs w:val="20"/>
      <w:lang w:val="hy-AM" w:eastAsia="x-none"/>
    </w:rPr>
  </w:style>
  <w:style w:type="character" w:customStyle="1" w:styleId="TitleChar">
    <w:name w:val="Title Char"/>
    <w:link w:val="Title"/>
    <w:rsid w:val="00D95C60"/>
    <w:rPr>
      <w:rFonts w:ascii="Arial LatArm" w:hAnsi="Arial LatArm"/>
      <w:sz w:val="28"/>
      <w:lang w:val="hy-AM"/>
    </w:rPr>
  </w:style>
  <w:style w:type="paragraph" w:styleId="ListParagraph">
    <w:name w:val="List Paragraph"/>
    <w:basedOn w:val="Normal"/>
    <w:uiPriority w:val="34"/>
    <w:qFormat/>
    <w:rsid w:val="006F67AE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0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7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3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Wz8ICbXV8h0ngpQeJ5WckNcDzM93ZrifK+MJY4RQ5Tk=</DigestValue>
    </Reference>
    <Reference Type="http://www.w3.org/2000/09/xmldsig#Object" URI="#idOfficeObject">
      <DigestMethod Algorithm="http://www.w3.org/2001/04/xmlenc#sha256"/>
      <DigestValue>vj+XOvnZpVz39eYK1h39cNwavlr8SyG3YUWk9BvAJ34=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zr6R23iOZhiLjJzeu1GsTSlMNW8O9L7M8Nxjt+KW288=</DigestValue>
    </Reference>
    <Reference Type="http://www.w3.org/2000/09/xmldsig#Object" URI="#idValidSigLnImg">
      <DigestMethod Algorithm="http://www.w3.org/2001/04/xmlenc#sha256"/>
      <DigestValue>Z1eHt/diP7RZ/QrbiXgaxX2E3y98OyXfnajjeFCyTGg=</DigestValue>
    </Reference>
    <Reference Type="http://www.w3.org/2000/09/xmldsig#Object" URI="#idInvalidSigLnImg">
      <DigestMethod Algorithm="http://www.w3.org/2001/04/xmlenc#sha256"/>
      <DigestValue>A65GASUNmCjTBgk1VfJDVwsFp5vZquIdDgPKM0ehFd4=</DigestValue>
    </Reference>
  </SignedInfo>
  <SignatureValue>M0/oGBjKRNqCA/9TtaJTp4Loc0HZG3FyqdO6L8U26NMKbb/AmHUUTI8n1oTzkZ9EAhR2NU8ek8Gc
O7QFnNOo+1O/dSemsoNyKOy0B1Kv3Q/mvvR81Sb00ETLvzcAAXYImQ3u+/oiV21EakP4wbfm2PTw
adJ9qaU0egeML6XSRmlwwNdT98F54kerdfdF/NQpXIKahXxiC6L48oSfPugDfQG6GcuuMklP2oWU
lp71yZSiSszAJupLX6k8KzG9ae2/5kkYG17L4SnlBcVfzIHzWYcHUIoWcsFSmdgPbW+lIkQM/Ce5
0ij8s35+kPOAskYgfW256oDSuMCNRAXGDulijw==</SignatureValue>
  <KeyInfo>
    <X509Data>
      <X509Certificate>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8nAOoiCbWBzcGQUZisTwM+UBblrJRRWrtno9SgsoPPA=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vk2Gk9XqOQFtUAFobWI7Y0Cj4Rtj27Cu9N3isE/aBhE=</DigestValue>
      </Reference>
      <Reference URI="/word/document.xml?ContentType=application/vnd.openxmlformats-officedocument.wordprocessingml.document.main+xml">
        <DigestMethod Algorithm="http://www.w3.org/2001/04/xmlenc#sha256"/>
        <DigestValue>Bhg/7uyle0Kh3ulZnOahYVAe/6ILT1jBDZiXhW7zJoY=</DigestValue>
      </Reference>
      <Reference URI="/word/endnotes.xml?ContentType=application/vnd.openxmlformats-officedocument.wordprocessingml.endnotes+xml">
        <DigestMethod Algorithm="http://www.w3.org/2001/04/xmlenc#sha256"/>
        <DigestValue>HvucmdtRwFG4jI7Ndw0g9eCQWqsk+oe/NULIx2pVKBY=</DigestValue>
      </Reference>
      <Reference URI="/word/fontTable.xml?ContentType=application/vnd.openxmlformats-officedocument.wordprocessingml.fontTable+xml">
        <DigestMethod Algorithm="http://www.w3.org/2001/04/xmlenc#sha256"/>
        <DigestValue>xth8m1QrEUJBXEfjbVYp8eMASMiZKK+3NXgOySZd4U4=</DigestValue>
      </Reference>
      <Reference URI="/word/footer1.xml?ContentType=application/vnd.openxmlformats-officedocument.wordprocessingml.footer+xml">
        <DigestMethod Algorithm="http://www.w3.org/2001/04/xmlenc#sha256"/>
        <DigestValue>Sw5H/fYFlNpMPpnxRmBG0O4WGeA8C9DPDJsogxP7qOg=</DigestValue>
      </Reference>
      <Reference URI="/word/footer2.xml?ContentType=application/vnd.openxmlformats-officedocument.wordprocessingml.footer+xml">
        <DigestMethod Algorithm="http://www.w3.org/2001/04/xmlenc#sha256"/>
        <DigestValue>Xefk50Qz2JpYQAOfwxWkE70cLabC8GBoNV87dUeSOcY=</DigestValue>
      </Reference>
      <Reference URI="/word/footnotes.xml?ContentType=application/vnd.openxmlformats-officedocument.wordprocessingml.footnotes+xml">
        <DigestMethod Algorithm="http://www.w3.org/2001/04/xmlenc#sha256"/>
        <DigestValue>LqPNeFW4wM78o9wfs/8/NrbhEog4AfAzGDwaMueZMak=</DigestValue>
      </Reference>
      <Reference URI="/word/header1.xml?ContentType=application/vnd.openxmlformats-officedocument.wordprocessingml.header+xml">
        <DigestMethod Algorithm="http://www.w3.org/2001/04/xmlenc#sha256"/>
        <DigestValue>BhOlDFwXFV1StKLUXjmEqZL7Lrdby/ktm2eV9g8mlxM=</DigestValue>
      </Reference>
      <Reference URI="/word/media/image1.emf?ContentType=image/x-emf">
        <DigestMethod Algorithm="http://www.w3.org/2001/04/xmlenc#sha256"/>
        <DigestValue>n5ulYHy75RzPuYK6WLgE5Q+70rM5l0snJRwRmDM7yYU=</DigestValue>
      </Reference>
      <Reference URI="/word/media/image10.png?ContentType=image/png">
        <DigestMethod Algorithm="http://www.w3.org/2001/04/xmlenc#sha256"/>
        <DigestValue>9QpkReqo7grY99FgeGtrXhI2YB+IFYdHXBMU9QmPjE8=</DigestValue>
      </Reference>
      <Reference URI="/word/media/image2.png?ContentType=image/png">
        <DigestMethod Algorithm="http://www.w3.org/2001/04/xmlenc#sha256"/>
        <DigestValue>9QpkReqo7grY99FgeGtrXhI2YB+IFYdHXBMU9QmPjE8=</DigestValue>
      </Reference>
      <Reference URI="/word/numbering.xml?ContentType=application/vnd.openxmlformats-officedocument.wordprocessingml.numbering+xml">
        <DigestMethod Algorithm="http://www.w3.org/2001/04/xmlenc#sha256"/>
        <DigestValue>nIOPZLLjFzvynNXAazTIT/1eKrD2lrxrXTw7HQQTPFk=</DigestValue>
      </Reference>
      <Reference URI="/word/settings.xml?ContentType=application/vnd.openxmlformats-officedocument.wordprocessingml.settings+xml">
        <DigestMethod Algorithm="http://www.w3.org/2001/04/xmlenc#sha256"/>
        <DigestValue>RU4wWk8PsIc6WSx7jfO+fFIrkpMou91Q3LUni8st8UQ=</DigestValue>
      </Reference>
      <Reference URI="/word/styles.xml?ContentType=application/vnd.openxmlformats-officedocument.wordprocessingml.styles+xml">
        <DigestMethod Algorithm="http://www.w3.org/2001/04/xmlenc#sha256"/>
        <DigestValue>YsjrtKY5Le1XD/oqmPbDSwY5BvLrTRXG/JSIZ+YJ2CI=</DigestValue>
      </Reference>
      <Reference URI="/word/theme/theme1.xml?ContentType=application/vnd.openxmlformats-officedocument.theme+xml">
        <DigestMethod Algorithm="http://www.w3.org/2001/04/xmlenc#sha256"/>
        <DigestValue>L8HrIbYZUORASW6Jbsljhmie2tLKO9ld8ME0syr+ZDE=</DigestValue>
      </Reference>
      <Reference URI="/word/webSettings.xml?ContentType=application/vnd.openxmlformats-officedocument.wordprocessingml.webSettings+xml">
        <DigestMethod Algorithm="http://www.w3.org/2001/04/xmlenc#sha256"/>
        <DigestValue>aewkBxi9PbEg7yqOgdZpc5oCeQW2Z2wmAzmevLDh0O8=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2018-10-18T14:46:33Z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{22A476A8-386A-4248-8383-3F0C61F9CA8E}</SetupID>
          <SignatureText/>
          <SignatureImage>AQAAAGwAAAAAAAAAAAAAAHoAAAAXAAAAAAAAAAAAAAAvDQAAkQIAACBFTUYAAAEAOEYAAAwAAAABAAAAAAAAAAAAAAAAAAAAgAcAADgEAAAPAgAAKAEAAAAAAAAAAAAAAAAAAJgKCABAhAQARgAAACwAAAAgAAAARU1GKwFAAQAcAAAAEAAAAAIQwNsBAAAAYAAAAGAAAABGAAAAbA0AAGANAABFTUYrIkAEAAwAAAAAAAAAHkAJAAwAAAAAAAAAJEABAAwAAAAAAAAAMEACABAAAAAEAAAAAACAPyFABwAMAAAAAAAAAAhAAAW4DAAArAwAAAIQwNsBAAAAAAAAAAAAAAAAAAAAAAAAAAEAAAD/2P/gABBKRklGAAEBAQDIAMgAAP/bAEMACgcHCAcGCggICAsKCgsOGBAODQ0OHRUWERgjHyUkIh8iISYrNy8mKTQpISIwQTE0OTs+Pj4lLkRJQzxINz0+O//AAAsIADM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AIaBxoBCA4HBwICA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SIPBxACBwcCA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  <DelegateSuggestedSigner>VERIFIED OCSP 18/10/2018 18:47:08 GMT+4</DelegateSuggestedSigner>
          <DelegateSuggestedSigner2/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2018-10-18T14:46:33Z</xd:SigningTime>
          <xd:SigningCertificate>
            <xd:Cert>
              <xd:CertDigest>
                <DigestMethod Algorithm="http://www.w3.org/2001/04/xmlenc#sha256"/>
                <DigestValue>zDELpBc5o2HOt3O0/sVg56zagIrEeXsP94Ofkkl4yd8=</DigestValue>
              </xd:CertDigest>
              <xd:IssuerSerial>
                <X509IssuerName>CN=Citizen CA, SERIALNUMBER=2, O=EKENG CJSC, C=AM</X509IssuerName>
                <X509SerialNumber>7236064266451974839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</xd:EncapsulatedX509Certificate>
            <xd:EncapsulatedX509Certificate>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</xd:EncapsulatedX509Certificate>
          </xd:CertificateValues>
        </xd:UnsignedSignatureProperties>
      </xd:UnsignedProperties>
    </xd:QualifyingProperties>
  </Object>
  <Object Id="idValidSigLnImg">AQAAAGwAAAAAAAAAAAAAAP8AAAB/AAAAAAAAAAAAAABzGwAAtQ0AACBFTUYAAAEAbFIAAMM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FAAAABDeAAAAAB0dBDrsACH2nB3EOuwACfbcHcYBNEAAAAAAFbbcHdg67AAGATRADJL5W0AAAAAMkvlbQAGAAAYBNEAAAAAAAAAAAAAAAAAAAAAAFj/0AAAAAAAAAAAAAAAAAAAAAAAAAAAAAAAAAAAAAAAAAAAAAAAAAAAAAAAAAAAAAAAAAAAAAAAAAAAAAAAAAAAAAAA/BJDagTssABmx2x3AAAAAAEAAABg67AA//8AAAcAAAAAAAAAAABPdDTssABUBut/BwAAAGTssABY6UR0ZOywAAAAAAAAAgAAAAAAAAAAAAAAAAAAAAAAADJL5W0iS+UAVQc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UiDwcQAgcHAg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A4AQAACgAAAFAAAADmAAAAXAAAAAEAAABVldtBX0LbQQoAAABQAAAAJwAAAEwAAAAAAAAAAAAAAAAAAAD//////////5wAAABWAEUAUgBJAEYASQBFAEQAIABPAEMAUwBQACAAMQA4AC8AMQAwAC8AMgAwADEAOAAgADEAOAA6ADQANwA6ADAAOAAgAEcATQBUACsANAAAAAcAAAAGAAAABwAAAAMAAAAGAAAAAwAAAAYAAAAIAAAAAwAAAAkAAAAHAAAABgAAAAYAAAADAAAABgAAAAYAAAAEAAAABgAAAAYAAAAEAAAABgAAAAYAAAAGAAAABgAAAAMAAAAGAAAABgAAAAMAAAAGAAAABgAAAAMAAAAGAAAABgAAAAMAAAAIAAAACgAAAAUAAAAIAAAABg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</Object>
  <Object Id="idInvalidSigLnImg">AQAAAGwAAAAAAAAAAAAAAP8AAAB/AAAAAAAAAAAAAABzGwAAtQ0AACBFTUYAAAEAFFYAAMk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FAAAABDeAAAAAB0dBDrsACH2nB3EOuwACfbcHcYBNEAAAAAAFbbcHdg67AAGATRADJL5W0AAAAAMkvlbQAGAAAYBNEAAAAAAAAAAAAAAAAAAAAAAFj/0AAAAAAAAAAAAAAAAAAAAAAAAAAAAAAAAAAAAAAAAAAAAAAAAAAAAAAAAAAAAAAAAAAAAAAAAAAAAAAAAAAAAAAA/BJDagTssABmx2x3AAAAAAEAAABg67AA//8AAAcAAAAAAAAAAABPdDTssABUBut/BwAAAGTssABY6UR0ZOywAAAAAAAAAgAAAAAAAAAAAAAAAAAAAAAAADJL5W0iS+UAVQc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LAAZAEAAAAAAAAAAAAAfBomIRyfsAAIobAAPdKodLn/HGvAnrAAAAAAAAAAAACIpHVtZTdKbYBA3QBAnrAApJ6wAEuFcG3/////kJ6wAJ64TG16HFFt0rhMbfArS20CLEttZf8ca4ikdW1F/xxruJ6wAH+4TG0IXUAaAAAAAAAArhzgnrAAcKCwAJnLqHTAnrAAAgAAAKXLqHTo53Vt4P///wAAAAAAAAAAAAAAAJABAAAAAAABBgAAAAAAAAAAAE90bAAAAFQG638GAAAAFKCwAFjpRHQUoLAAAAAAAAACAAAAAAAAAAAAAAAAAAAAAAAAAAAAAAAAAAAAAAAA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UiDwcQAgcHAg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A4AQAACgAAAFAAAADmAAAAXAAAAAEAAABVldtBX0LbQQoAAABQAAAAJwAAAEwAAAAAAAAAAAAAAAAAAAD//////////5wAAABWAEUAUgBJAEYASQBFAEQAIABPAEMAUwBQACAAMQA4AC8AMQAwAC8AMgAwADEAOAAgADEAOAA6ADQANwA6ADAAOAAgAEcATQBUACsANAAAAAcAAAAGAAAABwAAAAMAAAAGAAAAAwAAAAYAAAAIAAAAAwAAAAkAAAAHAAAABgAAAAYAAAADAAAABgAAAAYAAAAEAAAABgAAAAYAAAAEAAAABgAAAAYAAAAGAAAABgAAAAMAAAAGAAAABgAAAAMAAAAGAAAABgAAAAMAAAAGAAAABgAAAAMAAAAIAAAACgAAAAUAAAAIAAAABg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>Ð²Ú²êî²ÜÆ Ð²Üð²äºîàôÂÚ²Ü Î²è²ì²ðàôÂÚ²ÜÜ ²èÀÜÂºð</vt:lpstr>
    </vt:vector>
  </TitlesOfParts>
  <Company>Cadastre Committee</Company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cp:keywords>Mulberry 2.0</cp:keywords>
</cp:coreProperties>
</file>