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74" w:rsidRPr="001E07EC" w:rsidRDefault="00FD5974" w:rsidP="00B603AC">
      <w:pPr>
        <w:spacing w:after="0"/>
        <w:ind w:firstLine="567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       ՆԱԽԱԳԻԾ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 xml:space="preserve">  ՀԱՅԱՍՏԱՆԻ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ՀԱՆՐԱՊԵՏՈՒԹՅԱՆ</w:t>
      </w:r>
      <w:r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Pr="001E07EC">
        <w:rPr>
          <w:rFonts w:ascii="GHEA Grapalat" w:hAnsi="GHEA Grapalat" w:cs="Tahoma"/>
          <w:sz w:val="24"/>
          <w:szCs w:val="24"/>
        </w:rPr>
        <w:t>ԿԱՌԱՎԱՐՈՒԹՅՈՒՆ</w:t>
      </w:r>
    </w:p>
    <w:p w:rsidR="00FD5974" w:rsidRPr="001E07EC" w:rsidRDefault="00FD5974" w:rsidP="00B603AC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 w:cs="Tahoma"/>
          <w:sz w:val="24"/>
          <w:szCs w:val="24"/>
        </w:rPr>
        <w:t>ՈՐՈՇՈՒՄ</w:t>
      </w:r>
    </w:p>
    <w:p w:rsidR="00FD5974" w:rsidRPr="001E07EC" w:rsidRDefault="00FD5974" w:rsidP="00B603AC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</w:p>
    <w:p w:rsidR="00FD5974" w:rsidRDefault="009D4D40" w:rsidP="00820009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>«..» …………</w:t>
      </w:r>
      <w:r w:rsidR="00A475DD">
        <w:rPr>
          <w:rFonts w:ascii="GHEA Grapalat" w:hAnsi="GHEA Grapalat"/>
          <w:sz w:val="24"/>
          <w:szCs w:val="24"/>
        </w:rPr>
        <w:t xml:space="preserve"> </w:t>
      </w:r>
      <w:r w:rsidRPr="001E07EC">
        <w:rPr>
          <w:rFonts w:ascii="GHEA Grapalat" w:hAnsi="GHEA Grapalat"/>
          <w:sz w:val="24"/>
          <w:szCs w:val="24"/>
        </w:rPr>
        <w:t xml:space="preserve"> 201</w:t>
      </w:r>
      <w:r w:rsidR="00E80020">
        <w:rPr>
          <w:rFonts w:ascii="GHEA Grapalat" w:hAnsi="GHEA Grapalat"/>
          <w:sz w:val="24"/>
          <w:szCs w:val="24"/>
        </w:rPr>
        <w:t>9</w:t>
      </w:r>
      <w:r w:rsidR="00FD5974" w:rsidRPr="001E07EC">
        <w:rPr>
          <w:rFonts w:ascii="GHEA Grapalat" w:hAnsi="GHEA Grapalat"/>
          <w:sz w:val="24"/>
          <w:szCs w:val="24"/>
        </w:rPr>
        <w:t xml:space="preserve">  </w:t>
      </w:r>
      <w:r w:rsidR="00FD5974" w:rsidRPr="001E07EC">
        <w:rPr>
          <w:rFonts w:ascii="GHEA Grapalat" w:hAnsi="GHEA Grapalat" w:cs="Tahoma"/>
          <w:sz w:val="24"/>
          <w:szCs w:val="24"/>
        </w:rPr>
        <w:t>թվականի</w:t>
      </w:r>
      <w:r w:rsidR="00A475DD">
        <w:rPr>
          <w:rFonts w:ascii="GHEA Grapalat" w:hAnsi="GHEA Grapalat" w:cs="Arial Armenian"/>
          <w:sz w:val="24"/>
          <w:szCs w:val="24"/>
        </w:rPr>
        <w:t xml:space="preserve">  N ……. </w:t>
      </w:r>
      <w:r w:rsidR="004F2ACA">
        <w:rPr>
          <w:rFonts w:ascii="GHEA Grapalat" w:hAnsi="GHEA Grapalat" w:cs="Arial Armenian"/>
          <w:sz w:val="24"/>
          <w:szCs w:val="24"/>
        </w:rPr>
        <w:t>–</w:t>
      </w:r>
      <w:r w:rsidR="00FD5974" w:rsidRPr="001E07EC">
        <w:rPr>
          <w:rFonts w:ascii="GHEA Grapalat" w:hAnsi="GHEA Grapalat" w:cs="Arial Armenian"/>
          <w:sz w:val="24"/>
          <w:szCs w:val="24"/>
        </w:rPr>
        <w:t xml:space="preserve"> Ա</w:t>
      </w:r>
    </w:p>
    <w:p w:rsidR="004F2ACA" w:rsidRPr="001E07EC" w:rsidRDefault="004F2ACA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FD5974" w:rsidRPr="001E07EC" w:rsidRDefault="00FD5974" w:rsidP="00B603AC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1E07EC">
        <w:rPr>
          <w:rFonts w:ascii="GHEA Grapalat" w:hAnsi="GHEA Grapalat"/>
          <w:sz w:val="24"/>
          <w:szCs w:val="24"/>
        </w:rPr>
        <w:t xml:space="preserve">ԳՈՒՅՔ </w:t>
      </w:r>
      <w:r w:rsidR="00DD11C6">
        <w:rPr>
          <w:rFonts w:ascii="GHEA Grapalat" w:hAnsi="GHEA Grapalat"/>
          <w:sz w:val="24"/>
          <w:szCs w:val="24"/>
        </w:rPr>
        <w:t xml:space="preserve">ՀԵՏ ՎԵՐՑՆԵԼՈՒ ԵՎ </w:t>
      </w:r>
      <w:r w:rsidR="0089713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ԱՄՐԱ</w:t>
      </w:r>
      <w:r w:rsidR="005F1695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Ց</w:t>
      </w:r>
      <w:r w:rsidR="00F8530F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ՆԵԼՈՒ</w:t>
      </w:r>
      <w:r w:rsidR="0089713D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 xml:space="preserve"> </w:t>
      </w:r>
      <w:r w:rsidR="0089713D" w:rsidRPr="00071BFB">
        <w:rPr>
          <w:rFonts w:ascii="GHEA Grapalat" w:eastAsia="Times New Roman" w:hAnsi="GHEA Grapalat" w:cs="Sylfaen"/>
          <w:spacing w:val="-8"/>
          <w:sz w:val="24"/>
          <w:szCs w:val="24"/>
          <w:lang w:eastAsia="ru-RU"/>
        </w:rPr>
        <w:t>ՄԱՍԻՆ</w:t>
      </w:r>
      <w:r w:rsidRPr="001E07EC">
        <w:rPr>
          <w:rFonts w:ascii="GHEA Grapalat" w:hAnsi="GHEA Grapalat"/>
          <w:sz w:val="24"/>
          <w:szCs w:val="24"/>
        </w:rPr>
        <w:t xml:space="preserve"> </w:t>
      </w:r>
    </w:p>
    <w:p w:rsidR="009D4D40" w:rsidRDefault="009D4D40" w:rsidP="00CA5086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E80020" w:rsidRPr="001E07EC" w:rsidRDefault="00E80020" w:rsidP="00CA5086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9D4D40" w:rsidRDefault="00097DB7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Հիմք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D4D40" w:rsidRPr="001E07EC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="009D4D40" w:rsidRPr="001E07E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E58" w:rsidRPr="00AD0E58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«</w:t>
      </w:r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Կառավարչական</w:t>
      </w:r>
      <w:r w:rsid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իրավահարաբերությունների կարգավորման մասին» Հայաստանի Հանրապետության օրենքի 5-րդ հոդվածի</w:t>
      </w:r>
      <w:r w:rsid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7</w:t>
      </w:r>
      <w:r w:rsidR="00AD0E58" w:rsidRPr="00AD0E5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 մասը</w:t>
      </w:r>
      <w:r w:rsidR="00E800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EB66D5" w:rsidRPr="00AD0E58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9D4D40" w:rsidRPr="00AD0E58">
        <w:rPr>
          <w:rFonts w:ascii="GHEA Grapalat" w:hAnsi="GHEA Grapalat" w:cs="Tahoma"/>
          <w:sz w:val="24"/>
          <w:szCs w:val="24"/>
        </w:rPr>
        <w:t>Հայաստանի</w:t>
      </w:r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AD0E58">
        <w:rPr>
          <w:rFonts w:ascii="GHEA Grapalat" w:hAnsi="GHEA Grapalat" w:cs="Tahoma"/>
          <w:sz w:val="24"/>
          <w:szCs w:val="24"/>
        </w:rPr>
        <w:t>Հանրապետության</w:t>
      </w:r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AD0E58">
        <w:rPr>
          <w:rFonts w:ascii="GHEA Grapalat" w:hAnsi="GHEA Grapalat" w:cs="Tahoma"/>
          <w:sz w:val="24"/>
          <w:szCs w:val="24"/>
        </w:rPr>
        <w:t>կառավարությունը</w:t>
      </w:r>
      <w:r w:rsidR="009D4D40" w:rsidRPr="00AD0E58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AD0E58">
        <w:rPr>
          <w:rFonts w:ascii="GHEA Grapalat" w:hAnsi="GHEA Grapalat" w:cs="Tahoma"/>
          <w:sz w:val="24"/>
          <w:szCs w:val="24"/>
        </w:rPr>
        <w:t>որոշում</w:t>
      </w:r>
      <w:r w:rsidR="009D4D40" w:rsidRPr="001E07EC">
        <w:rPr>
          <w:rFonts w:ascii="GHEA Grapalat" w:hAnsi="GHEA Grapalat" w:cs="Arial Armenian"/>
          <w:sz w:val="24"/>
          <w:szCs w:val="24"/>
        </w:rPr>
        <w:t xml:space="preserve"> </w:t>
      </w:r>
      <w:r w:rsidR="009D4D40" w:rsidRPr="001E07EC">
        <w:rPr>
          <w:rFonts w:ascii="GHEA Grapalat" w:hAnsi="GHEA Grapalat" w:cs="Tahoma"/>
          <w:sz w:val="24"/>
          <w:szCs w:val="24"/>
        </w:rPr>
        <w:t>է</w:t>
      </w:r>
      <w:r w:rsidR="009D4D40" w:rsidRPr="001E07EC">
        <w:rPr>
          <w:rFonts w:ascii="GHEA Grapalat" w:hAnsi="GHEA Grapalat" w:cs="Arial Armenian"/>
          <w:sz w:val="24"/>
          <w:szCs w:val="24"/>
        </w:rPr>
        <w:t>.</w:t>
      </w:r>
    </w:p>
    <w:p w:rsidR="00AD0E58" w:rsidRDefault="00AD0E58" w:rsidP="00B603AC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rial Armenian"/>
          <w:sz w:val="24"/>
          <w:szCs w:val="24"/>
        </w:rPr>
      </w:pPr>
    </w:p>
    <w:p w:rsidR="00F5002A" w:rsidRPr="00CA5086" w:rsidRDefault="00CA5086" w:rsidP="00E80020">
      <w:pPr>
        <w:spacing w:after="0"/>
        <w:ind w:right="9"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</w:t>
      </w:r>
      <w:r w:rsidR="001068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բնապահպանության նախարարության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58C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հաշվեկշռում </w:t>
      </w:r>
      <w:r w:rsidR="00A54124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հաշվառված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52C3A">
        <w:rPr>
          <w:rFonts w:ascii="GHEA Grapalat" w:eastAsia="Times New Roman" w:hAnsi="GHEA Grapalat" w:cs="Times New Roman"/>
          <w:color w:val="000000"/>
          <w:sz w:val="24"/>
          <w:szCs w:val="24"/>
        </w:rPr>
        <w:t>2013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արտադրության </w:t>
      </w:r>
      <w:r w:rsidR="00D52C3A">
        <w:rPr>
          <w:rFonts w:ascii="GHEA Grapalat" w:eastAsia="Times New Roman" w:hAnsi="GHEA Grapalat" w:cs="Times New Roman"/>
          <w:color w:val="000000"/>
          <w:sz w:val="24"/>
          <w:szCs w:val="24"/>
        </w:rPr>
        <w:t>14910.00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հազ. դրամ սկզբնական արժեքով </w:t>
      </w:r>
      <w:r w:rsidR="00D52C3A" w:rsidRPr="00D52C3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Հոնդա Ակորդ Սպորտ</w:t>
      </w:r>
      <w:r w:rsidR="00F90B2F"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>մակնիշի մեքենան</w:t>
      </w:r>
      <w:r w:rsidR="008B328B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A38AE">
        <w:rPr>
          <w:rFonts w:ascii="GHEA Grapalat" w:eastAsia="Times New Roman" w:hAnsi="GHEA Grapalat" w:cs="Times New Roman"/>
          <w:color w:val="000000"/>
          <w:sz w:val="24"/>
          <w:szCs w:val="24"/>
        </w:rPr>
        <w:t>7109.47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հազ. դրամ մնացորդային արժեքով</w:t>
      </w:r>
      <w:r w:rsidR="008B328B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 վերցնել </w:t>
      </w:r>
      <w:r w:rsidR="00A031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</w:t>
      </w:r>
      <w:r w:rsidR="005F1695">
        <w:rPr>
          <w:rFonts w:ascii="GHEA Grapalat" w:eastAsia="Times New Roman" w:hAnsi="GHEA Grapalat" w:cs="Times New Roman"/>
          <w:sz w:val="24"/>
          <w:szCs w:val="24"/>
          <w:lang w:eastAsia="ru-RU"/>
        </w:rPr>
        <w:t>ամրաց</w:t>
      </w:r>
      <w:r w:rsidR="00F8530F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>նել</w:t>
      </w:r>
      <w:r w:rsidR="00F90B2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53EF3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տնտեսական մրցակցության պաշտպանության պետական հանձնաժողով</w:t>
      </w:r>
      <w:r w:rsidR="003A59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F90B2F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F5002A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FD5974" w:rsidRPr="00CA5086" w:rsidRDefault="00CA5086" w:rsidP="00E80020">
      <w:pPr>
        <w:spacing w:after="0"/>
        <w:ind w:right="9" w:firstLine="400"/>
        <w:jc w:val="both"/>
        <w:rPr>
          <w:rFonts w:ascii="GHEA Grapalat" w:hAnsi="GHEA Grapalat" w:cs="Times New Roman"/>
          <w:sz w:val="24"/>
          <w:szCs w:val="24"/>
        </w:rPr>
      </w:pPr>
      <w:r w:rsidRPr="00CA5086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="00C43DC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C43DC7" w:rsidRPr="00CA5086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="00C43DC7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53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բնապահպանության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նախարարին</w:t>
      </w:r>
      <w:r w:rsidR="000F1ABF">
        <w:rPr>
          <w:rFonts w:ascii="GHEA Grapalat" w:eastAsia="Arial Unicode MS" w:hAnsi="GHEA Grapalat" w:cs="Sylfaen"/>
          <w:sz w:val="24"/>
          <w:szCs w:val="24"/>
        </w:rPr>
        <w:t xml:space="preserve"> և </w:t>
      </w:r>
      <w:r w:rsidR="003A597C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տնտեսական մրցակցության պաշտպանության պետական հանձնաժողով</w:t>
      </w:r>
      <w:r w:rsidR="003A59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A597C" w:rsidRPr="00D53EF3">
        <w:rPr>
          <w:rFonts w:ascii="GHEA Grapalat" w:eastAsia="Arial Unicode MS" w:hAnsi="GHEA Grapalat" w:cs="Sylfaen"/>
          <w:color w:val="FF0000"/>
          <w:sz w:val="24"/>
          <w:szCs w:val="24"/>
        </w:rPr>
        <w:t xml:space="preserve"> </w:t>
      </w:r>
      <w:r w:rsidR="003A597C" w:rsidRPr="003A597C">
        <w:rPr>
          <w:rFonts w:ascii="GHEA Grapalat" w:eastAsia="Arial Unicode MS" w:hAnsi="GHEA Grapalat" w:cs="Sylfaen"/>
          <w:sz w:val="24"/>
          <w:szCs w:val="24"/>
          <w:lang w:val="hy-AM"/>
        </w:rPr>
        <w:t>նախագահին</w:t>
      </w:r>
      <w:r w:rsidR="000F1ABF" w:rsidRPr="003A597C">
        <w:rPr>
          <w:rFonts w:ascii="GHEA Grapalat" w:eastAsia="Arial Unicode MS" w:hAnsi="GHEA Grapalat" w:cs="Sylfaen"/>
          <w:sz w:val="24"/>
          <w:szCs w:val="24"/>
        </w:rPr>
        <w:t>՝</w:t>
      </w:r>
      <w:r w:rsidR="006736F7">
        <w:rPr>
          <w:rFonts w:ascii="GHEA Grapalat" w:eastAsia="Arial Unicode MS" w:hAnsi="GHEA Grapalat" w:cs="Arial Unicode MS"/>
          <w:color w:val="FF0000"/>
          <w:sz w:val="24"/>
          <w:szCs w:val="24"/>
          <w:lang w:val="hy-AM"/>
        </w:rPr>
        <w:t xml:space="preserve"> </w:t>
      </w:r>
      <w:bookmarkStart w:id="0" w:name="_GoBack"/>
      <w:bookmarkEnd w:id="0"/>
      <w:r w:rsidR="00177FE1">
        <w:rPr>
          <w:rFonts w:ascii="GHEA Grapalat" w:eastAsia="Arial Unicode MS" w:hAnsi="GHEA Grapalat" w:cs="Arial Unicode MS"/>
          <w:sz w:val="24"/>
          <w:szCs w:val="24"/>
        </w:rPr>
        <w:t>15-օրյա</w:t>
      </w:r>
      <w:r w:rsidR="00727398" w:rsidRPr="00CA508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>ժամկետում</w:t>
      </w:r>
      <w:r w:rsidR="000F1ABF">
        <w:rPr>
          <w:rFonts w:ascii="GHEA Grapalat" w:eastAsia="Arial Unicode MS" w:hAnsi="GHEA Grapalat" w:cs="Sylfaen"/>
          <w:sz w:val="24"/>
          <w:szCs w:val="24"/>
        </w:rPr>
        <w:t>,</w:t>
      </w:r>
      <w:r w:rsidR="00727398" w:rsidRPr="00CA508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 Հանրապետության օրենսդրությամբ սահմանված կարգով</w:t>
      </w:r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համատեղ ապահովել</w:t>
      </w:r>
      <w:r w:rsidR="000F1ABF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0F1ABF" w:rsidRPr="00046308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 որոշման 1-ին կետում նշված գույքի հանձնման-ընդունման աշխատանքների կատարումը:</w:t>
      </w:r>
    </w:p>
    <w:p w:rsidR="00FD5974" w:rsidRPr="00934332" w:rsidRDefault="00D53EF3" w:rsidP="00934332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934332">
        <w:rPr>
          <w:rFonts w:ascii="GHEA Grapalat" w:hAnsi="GHEA Grapalat"/>
          <w:sz w:val="24"/>
          <w:szCs w:val="24"/>
        </w:rPr>
        <w:t xml:space="preserve">   </w:t>
      </w:r>
      <w:r w:rsidR="00934332" w:rsidRPr="00934332">
        <w:rPr>
          <w:rFonts w:ascii="GHEA Grapalat" w:hAnsi="GHEA Grapalat"/>
          <w:sz w:val="24"/>
          <w:szCs w:val="24"/>
        </w:rPr>
        <w:t xml:space="preserve">3. Սահմանել, որ սույն որոշման 1-ին կետում նշված գույքի նկատմամբ իրավունքների պետական գրանցման հետ կապված ծախսերն </w:t>
      </w:r>
      <w:r w:rsidR="00934332">
        <w:rPr>
          <w:rFonts w:ascii="GHEA Grapalat" w:hAnsi="GHEA Grapalat"/>
          <w:sz w:val="24"/>
          <w:szCs w:val="24"/>
        </w:rPr>
        <w:t>իրականաց</w:t>
      </w:r>
      <w:r w:rsidR="00934332">
        <w:rPr>
          <w:rFonts w:ascii="GHEA Grapalat" w:hAnsi="GHEA Grapalat"/>
          <w:sz w:val="24"/>
          <w:szCs w:val="24"/>
          <w:lang w:val="hy-AM"/>
        </w:rPr>
        <w:t xml:space="preserve">վելու է </w:t>
      </w:r>
      <w:r w:rsidR="002612A9" w:rsidRPr="00D53EF3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տնտեսական մրցակցության պաշտպանության պետական հանձնաժողով</w:t>
      </w:r>
      <w:r w:rsidR="002612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2612A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34332" w:rsidRPr="00934332">
        <w:rPr>
          <w:rFonts w:ascii="GHEA Grapalat" w:hAnsi="GHEA Grapalat"/>
          <w:sz w:val="24"/>
          <w:szCs w:val="24"/>
        </w:rPr>
        <w:t>ֆինանսական միջոցների հաշվին:</w:t>
      </w:r>
    </w:p>
    <w:p w:rsidR="005C17AA" w:rsidRPr="001E07EC" w:rsidRDefault="005C17AA" w:rsidP="00B603AC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</w:p>
    <w:sectPr w:rsidR="005C17AA" w:rsidRPr="001E07EC" w:rsidSect="00755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10" w:right="929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40" w:rsidRDefault="00EB7D40" w:rsidP="00934332">
      <w:pPr>
        <w:spacing w:after="0" w:line="240" w:lineRule="auto"/>
      </w:pPr>
      <w:r>
        <w:separator/>
      </w:r>
    </w:p>
  </w:endnote>
  <w:endnote w:type="continuationSeparator" w:id="0">
    <w:p w:rsidR="00EB7D40" w:rsidRDefault="00EB7D40" w:rsidP="0093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40" w:rsidRDefault="00EB7D40" w:rsidP="00934332">
      <w:pPr>
        <w:spacing w:after="0" w:line="240" w:lineRule="auto"/>
      </w:pPr>
      <w:r>
        <w:separator/>
      </w:r>
    </w:p>
  </w:footnote>
  <w:footnote w:type="continuationSeparator" w:id="0">
    <w:p w:rsidR="00EB7D40" w:rsidRDefault="00EB7D40" w:rsidP="0093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2" w:rsidRDefault="00934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56D"/>
    <w:multiLevelType w:val="hybridMultilevel"/>
    <w:tmpl w:val="CBE81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361"/>
    <w:multiLevelType w:val="hybridMultilevel"/>
    <w:tmpl w:val="1DE64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E5"/>
    <w:multiLevelType w:val="hybridMultilevel"/>
    <w:tmpl w:val="2EE804C6"/>
    <w:lvl w:ilvl="0" w:tplc="A3046FF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E2423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0F70CC"/>
    <w:multiLevelType w:val="hybridMultilevel"/>
    <w:tmpl w:val="0884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783B"/>
    <w:multiLevelType w:val="hybridMultilevel"/>
    <w:tmpl w:val="D2A4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092D"/>
    <w:multiLevelType w:val="hybridMultilevel"/>
    <w:tmpl w:val="E1A2C5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423B"/>
    <w:multiLevelType w:val="hybridMultilevel"/>
    <w:tmpl w:val="BC8CF39C"/>
    <w:lvl w:ilvl="0" w:tplc="9550CD20">
      <w:start w:val="1"/>
      <w:numFmt w:val="decimal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30F4D71"/>
    <w:multiLevelType w:val="hybridMultilevel"/>
    <w:tmpl w:val="BD785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76BF1"/>
    <w:multiLevelType w:val="hybridMultilevel"/>
    <w:tmpl w:val="BDE0D83A"/>
    <w:lvl w:ilvl="0" w:tplc="7B4EE3F4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E260545"/>
    <w:multiLevelType w:val="hybridMultilevel"/>
    <w:tmpl w:val="6CBE1E24"/>
    <w:lvl w:ilvl="0" w:tplc="B568F74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31128E8"/>
    <w:multiLevelType w:val="hybridMultilevel"/>
    <w:tmpl w:val="8014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6394D"/>
    <w:multiLevelType w:val="hybridMultilevel"/>
    <w:tmpl w:val="D40661C0"/>
    <w:lvl w:ilvl="0" w:tplc="AF18DCDE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DE8"/>
    <w:rsid w:val="00002712"/>
    <w:rsid w:val="00003D9D"/>
    <w:rsid w:val="00005791"/>
    <w:rsid w:val="000115BB"/>
    <w:rsid w:val="0001407C"/>
    <w:rsid w:val="0001745D"/>
    <w:rsid w:val="00043CE1"/>
    <w:rsid w:val="00045F9F"/>
    <w:rsid w:val="000464C1"/>
    <w:rsid w:val="00053EAC"/>
    <w:rsid w:val="000573D2"/>
    <w:rsid w:val="00061F7C"/>
    <w:rsid w:val="00084156"/>
    <w:rsid w:val="00087305"/>
    <w:rsid w:val="00093214"/>
    <w:rsid w:val="00097DB7"/>
    <w:rsid w:val="000A3CD4"/>
    <w:rsid w:val="000B1EE0"/>
    <w:rsid w:val="000C494D"/>
    <w:rsid w:val="000C4A66"/>
    <w:rsid w:val="000C76FF"/>
    <w:rsid w:val="000D1324"/>
    <w:rsid w:val="000E0DF5"/>
    <w:rsid w:val="000E393A"/>
    <w:rsid w:val="000E6277"/>
    <w:rsid w:val="000F1ABF"/>
    <w:rsid w:val="000F5777"/>
    <w:rsid w:val="000F5835"/>
    <w:rsid w:val="001010BC"/>
    <w:rsid w:val="00101288"/>
    <w:rsid w:val="00101942"/>
    <w:rsid w:val="00106847"/>
    <w:rsid w:val="00110C14"/>
    <w:rsid w:val="00112958"/>
    <w:rsid w:val="0011338A"/>
    <w:rsid w:val="0011566B"/>
    <w:rsid w:val="00116820"/>
    <w:rsid w:val="00120945"/>
    <w:rsid w:val="00121791"/>
    <w:rsid w:val="00125E46"/>
    <w:rsid w:val="00136B47"/>
    <w:rsid w:val="00143453"/>
    <w:rsid w:val="00144C97"/>
    <w:rsid w:val="00147BB7"/>
    <w:rsid w:val="00150796"/>
    <w:rsid w:val="001603D5"/>
    <w:rsid w:val="00165E05"/>
    <w:rsid w:val="00175654"/>
    <w:rsid w:val="00176F46"/>
    <w:rsid w:val="00177FE1"/>
    <w:rsid w:val="0018212A"/>
    <w:rsid w:val="001850C4"/>
    <w:rsid w:val="001923F9"/>
    <w:rsid w:val="00193B44"/>
    <w:rsid w:val="001A03D1"/>
    <w:rsid w:val="001A0DE8"/>
    <w:rsid w:val="001A5C7F"/>
    <w:rsid w:val="001B07C0"/>
    <w:rsid w:val="001B3FBF"/>
    <w:rsid w:val="001B7F5D"/>
    <w:rsid w:val="001C28E8"/>
    <w:rsid w:val="001C3092"/>
    <w:rsid w:val="001D06FA"/>
    <w:rsid w:val="001D1BAA"/>
    <w:rsid w:val="001E07EC"/>
    <w:rsid w:val="001F3CE2"/>
    <w:rsid w:val="00205092"/>
    <w:rsid w:val="002063A2"/>
    <w:rsid w:val="002127A7"/>
    <w:rsid w:val="00212E93"/>
    <w:rsid w:val="00212FB1"/>
    <w:rsid w:val="00213324"/>
    <w:rsid w:val="002141E6"/>
    <w:rsid w:val="00226475"/>
    <w:rsid w:val="0023317C"/>
    <w:rsid w:val="0023482C"/>
    <w:rsid w:val="002403BD"/>
    <w:rsid w:val="00242061"/>
    <w:rsid w:val="0024253C"/>
    <w:rsid w:val="00257020"/>
    <w:rsid w:val="00260E25"/>
    <w:rsid w:val="002612A9"/>
    <w:rsid w:val="00292A8E"/>
    <w:rsid w:val="00292CAA"/>
    <w:rsid w:val="00293702"/>
    <w:rsid w:val="00294232"/>
    <w:rsid w:val="0029549D"/>
    <w:rsid w:val="002A04F2"/>
    <w:rsid w:val="002C066A"/>
    <w:rsid w:val="002C5897"/>
    <w:rsid w:val="002D39E5"/>
    <w:rsid w:val="002E59BF"/>
    <w:rsid w:val="002F31FA"/>
    <w:rsid w:val="002F7E0B"/>
    <w:rsid w:val="003036FB"/>
    <w:rsid w:val="00304026"/>
    <w:rsid w:val="003042FC"/>
    <w:rsid w:val="00305831"/>
    <w:rsid w:val="003065C9"/>
    <w:rsid w:val="0031608E"/>
    <w:rsid w:val="0032126F"/>
    <w:rsid w:val="00323DFA"/>
    <w:rsid w:val="00326EBC"/>
    <w:rsid w:val="0033517A"/>
    <w:rsid w:val="00340046"/>
    <w:rsid w:val="00342B7E"/>
    <w:rsid w:val="003455E9"/>
    <w:rsid w:val="00353697"/>
    <w:rsid w:val="00353B0B"/>
    <w:rsid w:val="00353F39"/>
    <w:rsid w:val="003609E9"/>
    <w:rsid w:val="00362502"/>
    <w:rsid w:val="00363F19"/>
    <w:rsid w:val="00373C77"/>
    <w:rsid w:val="00391C7F"/>
    <w:rsid w:val="00391CDF"/>
    <w:rsid w:val="0039275F"/>
    <w:rsid w:val="003A31D3"/>
    <w:rsid w:val="003A597C"/>
    <w:rsid w:val="003B0C54"/>
    <w:rsid w:val="003D368D"/>
    <w:rsid w:val="003F42B1"/>
    <w:rsid w:val="00403368"/>
    <w:rsid w:val="0041412F"/>
    <w:rsid w:val="00422724"/>
    <w:rsid w:val="00424912"/>
    <w:rsid w:val="00424B99"/>
    <w:rsid w:val="00432237"/>
    <w:rsid w:val="0043480F"/>
    <w:rsid w:val="00441343"/>
    <w:rsid w:val="0044345A"/>
    <w:rsid w:val="004437E2"/>
    <w:rsid w:val="004600C5"/>
    <w:rsid w:val="00461092"/>
    <w:rsid w:val="0046145F"/>
    <w:rsid w:val="00462B1D"/>
    <w:rsid w:val="00465A2B"/>
    <w:rsid w:val="00470D04"/>
    <w:rsid w:val="00476DF7"/>
    <w:rsid w:val="00480D2E"/>
    <w:rsid w:val="00482F99"/>
    <w:rsid w:val="00495895"/>
    <w:rsid w:val="00495BD0"/>
    <w:rsid w:val="004A24C0"/>
    <w:rsid w:val="004B6BDD"/>
    <w:rsid w:val="004B75F5"/>
    <w:rsid w:val="004B77CE"/>
    <w:rsid w:val="004C0FAA"/>
    <w:rsid w:val="004D164A"/>
    <w:rsid w:val="004D4C64"/>
    <w:rsid w:val="004E54E6"/>
    <w:rsid w:val="004F27C7"/>
    <w:rsid w:val="004F2ACA"/>
    <w:rsid w:val="00505788"/>
    <w:rsid w:val="00513BE2"/>
    <w:rsid w:val="00514BBB"/>
    <w:rsid w:val="00516DB6"/>
    <w:rsid w:val="00517051"/>
    <w:rsid w:val="00524277"/>
    <w:rsid w:val="00532993"/>
    <w:rsid w:val="00544F06"/>
    <w:rsid w:val="005537E0"/>
    <w:rsid w:val="005553AB"/>
    <w:rsid w:val="0055574B"/>
    <w:rsid w:val="0056434F"/>
    <w:rsid w:val="00565BF5"/>
    <w:rsid w:val="005668E6"/>
    <w:rsid w:val="00575BDC"/>
    <w:rsid w:val="005813D5"/>
    <w:rsid w:val="00582090"/>
    <w:rsid w:val="0058614C"/>
    <w:rsid w:val="00595A5C"/>
    <w:rsid w:val="00596771"/>
    <w:rsid w:val="005B4F88"/>
    <w:rsid w:val="005B5953"/>
    <w:rsid w:val="005B77F7"/>
    <w:rsid w:val="005C17AA"/>
    <w:rsid w:val="005D3279"/>
    <w:rsid w:val="005D3C04"/>
    <w:rsid w:val="005E7799"/>
    <w:rsid w:val="005F1695"/>
    <w:rsid w:val="005F4007"/>
    <w:rsid w:val="00612B93"/>
    <w:rsid w:val="0062180D"/>
    <w:rsid w:val="00621FCC"/>
    <w:rsid w:val="006351CD"/>
    <w:rsid w:val="006428F2"/>
    <w:rsid w:val="00644370"/>
    <w:rsid w:val="00646014"/>
    <w:rsid w:val="00654D8F"/>
    <w:rsid w:val="00656213"/>
    <w:rsid w:val="0066410D"/>
    <w:rsid w:val="006736F7"/>
    <w:rsid w:val="006754B7"/>
    <w:rsid w:val="006768B9"/>
    <w:rsid w:val="00677486"/>
    <w:rsid w:val="00690D6B"/>
    <w:rsid w:val="006921B4"/>
    <w:rsid w:val="00692EB6"/>
    <w:rsid w:val="00695EC3"/>
    <w:rsid w:val="006A242F"/>
    <w:rsid w:val="006A54AD"/>
    <w:rsid w:val="006A687E"/>
    <w:rsid w:val="006C2A7C"/>
    <w:rsid w:val="006C4D07"/>
    <w:rsid w:val="006C57C8"/>
    <w:rsid w:val="006C5B20"/>
    <w:rsid w:val="006D00CD"/>
    <w:rsid w:val="006E2AFC"/>
    <w:rsid w:val="006E68C7"/>
    <w:rsid w:val="006F4E1B"/>
    <w:rsid w:val="00701F41"/>
    <w:rsid w:val="00707D47"/>
    <w:rsid w:val="007105F4"/>
    <w:rsid w:val="00710A03"/>
    <w:rsid w:val="00711886"/>
    <w:rsid w:val="00721046"/>
    <w:rsid w:val="00721DEB"/>
    <w:rsid w:val="00727398"/>
    <w:rsid w:val="007310D2"/>
    <w:rsid w:val="00734E5B"/>
    <w:rsid w:val="007404A7"/>
    <w:rsid w:val="00742A4F"/>
    <w:rsid w:val="00742CC8"/>
    <w:rsid w:val="0075074E"/>
    <w:rsid w:val="00750CCF"/>
    <w:rsid w:val="00751122"/>
    <w:rsid w:val="0075166D"/>
    <w:rsid w:val="00755D41"/>
    <w:rsid w:val="00755FAB"/>
    <w:rsid w:val="00760040"/>
    <w:rsid w:val="00763DB3"/>
    <w:rsid w:val="007640F0"/>
    <w:rsid w:val="00766578"/>
    <w:rsid w:val="00766AB3"/>
    <w:rsid w:val="007727E9"/>
    <w:rsid w:val="007728F8"/>
    <w:rsid w:val="0077477D"/>
    <w:rsid w:val="00777669"/>
    <w:rsid w:val="0079152E"/>
    <w:rsid w:val="0079782F"/>
    <w:rsid w:val="007A54EF"/>
    <w:rsid w:val="007B0991"/>
    <w:rsid w:val="007B2706"/>
    <w:rsid w:val="007B5753"/>
    <w:rsid w:val="007B61B1"/>
    <w:rsid w:val="007B6A67"/>
    <w:rsid w:val="007D00E6"/>
    <w:rsid w:val="007D020C"/>
    <w:rsid w:val="007E0194"/>
    <w:rsid w:val="007E2E8E"/>
    <w:rsid w:val="007E58D0"/>
    <w:rsid w:val="007F5233"/>
    <w:rsid w:val="008003F0"/>
    <w:rsid w:val="0080397E"/>
    <w:rsid w:val="00804870"/>
    <w:rsid w:val="00810C25"/>
    <w:rsid w:val="00811931"/>
    <w:rsid w:val="00820009"/>
    <w:rsid w:val="008200B1"/>
    <w:rsid w:val="00823710"/>
    <w:rsid w:val="0082606A"/>
    <w:rsid w:val="00834BC7"/>
    <w:rsid w:val="00842BB0"/>
    <w:rsid w:val="00853AC6"/>
    <w:rsid w:val="00855F77"/>
    <w:rsid w:val="008612CF"/>
    <w:rsid w:val="00871B28"/>
    <w:rsid w:val="00871FF2"/>
    <w:rsid w:val="00874104"/>
    <w:rsid w:val="00880563"/>
    <w:rsid w:val="00892EE5"/>
    <w:rsid w:val="00895147"/>
    <w:rsid w:val="0089531C"/>
    <w:rsid w:val="0089713D"/>
    <w:rsid w:val="00897A1D"/>
    <w:rsid w:val="008A19BB"/>
    <w:rsid w:val="008A2CB8"/>
    <w:rsid w:val="008B202B"/>
    <w:rsid w:val="008B328B"/>
    <w:rsid w:val="008B3D1A"/>
    <w:rsid w:val="008B617A"/>
    <w:rsid w:val="008C2F4A"/>
    <w:rsid w:val="008D1EEE"/>
    <w:rsid w:val="008D2000"/>
    <w:rsid w:val="008D59D5"/>
    <w:rsid w:val="008E3E1D"/>
    <w:rsid w:val="008E48ED"/>
    <w:rsid w:val="008F42DA"/>
    <w:rsid w:val="008F58CE"/>
    <w:rsid w:val="008F5A1A"/>
    <w:rsid w:val="0092239C"/>
    <w:rsid w:val="00931CF3"/>
    <w:rsid w:val="00932CBB"/>
    <w:rsid w:val="00934332"/>
    <w:rsid w:val="00935C8C"/>
    <w:rsid w:val="00937B0A"/>
    <w:rsid w:val="00940DD2"/>
    <w:rsid w:val="00942009"/>
    <w:rsid w:val="0094419C"/>
    <w:rsid w:val="009601F8"/>
    <w:rsid w:val="009624C1"/>
    <w:rsid w:val="00967778"/>
    <w:rsid w:val="00987798"/>
    <w:rsid w:val="0099045F"/>
    <w:rsid w:val="00992C7D"/>
    <w:rsid w:val="00995C2E"/>
    <w:rsid w:val="009A1247"/>
    <w:rsid w:val="009A4C3D"/>
    <w:rsid w:val="009C2041"/>
    <w:rsid w:val="009C43F1"/>
    <w:rsid w:val="009C4D09"/>
    <w:rsid w:val="009D1474"/>
    <w:rsid w:val="009D4196"/>
    <w:rsid w:val="009D4D40"/>
    <w:rsid w:val="009D5F83"/>
    <w:rsid w:val="009E16CB"/>
    <w:rsid w:val="00A031BE"/>
    <w:rsid w:val="00A03AAE"/>
    <w:rsid w:val="00A2420A"/>
    <w:rsid w:val="00A27B00"/>
    <w:rsid w:val="00A32455"/>
    <w:rsid w:val="00A33F2F"/>
    <w:rsid w:val="00A34031"/>
    <w:rsid w:val="00A45809"/>
    <w:rsid w:val="00A475DD"/>
    <w:rsid w:val="00A535B9"/>
    <w:rsid w:val="00A54124"/>
    <w:rsid w:val="00A55121"/>
    <w:rsid w:val="00A575D8"/>
    <w:rsid w:val="00A577C3"/>
    <w:rsid w:val="00A6404C"/>
    <w:rsid w:val="00A70ED8"/>
    <w:rsid w:val="00A73717"/>
    <w:rsid w:val="00A7426B"/>
    <w:rsid w:val="00A76A00"/>
    <w:rsid w:val="00A902E4"/>
    <w:rsid w:val="00A92333"/>
    <w:rsid w:val="00A929BD"/>
    <w:rsid w:val="00A97DA9"/>
    <w:rsid w:val="00AA1C89"/>
    <w:rsid w:val="00AA5795"/>
    <w:rsid w:val="00AB0966"/>
    <w:rsid w:val="00AD0E58"/>
    <w:rsid w:val="00AD2E80"/>
    <w:rsid w:val="00AD7121"/>
    <w:rsid w:val="00AD7138"/>
    <w:rsid w:val="00AD730A"/>
    <w:rsid w:val="00AE26FA"/>
    <w:rsid w:val="00AE5DDF"/>
    <w:rsid w:val="00B01D92"/>
    <w:rsid w:val="00B047A3"/>
    <w:rsid w:val="00B059B8"/>
    <w:rsid w:val="00B1218F"/>
    <w:rsid w:val="00B1663E"/>
    <w:rsid w:val="00B21D2E"/>
    <w:rsid w:val="00B22A42"/>
    <w:rsid w:val="00B265B8"/>
    <w:rsid w:val="00B2683D"/>
    <w:rsid w:val="00B26DF9"/>
    <w:rsid w:val="00B35EF0"/>
    <w:rsid w:val="00B36784"/>
    <w:rsid w:val="00B55EE8"/>
    <w:rsid w:val="00B562FA"/>
    <w:rsid w:val="00B603AC"/>
    <w:rsid w:val="00B60DD1"/>
    <w:rsid w:val="00B65658"/>
    <w:rsid w:val="00B70565"/>
    <w:rsid w:val="00B814F4"/>
    <w:rsid w:val="00B83C97"/>
    <w:rsid w:val="00B8527E"/>
    <w:rsid w:val="00B929C8"/>
    <w:rsid w:val="00B953E0"/>
    <w:rsid w:val="00BA56C2"/>
    <w:rsid w:val="00BB60AE"/>
    <w:rsid w:val="00BB7167"/>
    <w:rsid w:val="00BC339D"/>
    <w:rsid w:val="00BD424D"/>
    <w:rsid w:val="00BE41D9"/>
    <w:rsid w:val="00BF18C5"/>
    <w:rsid w:val="00C03B23"/>
    <w:rsid w:val="00C205B2"/>
    <w:rsid w:val="00C21F20"/>
    <w:rsid w:val="00C34EC7"/>
    <w:rsid w:val="00C378D2"/>
    <w:rsid w:val="00C42A0D"/>
    <w:rsid w:val="00C43DC7"/>
    <w:rsid w:val="00C576D7"/>
    <w:rsid w:val="00C63327"/>
    <w:rsid w:val="00C6383E"/>
    <w:rsid w:val="00C6764F"/>
    <w:rsid w:val="00C757B5"/>
    <w:rsid w:val="00C82D54"/>
    <w:rsid w:val="00C94001"/>
    <w:rsid w:val="00CA5086"/>
    <w:rsid w:val="00CB340A"/>
    <w:rsid w:val="00CB3B3F"/>
    <w:rsid w:val="00CC4E6F"/>
    <w:rsid w:val="00CC7770"/>
    <w:rsid w:val="00CD5FD7"/>
    <w:rsid w:val="00CE1787"/>
    <w:rsid w:val="00CE199F"/>
    <w:rsid w:val="00CF44AC"/>
    <w:rsid w:val="00CF6953"/>
    <w:rsid w:val="00CF699B"/>
    <w:rsid w:val="00D003C1"/>
    <w:rsid w:val="00D07853"/>
    <w:rsid w:val="00D13464"/>
    <w:rsid w:val="00D20DF1"/>
    <w:rsid w:val="00D24366"/>
    <w:rsid w:val="00D24AF2"/>
    <w:rsid w:val="00D333CC"/>
    <w:rsid w:val="00D33FF9"/>
    <w:rsid w:val="00D4554C"/>
    <w:rsid w:val="00D466F2"/>
    <w:rsid w:val="00D5033E"/>
    <w:rsid w:val="00D52C3A"/>
    <w:rsid w:val="00D53EF3"/>
    <w:rsid w:val="00D616C3"/>
    <w:rsid w:val="00D645B4"/>
    <w:rsid w:val="00D86F90"/>
    <w:rsid w:val="00D87ACB"/>
    <w:rsid w:val="00D939E2"/>
    <w:rsid w:val="00D9519C"/>
    <w:rsid w:val="00DA043B"/>
    <w:rsid w:val="00DA5284"/>
    <w:rsid w:val="00DB27C7"/>
    <w:rsid w:val="00DB60FF"/>
    <w:rsid w:val="00DB6E76"/>
    <w:rsid w:val="00DC52CE"/>
    <w:rsid w:val="00DD11C6"/>
    <w:rsid w:val="00DD1EE7"/>
    <w:rsid w:val="00DE7307"/>
    <w:rsid w:val="00DF382D"/>
    <w:rsid w:val="00DF6581"/>
    <w:rsid w:val="00E02D69"/>
    <w:rsid w:val="00E051F5"/>
    <w:rsid w:val="00E10E73"/>
    <w:rsid w:val="00E12B02"/>
    <w:rsid w:val="00E241A7"/>
    <w:rsid w:val="00E2606B"/>
    <w:rsid w:val="00E3391B"/>
    <w:rsid w:val="00E42288"/>
    <w:rsid w:val="00E432A0"/>
    <w:rsid w:val="00E437AC"/>
    <w:rsid w:val="00E473F7"/>
    <w:rsid w:val="00E47822"/>
    <w:rsid w:val="00E51908"/>
    <w:rsid w:val="00E55722"/>
    <w:rsid w:val="00E71780"/>
    <w:rsid w:val="00E80020"/>
    <w:rsid w:val="00E80904"/>
    <w:rsid w:val="00EA38AE"/>
    <w:rsid w:val="00EB11AC"/>
    <w:rsid w:val="00EB39FC"/>
    <w:rsid w:val="00EB66D5"/>
    <w:rsid w:val="00EB7D40"/>
    <w:rsid w:val="00EC0B3B"/>
    <w:rsid w:val="00ED557D"/>
    <w:rsid w:val="00EE0028"/>
    <w:rsid w:val="00EE391B"/>
    <w:rsid w:val="00EF0D2E"/>
    <w:rsid w:val="00EF2BA5"/>
    <w:rsid w:val="00EF3F14"/>
    <w:rsid w:val="00EF4044"/>
    <w:rsid w:val="00EF4256"/>
    <w:rsid w:val="00EF5BCD"/>
    <w:rsid w:val="00EF6ED0"/>
    <w:rsid w:val="00EF7EDE"/>
    <w:rsid w:val="00F0051E"/>
    <w:rsid w:val="00F128E8"/>
    <w:rsid w:val="00F1416A"/>
    <w:rsid w:val="00F17658"/>
    <w:rsid w:val="00F17C1A"/>
    <w:rsid w:val="00F3073F"/>
    <w:rsid w:val="00F455F0"/>
    <w:rsid w:val="00F466A7"/>
    <w:rsid w:val="00F5002A"/>
    <w:rsid w:val="00F51E34"/>
    <w:rsid w:val="00F52DEB"/>
    <w:rsid w:val="00F554CF"/>
    <w:rsid w:val="00F72717"/>
    <w:rsid w:val="00F772AB"/>
    <w:rsid w:val="00F82F14"/>
    <w:rsid w:val="00F8530F"/>
    <w:rsid w:val="00F86072"/>
    <w:rsid w:val="00F86862"/>
    <w:rsid w:val="00F90B2F"/>
    <w:rsid w:val="00F9462B"/>
    <w:rsid w:val="00F949D4"/>
    <w:rsid w:val="00FA2020"/>
    <w:rsid w:val="00FA6A62"/>
    <w:rsid w:val="00FA790E"/>
    <w:rsid w:val="00FB3E01"/>
    <w:rsid w:val="00FB535C"/>
    <w:rsid w:val="00FB6E65"/>
    <w:rsid w:val="00FC440D"/>
    <w:rsid w:val="00FD3BBE"/>
    <w:rsid w:val="00FD5974"/>
    <w:rsid w:val="00FD7B37"/>
    <w:rsid w:val="00FE2124"/>
    <w:rsid w:val="00FE7FC6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019A"/>
  <w15:docId w15:val="{CC282DD6-85F9-4381-A235-684413D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FB"/>
  </w:style>
  <w:style w:type="paragraph" w:styleId="Heading1">
    <w:name w:val="heading 1"/>
    <w:basedOn w:val="Normal"/>
    <w:next w:val="Normal"/>
    <w:link w:val="Heading1Char"/>
    <w:qFormat/>
    <w:rsid w:val="00880563"/>
    <w:pPr>
      <w:keepNext/>
      <w:spacing w:after="0" w:line="240" w:lineRule="auto"/>
      <w:jc w:val="right"/>
      <w:outlineLvl w:val="0"/>
    </w:pPr>
    <w:rPr>
      <w:rFonts w:ascii="Arial Armenian" w:eastAsia="Times New Roman" w:hAnsi="Arial Armenian" w:cs="Times New Roman"/>
      <w:b/>
      <w:bCs/>
      <w:sz w:val="24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88056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573D2"/>
    <w:pPr>
      <w:spacing w:after="0" w:line="240" w:lineRule="auto"/>
    </w:pPr>
    <w:rPr>
      <w:rFonts w:ascii="Nork New" w:eastAsia="Times New Roman" w:hAnsi="Nork Ne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573D2"/>
    <w:rPr>
      <w:rFonts w:ascii="Nork New" w:eastAsia="Times New Roman" w:hAnsi="Nork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61F7C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61F7C"/>
  </w:style>
  <w:style w:type="character" w:customStyle="1" w:styleId="Heading1Char">
    <w:name w:val="Heading 1 Char"/>
    <w:basedOn w:val="DefaultParagraphFont"/>
    <w:link w:val="Heading1"/>
    <w:rsid w:val="00880563"/>
    <w:rPr>
      <w:rFonts w:ascii="Arial Armenian" w:eastAsia="Times New Roman" w:hAnsi="Arial Armeni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880563"/>
    <w:rPr>
      <w:rFonts w:ascii="Arial Armenian" w:eastAsia="Times New Roman" w:hAnsi="Arial Armenian" w:cs="Times New Roman"/>
      <w:b/>
      <w:sz w:val="24"/>
      <w:szCs w:val="20"/>
    </w:rPr>
  </w:style>
  <w:style w:type="paragraph" w:styleId="Footer">
    <w:name w:val="footer"/>
    <w:basedOn w:val="Normal"/>
    <w:link w:val="FooterChar"/>
    <w:unhideWhenUsed/>
    <w:rsid w:val="00880563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80563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4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https://mul2.gov.am/tasks/63402/oneclick/1naxagi.docx?token=71fa415e9e5a2efd883f576be3eede37</cp:keywords>
  <cp:lastModifiedBy>Mariana Shakaryan</cp:lastModifiedBy>
  <cp:revision>3</cp:revision>
  <dcterms:created xsi:type="dcterms:W3CDTF">2019-05-14T11:28:00Z</dcterms:created>
  <dcterms:modified xsi:type="dcterms:W3CDTF">2019-05-14T11:29:00Z</dcterms:modified>
</cp:coreProperties>
</file>