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2869D0" w14:textId="77777777" w:rsidR="00A55920" w:rsidRDefault="00A55920" w:rsidP="006939AD">
      <w:pPr>
        <w:tabs>
          <w:tab w:val="left" w:pos="2835"/>
        </w:tabs>
        <w:spacing w:line="360" w:lineRule="auto"/>
        <w:ind w:firstLine="720"/>
        <w:jc w:val="right"/>
        <w:rPr>
          <w:rFonts w:ascii="GHEA Grapalat" w:hAnsi="GHEA Grapalat"/>
          <w:b/>
          <w:u w:val="single"/>
          <w:lang w:val="hy-AM"/>
        </w:rPr>
      </w:pPr>
      <w:r>
        <w:rPr>
          <w:rFonts w:ascii="GHEA Grapalat" w:hAnsi="GHEA Grapalat"/>
          <w:b/>
          <w:u w:val="single"/>
          <w:lang w:val="hy-AM"/>
        </w:rPr>
        <w:t>ՆԱԽԱԳԻԾ</w:t>
      </w:r>
    </w:p>
    <w:p w14:paraId="3D701C3E" w14:textId="77777777" w:rsidR="00A55920" w:rsidRDefault="00A55920" w:rsidP="006939AD">
      <w:pPr>
        <w:tabs>
          <w:tab w:val="left" w:pos="2835"/>
        </w:tabs>
        <w:spacing w:line="360" w:lineRule="auto"/>
        <w:ind w:firstLine="720"/>
        <w:jc w:val="right"/>
        <w:rPr>
          <w:rFonts w:ascii="GHEA Grapalat" w:hAnsi="GHEA Grapalat"/>
          <w:b/>
          <w:u w:val="single"/>
          <w:lang w:val="hy-AM"/>
        </w:rPr>
      </w:pPr>
    </w:p>
    <w:p w14:paraId="698ED246" w14:textId="77777777" w:rsidR="00CE0294" w:rsidRPr="00BD0089" w:rsidRDefault="00CE0294" w:rsidP="00CE0294">
      <w:pPr>
        <w:spacing w:line="276" w:lineRule="auto"/>
        <w:jc w:val="center"/>
        <w:rPr>
          <w:rFonts w:ascii="GHEA Grapalat" w:hAnsi="GHEA Grapalat"/>
          <w:b/>
          <w:lang w:val="hy-AM"/>
        </w:rPr>
      </w:pPr>
      <w:r w:rsidRPr="00BD0089">
        <w:rPr>
          <w:rFonts w:ascii="GHEA Grapalat" w:hAnsi="GHEA Grapalat"/>
          <w:b/>
          <w:lang w:val="hy-AM"/>
        </w:rPr>
        <w:t>ՀԱՅԱՍՏԱՆԻ ՀԱՆՐԱՊԵՏՈՒԹՅԱՆ ԿԱՌԱՎԱՐՈՒԹՅՈՒՆ</w:t>
      </w:r>
    </w:p>
    <w:p w14:paraId="2725BC18" w14:textId="77777777" w:rsidR="00CE0294" w:rsidRDefault="00CE0294" w:rsidP="00CE0294">
      <w:pPr>
        <w:spacing w:line="276" w:lineRule="auto"/>
        <w:jc w:val="center"/>
        <w:rPr>
          <w:rFonts w:ascii="GHEA Grapalat" w:hAnsi="GHEA Grapalat"/>
          <w:b/>
          <w:lang w:val="hy-AM"/>
        </w:rPr>
      </w:pPr>
    </w:p>
    <w:p w14:paraId="6DADB770" w14:textId="77777777" w:rsidR="00CE0294" w:rsidRDefault="00CE0294" w:rsidP="00CE0294">
      <w:pPr>
        <w:spacing w:line="276" w:lineRule="auto"/>
        <w:jc w:val="center"/>
        <w:rPr>
          <w:rFonts w:ascii="GHEA Grapalat" w:hAnsi="GHEA Grapalat"/>
          <w:b/>
          <w:lang w:val="hy-AM"/>
        </w:rPr>
      </w:pPr>
      <w:r w:rsidRPr="00BD0089">
        <w:rPr>
          <w:rFonts w:ascii="GHEA Grapalat" w:hAnsi="GHEA Grapalat"/>
          <w:b/>
          <w:lang w:val="hy-AM"/>
        </w:rPr>
        <w:t>ՈՐՈՇՈՒՄ</w:t>
      </w:r>
    </w:p>
    <w:p w14:paraId="3C6331E8" w14:textId="77777777" w:rsidR="00CE0294" w:rsidRDefault="00CE0294" w:rsidP="00CE0294">
      <w:pPr>
        <w:jc w:val="center"/>
        <w:rPr>
          <w:rFonts w:ascii="GHEA Grapalat" w:hAnsi="GHEA Grapalat"/>
          <w:b/>
          <w:lang w:val="hy-AM"/>
        </w:rPr>
      </w:pPr>
    </w:p>
    <w:p w14:paraId="447E729D" w14:textId="7FF2FAD9" w:rsidR="00CE0294" w:rsidRDefault="00CE0294" w:rsidP="00CE0294">
      <w:pPr>
        <w:jc w:val="center"/>
        <w:rPr>
          <w:rFonts w:ascii="GHEA Grapalat" w:hAnsi="GHEA Grapalat"/>
          <w:b/>
          <w:lang w:val="hy-AM"/>
        </w:rPr>
      </w:pPr>
      <w:r>
        <w:rPr>
          <w:rFonts w:ascii="GHEA Grapalat" w:hAnsi="GHEA Grapalat"/>
          <w:b/>
          <w:lang w:val="hy-AM"/>
        </w:rPr>
        <w:t xml:space="preserve">______________2021թ․ </w:t>
      </w:r>
      <w:r w:rsidRPr="007075D4">
        <w:rPr>
          <w:rFonts w:ascii="GHEA Grapalat" w:hAnsi="GHEA Grapalat"/>
          <w:b/>
          <w:lang w:val="hy-AM"/>
        </w:rPr>
        <w:t>N_____</w:t>
      </w:r>
      <w:r w:rsidR="00144A47">
        <w:rPr>
          <w:rFonts w:ascii="GHEA Grapalat" w:hAnsi="GHEA Grapalat"/>
          <w:b/>
          <w:lang w:val="hy-AM"/>
        </w:rPr>
        <w:t>Լ</w:t>
      </w:r>
    </w:p>
    <w:p w14:paraId="3ACB1F4E" w14:textId="77777777" w:rsidR="004B7E0A" w:rsidRPr="00F25197" w:rsidRDefault="004B7E0A" w:rsidP="00CE0294">
      <w:pPr>
        <w:jc w:val="center"/>
        <w:rPr>
          <w:rFonts w:ascii="GHEA Grapalat" w:hAnsi="GHEA Grapalat"/>
          <w:b/>
          <w:lang w:val="hy-AM"/>
        </w:rPr>
      </w:pPr>
    </w:p>
    <w:p w14:paraId="41FFC900" w14:textId="77777777" w:rsidR="00CE0294" w:rsidRDefault="00CE0294" w:rsidP="00CE0294">
      <w:pPr>
        <w:jc w:val="center"/>
        <w:rPr>
          <w:rFonts w:ascii="GHEA Grapalat" w:hAnsi="GHEA Grapalat"/>
          <w:b/>
          <w:lang w:val="hy-AM"/>
        </w:rPr>
      </w:pPr>
    </w:p>
    <w:p w14:paraId="5AD75CE8" w14:textId="3516B0DF" w:rsidR="00CE0294" w:rsidRDefault="00516023" w:rsidP="00424C7F">
      <w:pPr>
        <w:jc w:val="center"/>
        <w:rPr>
          <w:rFonts w:ascii="Courier New" w:hAnsi="Courier New" w:cs="Courier New"/>
          <w:color w:val="000000"/>
          <w:lang w:val="hy-AM"/>
        </w:rPr>
      </w:pPr>
      <w:r w:rsidRPr="00516023">
        <w:rPr>
          <w:rFonts w:ascii="GHEA Grapalat" w:hAnsi="GHEA Grapalat"/>
          <w:b/>
          <w:color w:val="000000"/>
          <w:lang w:val="hy-AM"/>
        </w:rPr>
        <w:t xml:space="preserve">ԸՆՏԱՆԻՔՈՒՄ 3-ՐԴ </w:t>
      </w:r>
      <w:r w:rsidR="00127D15">
        <w:rPr>
          <w:rFonts w:ascii="GHEA Grapalat" w:hAnsi="GHEA Grapalat"/>
          <w:b/>
          <w:color w:val="000000"/>
          <w:lang w:val="hy-AM"/>
        </w:rPr>
        <w:t>ԵՎ</w:t>
      </w:r>
      <w:r w:rsidR="00127D15" w:rsidRPr="00516023">
        <w:rPr>
          <w:rFonts w:ascii="GHEA Grapalat" w:hAnsi="GHEA Grapalat"/>
          <w:b/>
          <w:color w:val="000000"/>
          <w:lang w:val="hy-AM"/>
        </w:rPr>
        <w:t xml:space="preserve"> </w:t>
      </w:r>
      <w:r w:rsidRPr="00516023">
        <w:rPr>
          <w:rFonts w:ascii="GHEA Grapalat" w:hAnsi="GHEA Grapalat"/>
          <w:b/>
          <w:color w:val="000000"/>
          <w:lang w:val="hy-AM"/>
        </w:rPr>
        <w:t xml:space="preserve">ՅՈՒՐԱՔԱՆՉՅՈՒՐ ՀԱՋՈՐԴ </w:t>
      </w:r>
      <w:r w:rsidR="00747BA2">
        <w:rPr>
          <w:rFonts w:ascii="GHEA Grapalat" w:hAnsi="GHEA Grapalat"/>
          <w:b/>
          <w:color w:val="000000"/>
          <w:lang w:val="hy-AM"/>
        </w:rPr>
        <w:t>ՆՈՐ ԾՆՎԱԾ</w:t>
      </w:r>
      <w:r w:rsidR="009B47CC">
        <w:rPr>
          <w:rFonts w:ascii="GHEA Grapalat" w:hAnsi="GHEA Grapalat"/>
          <w:b/>
          <w:color w:val="000000"/>
          <w:lang w:val="hy-AM"/>
        </w:rPr>
        <w:t xml:space="preserve"> </w:t>
      </w:r>
      <w:r w:rsidRPr="00516023">
        <w:rPr>
          <w:rFonts w:ascii="GHEA Grapalat" w:hAnsi="GHEA Grapalat"/>
          <w:b/>
          <w:color w:val="000000"/>
          <w:lang w:val="hy-AM"/>
        </w:rPr>
        <w:t>ԵՐԵԽԱՅԻ</w:t>
      </w:r>
      <w:r w:rsidR="00CB46E9">
        <w:rPr>
          <w:rFonts w:ascii="GHEA Grapalat" w:hAnsi="GHEA Grapalat"/>
          <w:b/>
          <w:color w:val="000000"/>
          <w:lang w:val="hy-AM"/>
        </w:rPr>
        <w:t xml:space="preserve"> ԾՆՆԴՅԱՆ ԿԱՊԱԿՑՈՒԹՅԱՄԲ </w:t>
      </w:r>
      <w:r w:rsidRPr="00516023">
        <w:rPr>
          <w:rFonts w:ascii="GHEA Grapalat" w:hAnsi="GHEA Grapalat"/>
          <w:b/>
          <w:color w:val="000000"/>
          <w:lang w:val="hy-AM"/>
        </w:rPr>
        <w:t>ԴՐԱՄԱԿԱՆ ԱՋԱԿՑՈՒԹՅՈՒՆ</w:t>
      </w:r>
      <w:r w:rsidRPr="00516023">
        <w:rPr>
          <w:rFonts w:ascii="GHEA Grapalat" w:hAnsi="GHEA Grapalat"/>
          <w:b/>
          <w:lang w:val="hy-AM"/>
        </w:rPr>
        <w:t xml:space="preserve"> </w:t>
      </w:r>
      <w:r w:rsidR="00DA6F5D">
        <w:rPr>
          <w:rFonts w:ascii="GHEA Grapalat" w:hAnsi="GHEA Grapalat"/>
          <w:b/>
          <w:lang w:val="hy-AM"/>
        </w:rPr>
        <w:t xml:space="preserve">ՆՇԱՆԱԿԵԼՈՒ ԵՎ ՎՃԱՐԵԼՈՒ </w:t>
      </w:r>
      <w:r w:rsidR="004D0CA9">
        <w:rPr>
          <w:rFonts w:ascii="GHEA Grapalat" w:hAnsi="GHEA Grapalat"/>
          <w:b/>
          <w:lang w:val="hy-AM"/>
        </w:rPr>
        <w:t xml:space="preserve">ԿԱՐԳԸ ՀԱՍՏԱՏԵԼՈՒ </w:t>
      </w:r>
      <w:r w:rsidR="00CE0294">
        <w:rPr>
          <w:rFonts w:ascii="GHEA Grapalat" w:hAnsi="GHEA Grapalat"/>
          <w:b/>
          <w:lang w:val="hy-AM"/>
        </w:rPr>
        <w:t>ՄԱՍԻՆ</w:t>
      </w:r>
    </w:p>
    <w:p w14:paraId="2D975D0D" w14:textId="78B1DF7B" w:rsidR="00A55920" w:rsidRDefault="00A55920" w:rsidP="006939AD">
      <w:pPr>
        <w:pStyle w:val="NormalWeb"/>
        <w:shd w:val="clear" w:color="auto" w:fill="FFFFFF"/>
        <w:spacing w:before="0" w:beforeAutospacing="0" w:after="0" w:afterAutospacing="0" w:line="360" w:lineRule="auto"/>
        <w:ind w:firstLine="375"/>
        <w:jc w:val="center"/>
        <w:rPr>
          <w:rFonts w:ascii="GHEA Grapalat" w:hAnsi="GHEA Grapalat"/>
          <w:color w:val="000000"/>
          <w:lang w:val="af-ZA"/>
        </w:rPr>
      </w:pPr>
      <w:r>
        <w:rPr>
          <w:rFonts w:ascii="Courier New" w:hAnsi="Courier New" w:cs="Courier New"/>
          <w:color w:val="000000"/>
          <w:lang w:val="af-ZA"/>
        </w:rPr>
        <w:t> </w:t>
      </w:r>
    </w:p>
    <w:p w14:paraId="23CAFC19" w14:textId="7A8F19E0" w:rsidR="00CE0294" w:rsidRPr="00CE0294" w:rsidRDefault="00CE0294" w:rsidP="00F442C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CE0294">
        <w:rPr>
          <w:rFonts w:ascii="GHEA Grapalat" w:hAnsi="GHEA Grapalat"/>
          <w:color w:val="000000"/>
          <w:lang w:val="hy-AM"/>
        </w:rPr>
        <w:t xml:space="preserve">Հիմք ընդունելով Հայաստանի Հանրապետության Սահմանադրության 146-րդ հոդվածի </w:t>
      </w:r>
      <w:r w:rsidR="006454AF">
        <w:rPr>
          <w:rFonts w:ascii="GHEA Grapalat" w:hAnsi="GHEA Grapalat"/>
          <w:color w:val="000000"/>
          <w:lang w:val="hy-AM"/>
        </w:rPr>
        <w:t>4</w:t>
      </w:r>
      <w:r w:rsidRPr="00CE0294">
        <w:rPr>
          <w:rFonts w:ascii="GHEA Grapalat" w:hAnsi="GHEA Grapalat"/>
          <w:color w:val="000000"/>
          <w:lang w:val="hy-AM"/>
        </w:rPr>
        <w:t>-րդ մասը</w:t>
      </w:r>
      <w:r w:rsidR="00144A47">
        <w:rPr>
          <w:rFonts w:ascii="GHEA Grapalat" w:hAnsi="GHEA Grapalat"/>
          <w:color w:val="000000"/>
          <w:lang w:val="hy-AM"/>
        </w:rPr>
        <w:t xml:space="preserve">, ինչպես նաև Կառավարության </w:t>
      </w:r>
      <w:r w:rsidR="00144A47" w:rsidRPr="00144A47">
        <w:rPr>
          <w:rFonts w:ascii="GHEA Grapalat" w:hAnsi="GHEA Grapalat"/>
          <w:color w:val="000000"/>
          <w:lang w:val="hy-AM"/>
        </w:rPr>
        <w:t>2021 թվականի օգոստոսի 18</w:t>
      </w:r>
      <w:r w:rsidR="00144A47">
        <w:rPr>
          <w:rFonts w:ascii="GHEA Grapalat" w:hAnsi="GHEA Grapalat"/>
          <w:color w:val="000000"/>
          <w:lang w:val="hy-AM"/>
        </w:rPr>
        <w:t>-ի</w:t>
      </w:r>
      <w:r w:rsidR="00144A47" w:rsidRPr="00144A47">
        <w:rPr>
          <w:rFonts w:ascii="GHEA Grapalat" w:hAnsi="GHEA Grapalat"/>
          <w:color w:val="000000"/>
          <w:lang w:val="hy-AM"/>
        </w:rPr>
        <w:t xml:space="preserve"> N 1363-Ա</w:t>
      </w:r>
      <w:r w:rsidR="00144A47">
        <w:rPr>
          <w:rFonts w:ascii="GHEA Grapalat" w:hAnsi="GHEA Grapalat"/>
          <w:color w:val="000000"/>
          <w:lang w:val="hy-AM"/>
        </w:rPr>
        <w:t xml:space="preserve"> որոշման </w:t>
      </w:r>
      <w:r w:rsidR="00A31591">
        <w:rPr>
          <w:rFonts w:ascii="GHEA Grapalat" w:hAnsi="GHEA Grapalat"/>
          <w:color w:val="000000"/>
          <w:lang w:val="hy-AM"/>
        </w:rPr>
        <w:t xml:space="preserve">Հավելվածի </w:t>
      </w:r>
      <w:r w:rsidR="00144A47">
        <w:rPr>
          <w:rFonts w:ascii="GHEA Grapalat" w:hAnsi="GHEA Grapalat"/>
          <w:color w:val="000000"/>
          <w:lang w:val="hy-AM"/>
        </w:rPr>
        <w:t>4.1-ին կետը</w:t>
      </w:r>
      <w:r w:rsidRPr="00CE0294">
        <w:rPr>
          <w:rFonts w:ascii="GHEA Grapalat" w:hAnsi="GHEA Grapalat"/>
          <w:color w:val="000000"/>
          <w:lang w:val="hy-AM"/>
        </w:rPr>
        <w:t>՝ Հայաստանի Հանրապետության կառավարությունը</w:t>
      </w:r>
      <w:r w:rsidRPr="00CE0294">
        <w:rPr>
          <w:rFonts w:ascii="Calibri" w:hAnsi="Calibri" w:cs="Calibri"/>
          <w:color w:val="000000"/>
          <w:lang w:val="hy-AM"/>
        </w:rPr>
        <w:t> </w:t>
      </w:r>
      <w:r w:rsidRPr="00CE0294">
        <w:rPr>
          <w:rFonts w:ascii="GHEA Grapalat" w:hAnsi="GHEA Grapalat"/>
          <w:color w:val="000000"/>
          <w:lang w:val="hy-AM"/>
        </w:rPr>
        <w:t>որոշում է.</w:t>
      </w:r>
      <w:bookmarkStart w:id="0" w:name="_GoBack"/>
      <w:bookmarkEnd w:id="0"/>
    </w:p>
    <w:p w14:paraId="1C0136D7" w14:textId="71D57FBF" w:rsidR="00DA6F5D" w:rsidRDefault="00850BB0" w:rsidP="00F442C1">
      <w:pPr>
        <w:pStyle w:val="NormalWeb"/>
        <w:numPr>
          <w:ilvl w:val="0"/>
          <w:numId w:val="21"/>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DA6F5D">
        <w:rPr>
          <w:rFonts w:ascii="GHEA Grapalat" w:hAnsi="GHEA Grapalat"/>
          <w:color w:val="000000"/>
          <w:lang w:val="hy-AM"/>
        </w:rPr>
        <w:t xml:space="preserve">Ժողովրդագրական իրավիճակի բարելավման նպատակով ընտանիքում </w:t>
      </w:r>
      <w:r w:rsidR="00DA6F5D">
        <w:rPr>
          <w:rFonts w:ascii="GHEA Grapalat" w:hAnsi="GHEA Grapalat"/>
          <w:color w:val="000000"/>
          <w:lang w:val="hy-AM"/>
        </w:rPr>
        <w:t>3-</w:t>
      </w:r>
      <w:r w:rsidR="00370198" w:rsidRPr="00DA6F5D">
        <w:rPr>
          <w:rFonts w:ascii="GHEA Grapalat" w:hAnsi="GHEA Grapalat"/>
          <w:color w:val="000000"/>
          <w:lang w:val="hy-AM"/>
        </w:rPr>
        <w:t>րդ և յուրաքանչյուր հաջորդ երեխայի ծն</w:t>
      </w:r>
      <w:r w:rsidR="000C5788">
        <w:rPr>
          <w:rFonts w:ascii="GHEA Grapalat" w:hAnsi="GHEA Grapalat"/>
          <w:color w:val="000000"/>
          <w:lang w:val="hy-AM"/>
        </w:rPr>
        <w:t xml:space="preserve">նդյան </w:t>
      </w:r>
      <w:r w:rsidR="00370198" w:rsidRPr="00DA6F5D">
        <w:rPr>
          <w:rFonts w:ascii="GHEA Grapalat" w:hAnsi="GHEA Grapalat"/>
          <w:color w:val="000000"/>
          <w:lang w:val="hy-AM"/>
        </w:rPr>
        <w:t xml:space="preserve">կապակցությամբ նշանակել </w:t>
      </w:r>
      <w:r w:rsidR="00700746">
        <w:rPr>
          <w:rFonts w:ascii="GHEA Grapalat" w:hAnsi="GHEA Grapalat"/>
          <w:color w:val="000000"/>
          <w:lang w:val="hy-AM"/>
        </w:rPr>
        <w:t>և վճարել</w:t>
      </w:r>
      <w:r w:rsidR="00700746" w:rsidRPr="00DA6F5D">
        <w:rPr>
          <w:rFonts w:ascii="GHEA Grapalat" w:hAnsi="GHEA Grapalat"/>
          <w:color w:val="000000"/>
          <w:lang w:val="hy-AM"/>
        </w:rPr>
        <w:t xml:space="preserve"> </w:t>
      </w:r>
      <w:r w:rsidR="00DA6F5D" w:rsidRPr="00DA6F5D">
        <w:rPr>
          <w:rFonts w:ascii="GHEA Grapalat" w:hAnsi="GHEA Grapalat"/>
          <w:color w:val="000000"/>
          <w:lang w:val="hy-AM"/>
        </w:rPr>
        <w:t xml:space="preserve">դրամական աջակցություն՝ ամսական </w:t>
      </w:r>
      <w:r w:rsidR="00370198" w:rsidRPr="00DA6F5D">
        <w:rPr>
          <w:rFonts w:ascii="GHEA Grapalat" w:hAnsi="GHEA Grapalat"/>
          <w:color w:val="000000"/>
          <w:lang w:val="hy-AM"/>
        </w:rPr>
        <w:t>50000 դրամ</w:t>
      </w:r>
      <w:r w:rsidR="00DA6F5D" w:rsidRPr="00DA6F5D">
        <w:rPr>
          <w:rFonts w:ascii="GHEA Grapalat" w:hAnsi="GHEA Grapalat"/>
          <w:color w:val="000000"/>
          <w:lang w:val="hy-AM"/>
        </w:rPr>
        <w:t>ի չափով, մինչև</w:t>
      </w:r>
      <w:r w:rsidR="00700746">
        <w:rPr>
          <w:rFonts w:ascii="GHEA Grapalat" w:hAnsi="GHEA Grapalat"/>
          <w:color w:val="000000"/>
          <w:lang w:val="hy-AM"/>
        </w:rPr>
        <w:t xml:space="preserve"> երեխայի </w:t>
      </w:r>
      <w:r w:rsidR="00176158">
        <w:rPr>
          <w:rFonts w:ascii="GHEA Grapalat" w:hAnsi="GHEA Grapalat"/>
          <w:color w:val="000000"/>
          <w:lang w:val="hy-AM"/>
        </w:rPr>
        <w:t>6</w:t>
      </w:r>
      <w:r w:rsidR="00700746">
        <w:rPr>
          <w:rFonts w:ascii="GHEA Grapalat" w:hAnsi="GHEA Grapalat"/>
          <w:color w:val="000000"/>
          <w:lang w:val="hy-AM"/>
        </w:rPr>
        <w:t xml:space="preserve"> տարեկանը լ</w:t>
      </w:r>
      <w:r w:rsidR="00DA6F5D" w:rsidRPr="00DA6F5D">
        <w:rPr>
          <w:rFonts w:ascii="GHEA Grapalat" w:hAnsi="GHEA Grapalat"/>
          <w:color w:val="000000"/>
          <w:lang w:val="hy-AM"/>
        </w:rPr>
        <w:t>ր</w:t>
      </w:r>
      <w:r w:rsidR="00700746">
        <w:rPr>
          <w:rFonts w:ascii="GHEA Grapalat" w:hAnsi="GHEA Grapalat"/>
          <w:color w:val="000000"/>
          <w:lang w:val="hy-AM"/>
        </w:rPr>
        <w:t>ա</w:t>
      </w:r>
      <w:r w:rsidR="00DA6F5D" w:rsidRPr="00DA6F5D">
        <w:rPr>
          <w:rFonts w:ascii="GHEA Grapalat" w:hAnsi="GHEA Grapalat"/>
          <w:color w:val="000000"/>
          <w:lang w:val="hy-AM"/>
        </w:rPr>
        <w:t>նալու ամիսը</w:t>
      </w:r>
      <w:r w:rsidR="008A173E" w:rsidRPr="008A173E">
        <w:rPr>
          <w:rFonts w:ascii="GHEA Grapalat" w:hAnsi="GHEA Grapalat"/>
          <w:color w:val="000000"/>
          <w:lang w:val="hy-AM"/>
        </w:rPr>
        <w:t>`</w:t>
      </w:r>
      <w:r w:rsidR="00DA6F5D" w:rsidRPr="00DA6F5D">
        <w:rPr>
          <w:rFonts w:ascii="GHEA Grapalat" w:hAnsi="GHEA Grapalat"/>
          <w:color w:val="000000"/>
          <w:lang w:val="hy-AM"/>
        </w:rPr>
        <w:t xml:space="preserve"> ներառյալ։</w:t>
      </w:r>
      <w:r w:rsidR="00370198" w:rsidRPr="00DA6F5D">
        <w:rPr>
          <w:rFonts w:ascii="GHEA Grapalat" w:hAnsi="GHEA Grapalat"/>
          <w:color w:val="000000"/>
          <w:lang w:val="hy-AM"/>
        </w:rPr>
        <w:t xml:space="preserve"> </w:t>
      </w:r>
    </w:p>
    <w:p w14:paraId="3D361137" w14:textId="2692AE23" w:rsidR="00CE0294" w:rsidRDefault="00CE0294" w:rsidP="00F442C1">
      <w:pPr>
        <w:pStyle w:val="NormalWeb"/>
        <w:numPr>
          <w:ilvl w:val="0"/>
          <w:numId w:val="21"/>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CE0294">
        <w:rPr>
          <w:rFonts w:ascii="GHEA Grapalat" w:hAnsi="GHEA Grapalat"/>
          <w:color w:val="000000"/>
          <w:lang w:val="hy-AM"/>
        </w:rPr>
        <w:t>Հաստատել</w:t>
      </w:r>
      <w:r w:rsidR="00747BA2">
        <w:rPr>
          <w:rFonts w:ascii="GHEA Grapalat" w:hAnsi="GHEA Grapalat"/>
          <w:color w:val="000000"/>
          <w:lang w:val="hy-AM"/>
        </w:rPr>
        <w:t>՝</w:t>
      </w:r>
      <w:r w:rsidRPr="00CE0294">
        <w:rPr>
          <w:rFonts w:ascii="GHEA Grapalat" w:hAnsi="GHEA Grapalat"/>
          <w:color w:val="000000"/>
          <w:lang w:val="hy-AM"/>
        </w:rPr>
        <w:t xml:space="preserve"> </w:t>
      </w:r>
      <w:r w:rsidR="00516023" w:rsidRPr="00DA6F5D">
        <w:rPr>
          <w:rFonts w:ascii="GHEA Grapalat" w:hAnsi="GHEA Grapalat"/>
          <w:color w:val="000000"/>
          <w:lang w:val="hy-AM"/>
        </w:rPr>
        <w:t xml:space="preserve">ընտանիքում </w:t>
      </w:r>
      <w:r w:rsidR="00516023">
        <w:rPr>
          <w:rFonts w:ascii="GHEA Grapalat" w:hAnsi="GHEA Grapalat"/>
          <w:color w:val="000000"/>
          <w:lang w:val="hy-AM"/>
        </w:rPr>
        <w:t>3-</w:t>
      </w:r>
      <w:r w:rsidR="00516023" w:rsidRPr="00DA6F5D">
        <w:rPr>
          <w:rFonts w:ascii="GHEA Grapalat" w:hAnsi="GHEA Grapalat"/>
          <w:color w:val="000000"/>
          <w:lang w:val="hy-AM"/>
        </w:rPr>
        <w:t xml:space="preserve">րդ և յուրաքանչյուր հաջորդ </w:t>
      </w:r>
      <w:r w:rsidR="009B47CC">
        <w:rPr>
          <w:rFonts w:ascii="GHEA Grapalat" w:hAnsi="GHEA Grapalat"/>
          <w:color w:val="000000"/>
          <w:lang w:val="hy-AM"/>
        </w:rPr>
        <w:t xml:space="preserve">նոր ծնված </w:t>
      </w:r>
      <w:r w:rsidR="00516023" w:rsidRPr="00DA6F5D">
        <w:rPr>
          <w:rFonts w:ascii="GHEA Grapalat" w:hAnsi="GHEA Grapalat"/>
          <w:color w:val="000000"/>
          <w:lang w:val="hy-AM"/>
        </w:rPr>
        <w:t>երեխայի</w:t>
      </w:r>
      <w:r w:rsidR="00901480">
        <w:rPr>
          <w:rFonts w:ascii="GHEA Grapalat" w:hAnsi="GHEA Grapalat"/>
          <w:color w:val="000000"/>
          <w:lang w:val="hy-AM"/>
        </w:rPr>
        <w:t xml:space="preserve"> </w:t>
      </w:r>
      <w:r w:rsidR="000C5788" w:rsidRPr="000C5788">
        <w:rPr>
          <w:rFonts w:ascii="GHEA Grapalat" w:hAnsi="GHEA Grapalat"/>
          <w:color w:val="000000"/>
          <w:lang w:val="hy-AM"/>
        </w:rPr>
        <w:t xml:space="preserve">ծննդյան կապակցությամբ </w:t>
      </w:r>
      <w:r w:rsidR="00516023" w:rsidRPr="00DA6F5D">
        <w:rPr>
          <w:rFonts w:ascii="GHEA Grapalat" w:hAnsi="GHEA Grapalat"/>
          <w:color w:val="000000"/>
          <w:lang w:val="hy-AM"/>
        </w:rPr>
        <w:t>դրամական աջակցություն</w:t>
      </w:r>
      <w:r w:rsidR="00516023">
        <w:rPr>
          <w:rFonts w:ascii="GHEA Grapalat" w:hAnsi="GHEA Grapalat"/>
          <w:color w:val="000000"/>
          <w:lang w:val="hy-AM"/>
        </w:rPr>
        <w:t xml:space="preserve"> նշանակելու և վճարելու </w:t>
      </w:r>
      <w:r w:rsidR="004E768B" w:rsidRPr="00DA6F5D">
        <w:rPr>
          <w:rFonts w:ascii="GHEA Grapalat" w:hAnsi="GHEA Grapalat"/>
          <w:color w:val="000000"/>
          <w:lang w:val="hy-AM"/>
        </w:rPr>
        <w:t>կարգը</w:t>
      </w:r>
      <w:r w:rsidRPr="00CE0294">
        <w:rPr>
          <w:rFonts w:ascii="GHEA Grapalat" w:hAnsi="GHEA Grapalat"/>
          <w:color w:val="000000"/>
          <w:lang w:val="hy-AM"/>
        </w:rPr>
        <w:t>՝ համաձայն հավելվածի։</w:t>
      </w:r>
    </w:p>
    <w:p w14:paraId="31936A5B" w14:textId="77777777" w:rsidR="00944FC0" w:rsidRDefault="00C56737" w:rsidP="00F442C1">
      <w:pPr>
        <w:pStyle w:val="NormalWeb"/>
        <w:numPr>
          <w:ilvl w:val="0"/>
          <w:numId w:val="21"/>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CE0294">
        <w:rPr>
          <w:rFonts w:ascii="GHEA Grapalat" w:hAnsi="GHEA Grapalat"/>
          <w:color w:val="000000"/>
          <w:lang w:val="hy-AM"/>
        </w:rPr>
        <w:t xml:space="preserve">Հայաստանի Հանրապետության աշխատանքի և սոցիալական հարցերի նախարարին՝ </w:t>
      </w:r>
    </w:p>
    <w:p w14:paraId="369F6E30" w14:textId="7DF6F6AE" w:rsidR="00944FC0" w:rsidRPr="00944FC0" w:rsidRDefault="00F03249" w:rsidP="00944FC0">
      <w:pPr>
        <w:pStyle w:val="NormalWeb"/>
        <w:numPr>
          <w:ilvl w:val="0"/>
          <w:numId w:val="35"/>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սույն</w:t>
      </w:r>
      <w:r w:rsidR="00901480">
        <w:rPr>
          <w:rFonts w:ascii="GHEA Grapalat" w:hAnsi="GHEA Grapalat"/>
          <w:color w:val="000000"/>
          <w:lang w:val="hy-AM"/>
        </w:rPr>
        <w:t xml:space="preserve"> </w:t>
      </w:r>
      <w:r>
        <w:rPr>
          <w:rFonts w:ascii="GHEA Grapalat" w:hAnsi="GHEA Grapalat"/>
          <w:color w:val="000000"/>
          <w:lang w:val="hy-AM"/>
        </w:rPr>
        <w:t xml:space="preserve">որոշումն ուժի մեջ մտնելուց հետո՝ մեկ ամսվա ընթացքում </w:t>
      </w:r>
      <w:r w:rsidR="00C56737">
        <w:rPr>
          <w:rFonts w:ascii="GHEA Grapalat" w:hAnsi="GHEA Grapalat"/>
          <w:color w:val="000000"/>
          <w:lang w:val="hy-AM"/>
        </w:rPr>
        <w:t xml:space="preserve">ապահովել </w:t>
      </w:r>
      <w:r w:rsidR="00C56737" w:rsidRPr="00DA6F5D">
        <w:rPr>
          <w:rFonts w:ascii="GHEA Grapalat" w:hAnsi="GHEA Grapalat"/>
          <w:color w:val="000000"/>
          <w:lang w:val="hy-AM"/>
        </w:rPr>
        <w:t xml:space="preserve">ընտանիքում </w:t>
      </w:r>
      <w:r w:rsidR="00C56737">
        <w:rPr>
          <w:rFonts w:ascii="GHEA Grapalat" w:hAnsi="GHEA Grapalat"/>
          <w:color w:val="000000"/>
          <w:lang w:val="hy-AM"/>
        </w:rPr>
        <w:t>3-</w:t>
      </w:r>
      <w:r w:rsidR="00C56737" w:rsidRPr="00DA6F5D">
        <w:rPr>
          <w:rFonts w:ascii="GHEA Grapalat" w:hAnsi="GHEA Grapalat"/>
          <w:color w:val="000000"/>
          <w:lang w:val="hy-AM"/>
        </w:rPr>
        <w:t xml:space="preserve">րդ և յուրաքանչյուր հաջորդ երեխայի </w:t>
      </w:r>
      <w:r w:rsidR="00944FC0" w:rsidRPr="00DA6F5D">
        <w:rPr>
          <w:rFonts w:ascii="GHEA Grapalat" w:hAnsi="GHEA Grapalat"/>
          <w:color w:val="000000"/>
          <w:lang w:val="hy-AM"/>
        </w:rPr>
        <w:t>ծն</w:t>
      </w:r>
      <w:r w:rsidR="00944FC0">
        <w:rPr>
          <w:rFonts w:ascii="GHEA Grapalat" w:hAnsi="GHEA Grapalat"/>
          <w:color w:val="000000"/>
          <w:lang w:val="hy-AM"/>
        </w:rPr>
        <w:t xml:space="preserve">նդյան </w:t>
      </w:r>
      <w:r w:rsidR="00C56737" w:rsidRPr="00DA6F5D">
        <w:rPr>
          <w:rFonts w:ascii="GHEA Grapalat" w:hAnsi="GHEA Grapalat"/>
          <w:color w:val="000000"/>
          <w:lang w:val="hy-AM"/>
        </w:rPr>
        <w:t xml:space="preserve">կապակցությամբ </w:t>
      </w:r>
      <w:r w:rsidR="00C56737">
        <w:rPr>
          <w:rFonts w:ascii="GHEA Grapalat" w:hAnsi="GHEA Grapalat"/>
          <w:color w:val="000000"/>
          <w:lang w:val="hy-AM"/>
        </w:rPr>
        <w:t xml:space="preserve">որոշման համաձայն </w:t>
      </w:r>
      <w:r w:rsidR="00424C7F">
        <w:rPr>
          <w:rFonts w:ascii="GHEA Grapalat" w:hAnsi="GHEA Grapalat"/>
          <w:color w:val="000000"/>
          <w:lang w:val="hy-AM"/>
        </w:rPr>
        <w:t>դրամական աջակցությա</w:t>
      </w:r>
      <w:r w:rsidR="00C56737" w:rsidRPr="00DA6F5D">
        <w:rPr>
          <w:rFonts w:ascii="GHEA Grapalat" w:hAnsi="GHEA Grapalat"/>
          <w:color w:val="000000"/>
          <w:lang w:val="hy-AM"/>
        </w:rPr>
        <w:t>ն</w:t>
      </w:r>
      <w:r w:rsidR="00C56737">
        <w:rPr>
          <w:rFonts w:ascii="GHEA Grapalat" w:hAnsi="GHEA Grapalat"/>
          <w:color w:val="000000"/>
          <w:lang w:val="hy-AM"/>
        </w:rPr>
        <w:t xml:space="preserve"> նշանակումն և վճարում</w:t>
      </w:r>
      <w:r w:rsidR="00BE775F">
        <w:rPr>
          <w:rFonts w:ascii="GHEA Grapalat" w:hAnsi="GHEA Grapalat"/>
          <w:color w:val="000000"/>
          <w:lang w:val="hy-AM"/>
        </w:rPr>
        <w:t>ը</w:t>
      </w:r>
      <w:r w:rsidR="00C56737">
        <w:rPr>
          <w:rFonts w:ascii="GHEA Grapalat" w:hAnsi="GHEA Grapalat"/>
          <w:color w:val="000000"/>
          <w:lang w:val="hy-AM"/>
        </w:rPr>
        <w:t xml:space="preserve"> </w:t>
      </w:r>
      <w:r w:rsidR="00424C7F" w:rsidRPr="00424C7F">
        <w:rPr>
          <w:rFonts w:ascii="GHEA Grapalat" w:hAnsi="GHEA Grapalat"/>
          <w:color w:val="000000"/>
          <w:lang w:val="hy-AM"/>
        </w:rPr>
        <w:t>կատարելու համա</w:t>
      </w:r>
      <w:r w:rsidR="00424C7F">
        <w:rPr>
          <w:rFonts w:ascii="GHEA Grapalat" w:hAnsi="GHEA Grapalat"/>
          <w:color w:val="000000"/>
          <w:lang w:val="hy-AM"/>
        </w:rPr>
        <w:t>ր անհրաժեշտ ծրագրային ապահովման մշակումն ու ներդրումը</w:t>
      </w:r>
      <w:r w:rsidR="00944FC0" w:rsidRPr="00944FC0">
        <w:rPr>
          <w:rFonts w:ascii="GHEA Grapalat" w:hAnsi="GHEA Grapalat"/>
          <w:color w:val="000000"/>
          <w:lang w:val="hy-AM"/>
        </w:rPr>
        <w:t>,</w:t>
      </w:r>
    </w:p>
    <w:p w14:paraId="06D4C32D" w14:textId="437070B2" w:rsidR="00C56737" w:rsidRDefault="00C71C43" w:rsidP="00C71C43">
      <w:pPr>
        <w:pStyle w:val="NormalWeb"/>
        <w:numPr>
          <w:ilvl w:val="0"/>
          <w:numId w:val="35"/>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մինչև 202</w:t>
      </w:r>
      <w:r w:rsidR="006369D2">
        <w:rPr>
          <w:rFonts w:ascii="GHEA Grapalat" w:hAnsi="GHEA Grapalat"/>
          <w:color w:val="000000"/>
          <w:lang w:val="hy-AM"/>
        </w:rPr>
        <w:t>5</w:t>
      </w:r>
      <w:r>
        <w:rPr>
          <w:rFonts w:ascii="GHEA Grapalat" w:hAnsi="GHEA Grapalat"/>
          <w:color w:val="000000"/>
          <w:lang w:val="hy-AM"/>
        </w:rPr>
        <w:t xml:space="preserve"> թվականի </w:t>
      </w:r>
      <w:r w:rsidR="006369D2">
        <w:rPr>
          <w:rFonts w:ascii="GHEA Grapalat" w:hAnsi="GHEA Grapalat"/>
          <w:color w:val="000000"/>
          <w:lang w:val="hy-AM"/>
        </w:rPr>
        <w:t xml:space="preserve">հուլիսի 1-ը </w:t>
      </w:r>
      <w:r w:rsidRPr="00C71C43">
        <w:rPr>
          <w:rFonts w:ascii="GHEA Grapalat" w:hAnsi="GHEA Grapalat"/>
          <w:color w:val="000000"/>
          <w:lang w:val="hy-AM"/>
        </w:rPr>
        <w:t xml:space="preserve">Հայաստանի Հանրապետության կառավարություն ներկայացնել առաջարկություն՝ </w:t>
      </w:r>
      <w:r w:rsidR="008C0881">
        <w:rPr>
          <w:rFonts w:ascii="GHEA Grapalat" w:hAnsi="GHEA Grapalat"/>
          <w:color w:val="000000"/>
          <w:lang w:val="hy-AM"/>
        </w:rPr>
        <w:t xml:space="preserve">2026 թվականի հունվարի 1-ին և </w:t>
      </w:r>
      <w:r w:rsidR="008C0881">
        <w:rPr>
          <w:rFonts w:ascii="GHEA Grapalat" w:hAnsi="GHEA Grapalat"/>
          <w:color w:val="000000"/>
          <w:lang w:val="hy-AM"/>
        </w:rPr>
        <w:lastRenderedPageBreak/>
        <w:t>դրանից հետո ծնված</w:t>
      </w:r>
      <w:r w:rsidR="006924AC">
        <w:rPr>
          <w:rFonts w:ascii="GHEA Grapalat" w:hAnsi="GHEA Grapalat"/>
          <w:color w:val="000000"/>
          <w:lang w:val="hy-AM"/>
        </w:rPr>
        <w:t xml:space="preserve"> երեխաներին սույն որոշմամբ սահմանված</w:t>
      </w:r>
      <w:r w:rsidR="006924AC" w:rsidRPr="000C5788">
        <w:rPr>
          <w:rFonts w:ascii="GHEA Grapalat" w:hAnsi="GHEA Grapalat"/>
          <w:color w:val="000000"/>
          <w:lang w:val="hy-AM"/>
        </w:rPr>
        <w:t xml:space="preserve"> </w:t>
      </w:r>
      <w:r w:rsidR="006924AC" w:rsidRPr="00DA6F5D">
        <w:rPr>
          <w:rFonts w:ascii="GHEA Grapalat" w:hAnsi="GHEA Grapalat"/>
          <w:color w:val="000000"/>
          <w:lang w:val="hy-AM"/>
        </w:rPr>
        <w:t>դրամական աջակցություն</w:t>
      </w:r>
      <w:r w:rsidR="006924AC">
        <w:rPr>
          <w:rFonts w:ascii="GHEA Grapalat" w:hAnsi="GHEA Grapalat"/>
          <w:color w:val="000000"/>
          <w:lang w:val="hy-AM"/>
        </w:rPr>
        <w:t xml:space="preserve"> </w:t>
      </w:r>
      <w:r w:rsidR="0081769D">
        <w:rPr>
          <w:rFonts w:ascii="GHEA Grapalat" w:hAnsi="GHEA Grapalat"/>
          <w:color w:val="000000"/>
          <w:lang w:val="hy-AM"/>
        </w:rPr>
        <w:t>նշանակել</w:t>
      </w:r>
      <w:r w:rsidR="006369D2">
        <w:rPr>
          <w:rFonts w:ascii="GHEA Grapalat" w:hAnsi="GHEA Grapalat"/>
          <w:color w:val="000000"/>
          <w:lang w:val="hy-AM"/>
        </w:rPr>
        <w:t xml:space="preserve">ն ու </w:t>
      </w:r>
      <w:r w:rsidR="0081769D">
        <w:rPr>
          <w:rFonts w:ascii="GHEA Grapalat" w:hAnsi="GHEA Grapalat"/>
          <w:color w:val="000000"/>
          <w:lang w:val="hy-AM"/>
        </w:rPr>
        <w:t>վճարել</w:t>
      </w:r>
      <w:r w:rsidR="006924AC">
        <w:rPr>
          <w:rFonts w:ascii="GHEA Grapalat" w:hAnsi="GHEA Grapalat"/>
          <w:color w:val="000000"/>
          <w:lang w:val="hy-AM"/>
        </w:rPr>
        <w:t>ը շար</w:t>
      </w:r>
      <w:r w:rsidR="006369D2">
        <w:rPr>
          <w:rFonts w:ascii="GHEA Grapalat" w:hAnsi="GHEA Grapalat"/>
          <w:color w:val="000000"/>
          <w:lang w:val="hy-AM"/>
        </w:rPr>
        <w:t>ու</w:t>
      </w:r>
      <w:r w:rsidR="006924AC">
        <w:rPr>
          <w:rFonts w:ascii="GHEA Grapalat" w:hAnsi="GHEA Grapalat"/>
          <w:color w:val="000000"/>
          <w:lang w:val="hy-AM"/>
        </w:rPr>
        <w:t>ն</w:t>
      </w:r>
      <w:r w:rsidR="006369D2">
        <w:rPr>
          <w:rFonts w:ascii="GHEA Grapalat" w:hAnsi="GHEA Grapalat"/>
          <w:color w:val="000000"/>
          <w:lang w:val="hy-AM"/>
        </w:rPr>
        <w:t xml:space="preserve">ակելու նպատակահարմարության </w:t>
      </w:r>
      <w:r w:rsidRPr="00C71C43">
        <w:rPr>
          <w:rFonts w:ascii="GHEA Grapalat" w:hAnsi="GHEA Grapalat"/>
          <w:color w:val="000000"/>
          <w:lang w:val="hy-AM"/>
        </w:rPr>
        <w:t>վերաբերյալ</w:t>
      </w:r>
      <w:r w:rsidR="00424C7F">
        <w:rPr>
          <w:rFonts w:ascii="GHEA Grapalat" w:hAnsi="GHEA Grapalat"/>
          <w:color w:val="000000"/>
          <w:lang w:val="hy-AM"/>
        </w:rPr>
        <w:t>։</w:t>
      </w:r>
    </w:p>
    <w:p w14:paraId="1A02AF43" w14:textId="59EA609F" w:rsidR="00424C7F" w:rsidRPr="00424C7F" w:rsidRDefault="008A4973" w:rsidP="00424C7F">
      <w:pPr>
        <w:pStyle w:val="NormalWeb"/>
        <w:numPr>
          <w:ilvl w:val="0"/>
          <w:numId w:val="21"/>
        </w:numPr>
        <w:shd w:val="clear" w:color="auto" w:fill="FFFFFF"/>
        <w:tabs>
          <w:tab w:val="left" w:pos="990"/>
        </w:tabs>
        <w:spacing w:before="0" w:beforeAutospacing="0" w:after="0" w:afterAutospacing="0" w:line="360" w:lineRule="auto"/>
        <w:ind w:left="0" w:firstLine="720"/>
        <w:jc w:val="both"/>
        <w:rPr>
          <w:rFonts w:ascii="GHEA Grapalat" w:hAnsi="GHEA Grapalat"/>
          <w:b/>
          <w:color w:val="000000"/>
          <w:sz w:val="20"/>
          <w:szCs w:val="20"/>
          <w:lang w:val="hy-AM"/>
        </w:rPr>
      </w:pPr>
      <w:r w:rsidRPr="00424C7F">
        <w:rPr>
          <w:rFonts w:ascii="GHEA Grapalat" w:hAnsi="GHEA Grapalat"/>
          <w:color w:val="000000"/>
          <w:lang w:val="hy-AM"/>
        </w:rPr>
        <w:t>Սույն որոշումն</w:t>
      </w:r>
      <w:r w:rsidR="00C56737" w:rsidRPr="00424C7F">
        <w:rPr>
          <w:rFonts w:ascii="GHEA Grapalat" w:hAnsi="GHEA Grapalat"/>
          <w:color w:val="000000"/>
          <w:lang w:val="hy-AM"/>
        </w:rPr>
        <w:t xml:space="preserve"> </w:t>
      </w:r>
      <w:r w:rsidRPr="00424C7F">
        <w:rPr>
          <w:rFonts w:ascii="GHEA Grapalat" w:hAnsi="GHEA Grapalat"/>
          <w:color w:val="000000"/>
          <w:lang w:val="hy-AM"/>
        </w:rPr>
        <w:t>ուժի մեջ է մտնում հրապարակմանը հաջորդող օրվանից և տարածվում է այն դեպքերի վրա, երբ երեխան ծնվել է 2022 թվականի հունվարի 1-ին կամ դրանից հետո</w:t>
      </w:r>
      <w:r w:rsidR="00176158">
        <w:rPr>
          <w:rFonts w:ascii="GHEA Grapalat" w:hAnsi="GHEA Grapalat"/>
          <w:color w:val="000000"/>
          <w:lang w:val="hy-AM"/>
        </w:rPr>
        <w:t xml:space="preserve">՝ մինչև </w:t>
      </w:r>
      <w:r w:rsidR="00176158" w:rsidRPr="004A2C3F">
        <w:rPr>
          <w:rFonts w:ascii="GHEA Grapalat" w:hAnsi="GHEA Grapalat"/>
          <w:color w:val="000000"/>
          <w:lang w:val="hy-AM"/>
        </w:rPr>
        <w:t>2026 թվականի դեկտեմբերի 31-ը՝ ներառյալ</w:t>
      </w:r>
      <w:r w:rsidRPr="004A2C3F">
        <w:rPr>
          <w:rFonts w:ascii="GHEA Grapalat" w:hAnsi="GHEA Grapalat"/>
          <w:color w:val="000000"/>
          <w:lang w:val="hy-AM"/>
        </w:rPr>
        <w:t>։</w:t>
      </w:r>
      <w:r w:rsidRPr="00424C7F">
        <w:rPr>
          <w:rFonts w:ascii="GHEA Grapalat" w:hAnsi="GHEA Grapalat"/>
          <w:color w:val="000000"/>
          <w:lang w:val="hy-AM"/>
        </w:rPr>
        <w:t xml:space="preserve"> </w:t>
      </w:r>
    </w:p>
    <w:sectPr w:rsidR="00424C7F" w:rsidRPr="00424C7F" w:rsidSect="007936A3">
      <w:pgSz w:w="11906" w:h="16838" w:code="9"/>
      <w:pgMar w:top="1440" w:right="806"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C09E6" w14:textId="77777777" w:rsidR="00AF576E" w:rsidRDefault="00AF576E" w:rsidP="00BB3FEA">
      <w:r>
        <w:separator/>
      </w:r>
    </w:p>
  </w:endnote>
  <w:endnote w:type="continuationSeparator" w:id="0">
    <w:p w14:paraId="6FCEF907" w14:textId="77777777" w:rsidR="00AF576E" w:rsidRDefault="00AF576E" w:rsidP="00BB3FEA">
      <w:r>
        <w:continuationSeparator/>
      </w:r>
    </w:p>
  </w:endnote>
  <w:endnote w:type="continuationNotice" w:id="1">
    <w:p w14:paraId="64006718" w14:textId="77777777" w:rsidR="00AF576E" w:rsidRDefault="00AF57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FFA6D4" w14:textId="77777777" w:rsidR="00AF576E" w:rsidRDefault="00AF576E" w:rsidP="00BB3FEA">
      <w:r>
        <w:separator/>
      </w:r>
    </w:p>
  </w:footnote>
  <w:footnote w:type="continuationSeparator" w:id="0">
    <w:p w14:paraId="269719CD" w14:textId="77777777" w:rsidR="00AF576E" w:rsidRDefault="00AF576E" w:rsidP="00BB3FEA">
      <w:r>
        <w:continuationSeparator/>
      </w:r>
    </w:p>
  </w:footnote>
  <w:footnote w:type="continuationNotice" w:id="1">
    <w:p w14:paraId="6FAE1C64" w14:textId="77777777" w:rsidR="00AF576E" w:rsidRDefault="00AF576E"/>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4F0780"/>
    <w:multiLevelType w:val="hybridMultilevel"/>
    <w:tmpl w:val="E762477A"/>
    <w:lvl w:ilvl="0" w:tplc="BC02331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4A59E1"/>
    <w:multiLevelType w:val="hybridMultilevel"/>
    <w:tmpl w:val="A7422F22"/>
    <w:lvl w:ilvl="0" w:tplc="20747E3C">
      <w:start w:val="1"/>
      <w:numFmt w:val="decimal"/>
      <w:lvlText w:val="%1."/>
      <w:lvlJc w:val="left"/>
      <w:pPr>
        <w:ind w:left="73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1761849"/>
    <w:multiLevelType w:val="hybridMultilevel"/>
    <w:tmpl w:val="A00C807A"/>
    <w:lvl w:ilvl="0" w:tplc="9CB4223E">
      <w:start w:val="1"/>
      <w:numFmt w:val="decimal"/>
      <w:lvlText w:val="%1)"/>
      <w:lvlJc w:val="center"/>
      <w:pPr>
        <w:ind w:left="1440" w:hanging="360"/>
      </w:pPr>
      <w:rPr>
        <w:rFonts w:hint="default"/>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3A54371"/>
    <w:multiLevelType w:val="hybridMultilevel"/>
    <w:tmpl w:val="EA1A692E"/>
    <w:lvl w:ilvl="0" w:tplc="04090011">
      <w:start w:val="1"/>
      <w:numFmt w:val="decimal"/>
      <w:lvlText w:val="%1)"/>
      <w:lvlJc w:val="left"/>
      <w:pPr>
        <w:ind w:left="1095"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4" w15:restartNumberingAfterBreak="0">
    <w:nsid w:val="17A24BAA"/>
    <w:multiLevelType w:val="hybridMultilevel"/>
    <w:tmpl w:val="1C5E9132"/>
    <w:lvl w:ilvl="0" w:tplc="04090011">
      <w:start w:val="1"/>
      <w:numFmt w:val="decimal"/>
      <w:lvlText w:val="%1)"/>
      <w:lvlJc w:val="left"/>
      <w:pPr>
        <w:ind w:left="252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5" w15:restartNumberingAfterBreak="0">
    <w:nsid w:val="196F6AC6"/>
    <w:multiLevelType w:val="hybridMultilevel"/>
    <w:tmpl w:val="E8C44DF2"/>
    <w:lvl w:ilvl="0" w:tplc="04090011">
      <w:start w:val="1"/>
      <w:numFmt w:val="decimal"/>
      <w:lvlText w:val="%1)"/>
      <w:lvlJc w:val="left"/>
      <w:pPr>
        <w:ind w:left="117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6" w15:restartNumberingAfterBreak="0">
    <w:nsid w:val="1B210581"/>
    <w:multiLevelType w:val="hybridMultilevel"/>
    <w:tmpl w:val="6F0E010E"/>
    <w:lvl w:ilvl="0" w:tplc="1F72DBEC">
      <w:start w:val="1"/>
      <w:numFmt w:val="decimal"/>
      <w:lvlText w:val="%1)"/>
      <w:lvlJc w:val="left"/>
      <w:pPr>
        <w:ind w:left="1170" w:hanging="45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E5D7AE7"/>
    <w:multiLevelType w:val="hybridMultilevel"/>
    <w:tmpl w:val="F964029C"/>
    <w:lvl w:ilvl="0" w:tplc="24A07990">
      <w:start w:val="1"/>
      <w:numFmt w:val="decimal"/>
      <w:lvlText w:val="%1."/>
      <w:lvlJc w:val="left"/>
      <w:pPr>
        <w:ind w:left="1080" w:hanging="360"/>
      </w:pPr>
      <w:rPr>
        <w:rFonts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1F496B5F"/>
    <w:multiLevelType w:val="hybridMultilevel"/>
    <w:tmpl w:val="E56ABDEC"/>
    <w:lvl w:ilvl="0" w:tplc="04090011">
      <w:start w:val="1"/>
      <w:numFmt w:val="decimal"/>
      <w:lvlText w:val="%1)"/>
      <w:lvlJc w:val="left"/>
      <w:pPr>
        <w:ind w:left="109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28E75DB8"/>
    <w:multiLevelType w:val="hybridMultilevel"/>
    <w:tmpl w:val="D1600852"/>
    <w:lvl w:ilvl="0" w:tplc="8AF20ABE">
      <w:start w:val="1"/>
      <w:numFmt w:val="decimal"/>
      <w:lvlText w:val="%1."/>
      <w:lvlJc w:val="left"/>
      <w:pPr>
        <w:ind w:left="1440" w:hanging="360"/>
      </w:pPr>
      <w:rPr>
        <w:rFonts w:ascii="GHEA Grapalat" w:hAnsi="GHEA Grapalat" w:hint="default"/>
        <w:b w:val="0"/>
        <w:sz w:val="24"/>
        <w:szCs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96B2E9A"/>
    <w:multiLevelType w:val="hybridMultilevel"/>
    <w:tmpl w:val="07220D32"/>
    <w:lvl w:ilvl="0" w:tplc="0409000F">
      <w:start w:val="1"/>
      <w:numFmt w:val="decimal"/>
      <w:lvlText w:val="%1."/>
      <w:lvlJc w:val="left"/>
      <w:pPr>
        <w:ind w:left="819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1"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12" w15:restartNumberingAfterBreak="0">
    <w:nsid w:val="2C8074EB"/>
    <w:multiLevelType w:val="hybridMultilevel"/>
    <w:tmpl w:val="68CEFD5E"/>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3" w15:restartNumberingAfterBreak="0">
    <w:nsid w:val="316117C7"/>
    <w:multiLevelType w:val="hybridMultilevel"/>
    <w:tmpl w:val="BF327DA8"/>
    <w:lvl w:ilvl="0" w:tplc="04090011">
      <w:start w:val="1"/>
      <w:numFmt w:val="decimal"/>
      <w:lvlText w:val="%1)"/>
      <w:lvlJc w:val="left"/>
      <w:pPr>
        <w:ind w:left="252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14" w15:restartNumberingAfterBreak="0">
    <w:nsid w:val="321D39C6"/>
    <w:multiLevelType w:val="hybridMultilevel"/>
    <w:tmpl w:val="CEC63E76"/>
    <w:lvl w:ilvl="0" w:tplc="AA84FF5A">
      <w:start w:val="1"/>
      <w:numFmt w:val="decimal"/>
      <w:lvlText w:val="%1)"/>
      <w:lvlJc w:val="left"/>
      <w:pPr>
        <w:ind w:left="1095" w:hanging="3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7F72F45"/>
    <w:multiLevelType w:val="hybridMultilevel"/>
    <w:tmpl w:val="FB0EDD14"/>
    <w:lvl w:ilvl="0" w:tplc="01EC2E4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3FCB1E84"/>
    <w:multiLevelType w:val="hybridMultilevel"/>
    <w:tmpl w:val="02AE302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0C05249"/>
    <w:multiLevelType w:val="hybridMultilevel"/>
    <w:tmpl w:val="DCD6AD8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0C748F4"/>
    <w:multiLevelType w:val="multilevel"/>
    <w:tmpl w:val="194CC610"/>
    <w:lvl w:ilvl="0">
      <w:start w:val="1"/>
      <w:numFmt w:val="decimal"/>
      <w:lvlText w:val="%1)"/>
      <w:lvlJc w:val="left"/>
      <w:pPr>
        <w:ind w:left="1353" w:hanging="360"/>
      </w:pPr>
      <w:rPr>
        <w:rFonts w:ascii="GHEA Grapalat" w:hAnsi="GHEA Grapalat"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0EC673C"/>
    <w:multiLevelType w:val="hybridMultilevel"/>
    <w:tmpl w:val="699A9D1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1B0DF7"/>
    <w:multiLevelType w:val="hybridMultilevel"/>
    <w:tmpl w:val="07220D32"/>
    <w:lvl w:ilvl="0" w:tplc="0409000F">
      <w:start w:val="1"/>
      <w:numFmt w:val="decimal"/>
      <w:lvlText w:val="%1."/>
      <w:lvlJc w:val="left"/>
      <w:pPr>
        <w:ind w:left="252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21" w15:restartNumberingAfterBreak="0">
    <w:nsid w:val="50DC5F0C"/>
    <w:multiLevelType w:val="hybridMultilevel"/>
    <w:tmpl w:val="B08EA86C"/>
    <w:lvl w:ilvl="0" w:tplc="06B23A9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516F48AC"/>
    <w:multiLevelType w:val="hybridMultilevel"/>
    <w:tmpl w:val="2DF454D4"/>
    <w:lvl w:ilvl="0" w:tplc="C1E86ECC">
      <w:start w:val="1"/>
      <w:numFmt w:val="decimal"/>
      <w:lvlText w:val="%1)"/>
      <w:lvlJc w:val="left"/>
      <w:pPr>
        <w:ind w:left="702" w:hanging="612"/>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3" w15:restartNumberingAfterBreak="0">
    <w:nsid w:val="59EB5A3A"/>
    <w:multiLevelType w:val="hybridMultilevel"/>
    <w:tmpl w:val="6536481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5D37426C"/>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DE8557B"/>
    <w:multiLevelType w:val="hybridMultilevel"/>
    <w:tmpl w:val="22EAEC4E"/>
    <w:lvl w:ilvl="0" w:tplc="041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605F60D6"/>
    <w:multiLevelType w:val="hybridMultilevel"/>
    <w:tmpl w:val="5C047ED4"/>
    <w:lvl w:ilvl="0" w:tplc="04090011">
      <w:start w:val="1"/>
      <w:numFmt w:val="decimal"/>
      <w:lvlText w:val="%1)"/>
      <w:lvlJc w:val="left"/>
      <w:pPr>
        <w:ind w:left="8280" w:hanging="360"/>
      </w:pPr>
    </w:lvl>
    <w:lvl w:ilvl="1" w:tplc="04090019" w:tentative="1">
      <w:start w:val="1"/>
      <w:numFmt w:val="lowerLetter"/>
      <w:lvlText w:val="%2."/>
      <w:lvlJc w:val="left"/>
      <w:pPr>
        <w:ind w:left="9360" w:hanging="360"/>
      </w:pPr>
    </w:lvl>
    <w:lvl w:ilvl="2" w:tplc="0409001B" w:tentative="1">
      <w:start w:val="1"/>
      <w:numFmt w:val="lowerRoman"/>
      <w:lvlText w:val="%3."/>
      <w:lvlJc w:val="right"/>
      <w:pPr>
        <w:ind w:left="10080" w:hanging="180"/>
      </w:pPr>
    </w:lvl>
    <w:lvl w:ilvl="3" w:tplc="0409000F" w:tentative="1">
      <w:start w:val="1"/>
      <w:numFmt w:val="decimal"/>
      <w:lvlText w:val="%4."/>
      <w:lvlJc w:val="left"/>
      <w:pPr>
        <w:ind w:left="10800" w:hanging="360"/>
      </w:pPr>
    </w:lvl>
    <w:lvl w:ilvl="4" w:tplc="04090019" w:tentative="1">
      <w:start w:val="1"/>
      <w:numFmt w:val="lowerLetter"/>
      <w:lvlText w:val="%5."/>
      <w:lvlJc w:val="left"/>
      <w:pPr>
        <w:ind w:left="11520" w:hanging="360"/>
      </w:pPr>
    </w:lvl>
    <w:lvl w:ilvl="5" w:tplc="0409001B" w:tentative="1">
      <w:start w:val="1"/>
      <w:numFmt w:val="lowerRoman"/>
      <w:lvlText w:val="%6."/>
      <w:lvlJc w:val="right"/>
      <w:pPr>
        <w:ind w:left="12240" w:hanging="180"/>
      </w:pPr>
    </w:lvl>
    <w:lvl w:ilvl="6" w:tplc="0409000F" w:tentative="1">
      <w:start w:val="1"/>
      <w:numFmt w:val="decimal"/>
      <w:lvlText w:val="%7."/>
      <w:lvlJc w:val="left"/>
      <w:pPr>
        <w:ind w:left="12960" w:hanging="360"/>
      </w:pPr>
    </w:lvl>
    <w:lvl w:ilvl="7" w:tplc="04090019" w:tentative="1">
      <w:start w:val="1"/>
      <w:numFmt w:val="lowerLetter"/>
      <w:lvlText w:val="%8."/>
      <w:lvlJc w:val="left"/>
      <w:pPr>
        <w:ind w:left="13680" w:hanging="360"/>
      </w:pPr>
    </w:lvl>
    <w:lvl w:ilvl="8" w:tplc="0409001B" w:tentative="1">
      <w:start w:val="1"/>
      <w:numFmt w:val="lowerRoman"/>
      <w:lvlText w:val="%9."/>
      <w:lvlJc w:val="right"/>
      <w:pPr>
        <w:ind w:left="14400" w:hanging="180"/>
      </w:pPr>
    </w:lvl>
  </w:abstractNum>
  <w:abstractNum w:abstractNumId="27" w15:restartNumberingAfterBreak="0">
    <w:nsid w:val="6513490A"/>
    <w:multiLevelType w:val="hybridMultilevel"/>
    <w:tmpl w:val="A4221DE8"/>
    <w:lvl w:ilvl="0" w:tplc="A39648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2BD141D"/>
    <w:multiLevelType w:val="hybridMultilevel"/>
    <w:tmpl w:val="BB64914C"/>
    <w:lvl w:ilvl="0" w:tplc="3A7E52E0">
      <w:start w:val="1"/>
      <w:numFmt w:val="decimal"/>
      <w:lvlText w:val="%1)"/>
      <w:lvlJc w:val="left"/>
      <w:pPr>
        <w:ind w:left="109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730C51FA"/>
    <w:multiLevelType w:val="hybridMultilevel"/>
    <w:tmpl w:val="4FD4E428"/>
    <w:lvl w:ilvl="0" w:tplc="04090011">
      <w:start w:val="1"/>
      <w:numFmt w:val="decimal"/>
      <w:lvlText w:val="%1)"/>
      <w:lvlJc w:val="left"/>
      <w:pPr>
        <w:ind w:left="1080" w:hanging="360"/>
      </w:pPr>
    </w:lvl>
    <w:lvl w:ilvl="1" w:tplc="04090019">
      <w:start w:val="1"/>
      <w:numFmt w:val="lowerLetter"/>
      <w:lvlText w:val="%2."/>
      <w:lvlJc w:val="left"/>
      <w:pPr>
        <w:ind w:left="1815" w:hanging="360"/>
      </w:pPr>
    </w:lvl>
    <w:lvl w:ilvl="2" w:tplc="0409001B">
      <w:start w:val="1"/>
      <w:numFmt w:val="lowerRoman"/>
      <w:lvlText w:val="%3."/>
      <w:lvlJc w:val="right"/>
      <w:pPr>
        <w:ind w:left="2535" w:hanging="180"/>
      </w:pPr>
    </w:lvl>
    <w:lvl w:ilvl="3" w:tplc="0409000F">
      <w:start w:val="1"/>
      <w:numFmt w:val="decimal"/>
      <w:lvlText w:val="%4."/>
      <w:lvlJc w:val="left"/>
      <w:pPr>
        <w:ind w:left="3255" w:hanging="360"/>
      </w:pPr>
    </w:lvl>
    <w:lvl w:ilvl="4" w:tplc="04090019">
      <w:start w:val="1"/>
      <w:numFmt w:val="lowerLetter"/>
      <w:lvlText w:val="%5."/>
      <w:lvlJc w:val="left"/>
      <w:pPr>
        <w:ind w:left="3975" w:hanging="360"/>
      </w:pPr>
    </w:lvl>
    <w:lvl w:ilvl="5" w:tplc="0409001B">
      <w:start w:val="1"/>
      <w:numFmt w:val="lowerRoman"/>
      <w:lvlText w:val="%6."/>
      <w:lvlJc w:val="right"/>
      <w:pPr>
        <w:ind w:left="4695" w:hanging="180"/>
      </w:pPr>
    </w:lvl>
    <w:lvl w:ilvl="6" w:tplc="0409000F">
      <w:start w:val="1"/>
      <w:numFmt w:val="decimal"/>
      <w:lvlText w:val="%7."/>
      <w:lvlJc w:val="left"/>
      <w:pPr>
        <w:ind w:left="5415" w:hanging="360"/>
      </w:pPr>
    </w:lvl>
    <w:lvl w:ilvl="7" w:tplc="04090019">
      <w:start w:val="1"/>
      <w:numFmt w:val="lowerLetter"/>
      <w:lvlText w:val="%8."/>
      <w:lvlJc w:val="left"/>
      <w:pPr>
        <w:ind w:left="6135" w:hanging="360"/>
      </w:pPr>
    </w:lvl>
    <w:lvl w:ilvl="8" w:tplc="0409001B">
      <w:start w:val="1"/>
      <w:numFmt w:val="lowerRoman"/>
      <w:lvlText w:val="%9."/>
      <w:lvlJc w:val="right"/>
      <w:pPr>
        <w:ind w:left="6855" w:hanging="180"/>
      </w:pPr>
    </w:lvl>
  </w:abstractNum>
  <w:abstractNum w:abstractNumId="30" w15:restartNumberingAfterBreak="0">
    <w:nsid w:val="79CC5687"/>
    <w:multiLevelType w:val="hybridMultilevel"/>
    <w:tmpl w:val="8CCCE9C2"/>
    <w:lvl w:ilvl="0" w:tplc="C96273B8">
      <w:start w:val="1"/>
      <w:numFmt w:val="decimal"/>
      <w:lvlText w:val="%1."/>
      <w:lvlJc w:val="left"/>
      <w:pPr>
        <w:ind w:left="73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7F867AEB"/>
    <w:multiLevelType w:val="hybridMultilevel"/>
    <w:tmpl w:val="D9A8B186"/>
    <w:lvl w:ilvl="0" w:tplc="6A6C1DC8">
      <w:start w:val="1"/>
      <w:numFmt w:val="decimal"/>
      <w:lvlText w:val="%1."/>
      <w:lvlJc w:val="left"/>
      <w:pPr>
        <w:ind w:left="735"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4"/>
  </w:num>
  <w:num w:numId="2">
    <w:abstractNumId w:val="18"/>
  </w:num>
  <w:num w:numId="3">
    <w:abstractNumId w:val="25"/>
  </w:num>
  <w:num w:numId="4">
    <w:abstractNumId w:val="24"/>
  </w:num>
  <w:num w:numId="5">
    <w:abstractNumId w:val="18"/>
  </w:num>
  <w:num w:numId="6">
    <w:abstractNumId w:val="25"/>
  </w:num>
  <w:num w:numId="7">
    <w:abstractNumId w:val="2"/>
  </w:num>
  <w:num w:numId="8">
    <w:abstractNumId w:val="16"/>
  </w:num>
  <w:num w:numId="9">
    <w:abstractNumId w:val="0"/>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3"/>
  </w:num>
  <w:num w:numId="20">
    <w:abstractNumId w:val="6"/>
  </w:num>
  <w:num w:numId="21">
    <w:abstractNumId w:val="9"/>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17"/>
  </w:num>
  <w:num w:numId="27">
    <w:abstractNumId w:val="13"/>
  </w:num>
  <w:num w:numId="28">
    <w:abstractNumId w:val="5"/>
  </w:num>
  <w:num w:numId="29">
    <w:abstractNumId w:val="19"/>
  </w:num>
  <w:num w:numId="30">
    <w:abstractNumId w:val="4"/>
  </w:num>
  <w:num w:numId="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0"/>
  </w:num>
  <w:num w:numId="34">
    <w:abstractNumId w:val="15"/>
  </w:num>
  <w:num w:numId="35">
    <w:abstractNumId w:val="14"/>
  </w:num>
  <w:num w:numId="3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defaultTabStop w:val="708"/>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5920"/>
    <w:rsid w:val="000011DA"/>
    <w:rsid w:val="00001F87"/>
    <w:rsid w:val="0000384E"/>
    <w:rsid w:val="00004733"/>
    <w:rsid w:val="00010B1C"/>
    <w:rsid w:val="00010F97"/>
    <w:rsid w:val="00012F74"/>
    <w:rsid w:val="00014834"/>
    <w:rsid w:val="00017662"/>
    <w:rsid w:val="0002268D"/>
    <w:rsid w:val="0002639C"/>
    <w:rsid w:val="000309DB"/>
    <w:rsid w:val="000312E9"/>
    <w:rsid w:val="000334AE"/>
    <w:rsid w:val="0003463F"/>
    <w:rsid w:val="00036562"/>
    <w:rsid w:val="00042068"/>
    <w:rsid w:val="00044155"/>
    <w:rsid w:val="00050712"/>
    <w:rsid w:val="00054936"/>
    <w:rsid w:val="00057358"/>
    <w:rsid w:val="00067129"/>
    <w:rsid w:val="00071913"/>
    <w:rsid w:val="00075029"/>
    <w:rsid w:val="00076805"/>
    <w:rsid w:val="000839D4"/>
    <w:rsid w:val="0008638D"/>
    <w:rsid w:val="0009039B"/>
    <w:rsid w:val="0009190A"/>
    <w:rsid w:val="000921C9"/>
    <w:rsid w:val="000941B1"/>
    <w:rsid w:val="00096378"/>
    <w:rsid w:val="00097985"/>
    <w:rsid w:val="000A1903"/>
    <w:rsid w:val="000A1DA5"/>
    <w:rsid w:val="000A751F"/>
    <w:rsid w:val="000B2A0B"/>
    <w:rsid w:val="000B4337"/>
    <w:rsid w:val="000B4DC9"/>
    <w:rsid w:val="000B634B"/>
    <w:rsid w:val="000B652A"/>
    <w:rsid w:val="000B7E66"/>
    <w:rsid w:val="000C51D5"/>
    <w:rsid w:val="000C5788"/>
    <w:rsid w:val="000C6105"/>
    <w:rsid w:val="000C7579"/>
    <w:rsid w:val="000D363C"/>
    <w:rsid w:val="000D5BB2"/>
    <w:rsid w:val="000E02AF"/>
    <w:rsid w:val="000E3258"/>
    <w:rsid w:val="000E7E28"/>
    <w:rsid w:val="000E7F4C"/>
    <w:rsid w:val="000F19D9"/>
    <w:rsid w:val="000F20E4"/>
    <w:rsid w:val="000F39C8"/>
    <w:rsid w:val="000F3B1B"/>
    <w:rsid w:val="000F508D"/>
    <w:rsid w:val="00100AD5"/>
    <w:rsid w:val="001019EB"/>
    <w:rsid w:val="00107269"/>
    <w:rsid w:val="001127BE"/>
    <w:rsid w:val="001203E9"/>
    <w:rsid w:val="001248E4"/>
    <w:rsid w:val="00124EA5"/>
    <w:rsid w:val="001259CE"/>
    <w:rsid w:val="00126566"/>
    <w:rsid w:val="00127D15"/>
    <w:rsid w:val="00130028"/>
    <w:rsid w:val="00140BCE"/>
    <w:rsid w:val="001424DF"/>
    <w:rsid w:val="00144117"/>
    <w:rsid w:val="00144A47"/>
    <w:rsid w:val="00144D5A"/>
    <w:rsid w:val="00145724"/>
    <w:rsid w:val="00146D68"/>
    <w:rsid w:val="0014780C"/>
    <w:rsid w:val="00147BAE"/>
    <w:rsid w:val="00150111"/>
    <w:rsid w:val="00151DE9"/>
    <w:rsid w:val="0015437E"/>
    <w:rsid w:val="00164339"/>
    <w:rsid w:val="001703DB"/>
    <w:rsid w:val="00173579"/>
    <w:rsid w:val="00175A84"/>
    <w:rsid w:val="00176158"/>
    <w:rsid w:val="001775FE"/>
    <w:rsid w:val="00180379"/>
    <w:rsid w:val="00182460"/>
    <w:rsid w:val="00185A05"/>
    <w:rsid w:val="00186470"/>
    <w:rsid w:val="00192376"/>
    <w:rsid w:val="001A0BD5"/>
    <w:rsid w:val="001A0C08"/>
    <w:rsid w:val="001A0F32"/>
    <w:rsid w:val="001A14C3"/>
    <w:rsid w:val="001A2110"/>
    <w:rsid w:val="001A2766"/>
    <w:rsid w:val="001B05F4"/>
    <w:rsid w:val="001B15CA"/>
    <w:rsid w:val="001B2171"/>
    <w:rsid w:val="001B34F5"/>
    <w:rsid w:val="001B4560"/>
    <w:rsid w:val="001C2391"/>
    <w:rsid w:val="001C3B19"/>
    <w:rsid w:val="001D03CE"/>
    <w:rsid w:val="001D21A1"/>
    <w:rsid w:val="001D369C"/>
    <w:rsid w:val="001D3D3A"/>
    <w:rsid w:val="001D5235"/>
    <w:rsid w:val="001E181E"/>
    <w:rsid w:val="001E36CA"/>
    <w:rsid w:val="001F2A1A"/>
    <w:rsid w:val="001F42A7"/>
    <w:rsid w:val="001F450F"/>
    <w:rsid w:val="00202017"/>
    <w:rsid w:val="002063D5"/>
    <w:rsid w:val="00206452"/>
    <w:rsid w:val="00210159"/>
    <w:rsid w:val="00211531"/>
    <w:rsid w:val="00214F95"/>
    <w:rsid w:val="00222046"/>
    <w:rsid w:val="00227613"/>
    <w:rsid w:val="00227792"/>
    <w:rsid w:val="00227B28"/>
    <w:rsid w:val="002301FD"/>
    <w:rsid w:val="00231883"/>
    <w:rsid w:val="00232365"/>
    <w:rsid w:val="0023264D"/>
    <w:rsid w:val="00234703"/>
    <w:rsid w:val="00240D6A"/>
    <w:rsid w:val="00246E10"/>
    <w:rsid w:val="00247014"/>
    <w:rsid w:val="0025034E"/>
    <w:rsid w:val="00250657"/>
    <w:rsid w:val="00260253"/>
    <w:rsid w:val="00260FA3"/>
    <w:rsid w:val="002647E8"/>
    <w:rsid w:val="00270853"/>
    <w:rsid w:val="00272893"/>
    <w:rsid w:val="00275A96"/>
    <w:rsid w:val="00275D71"/>
    <w:rsid w:val="00275F2C"/>
    <w:rsid w:val="00280F6B"/>
    <w:rsid w:val="00284E67"/>
    <w:rsid w:val="00285821"/>
    <w:rsid w:val="00295ADE"/>
    <w:rsid w:val="002A3C09"/>
    <w:rsid w:val="002A7A57"/>
    <w:rsid w:val="002A7BDC"/>
    <w:rsid w:val="002B0D0D"/>
    <w:rsid w:val="002B4BB2"/>
    <w:rsid w:val="002B4E7B"/>
    <w:rsid w:val="002B5BBB"/>
    <w:rsid w:val="002C1552"/>
    <w:rsid w:val="002C1868"/>
    <w:rsid w:val="002C388A"/>
    <w:rsid w:val="002C4FBC"/>
    <w:rsid w:val="002C5BBB"/>
    <w:rsid w:val="002C75EC"/>
    <w:rsid w:val="002D065C"/>
    <w:rsid w:val="002D35FD"/>
    <w:rsid w:val="002E07B3"/>
    <w:rsid w:val="002E4F0E"/>
    <w:rsid w:val="002F12E6"/>
    <w:rsid w:val="00300066"/>
    <w:rsid w:val="00302F2E"/>
    <w:rsid w:val="003148D7"/>
    <w:rsid w:val="00321B5B"/>
    <w:rsid w:val="0032326C"/>
    <w:rsid w:val="0032397D"/>
    <w:rsid w:val="003269B2"/>
    <w:rsid w:val="003308FC"/>
    <w:rsid w:val="0033593F"/>
    <w:rsid w:val="00345C85"/>
    <w:rsid w:val="00347C5B"/>
    <w:rsid w:val="00350102"/>
    <w:rsid w:val="00352CF7"/>
    <w:rsid w:val="003562DE"/>
    <w:rsid w:val="00356781"/>
    <w:rsid w:val="00357ED9"/>
    <w:rsid w:val="00360DB2"/>
    <w:rsid w:val="0036234B"/>
    <w:rsid w:val="00363760"/>
    <w:rsid w:val="0037009E"/>
    <w:rsid w:val="00370198"/>
    <w:rsid w:val="00371323"/>
    <w:rsid w:val="00372648"/>
    <w:rsid w:val="00373DD7"/>
    <w:rsid w:val="0039066B"/>
    <w:rsid w:val="00394074"/>
    <w:rsid w:val="00394AB4"/>
    <w:rsid w:val="00396241"/>
    <w:rsid w:val="003A34B6"/>
    <w:rsid w:val="003A5DA3"/>
    <w:rsid w:val="003B20B4"/>
    <w:rsid w:val="003B4210"/>
    <w:rsid w:val="003B6D23"/>
    <w:rsid w:val="003C3B73"/>
    <w:rsid w:val="003C6D6C"/>
    <w:rsid w:val="003D2E32"/>
    <w:rsid w:val="003D49CC"/>
    <w:rsid w:val="003D772D"/>
    <w:rsid w:val="003E148A"/>
    <w:rsid w:val="003E1782"/>
    <w:rsid w:val="003E2FB0"/>
    <w:rsid w:val="003E6412"/>
    <w:rsid w:val="003E79FF"/>
    <w:rsid w:val="003F6219"/>
    <w:rsid w:val="003F6B2C"/>
    <w:rsid w:val="00402B5F"/>
    <w:rsid w:val="0040354B"/>
    <w:rsid w:val="004063FA"/>
    <w:rsid w:val="004067EE"/>
    <w:rsid w:val="00420583"/>
    <w:rsid w:val="00421BDD"/>
    <w:rsid w:val="004227DF"/>
    <w:rsid w:val="00423AE8"/>
    <w:rsid w:val="00424606"/>
    <w:rsid w:val="00424C7F"/>
    <w:rsid w:val="004258B8"/>
    <w:rsid w:val="004264E1"/>
    <w:rsid w:val="00426AC3"/>
    <w:rsid w:val="0043241A"/>
    <w:rsid w:val="00433DEC"/>
    <w:rsid w:val="00436E1A"/>
    <w:rsid w:val="00443675"/>
    <w:rsid w:val="0044602E"/>
    <w:rsid w:val="0044690B"/>
    <w:rsid w:val="00450B9D"/>
    <w:rsid w:val="00450C76"/>
    <w:rsid w:val="00450E75"/>
    <w:rsid w:val="004512CA"/>
    <w:rsid w:val="00451BC1"/>
    <w:rsid w:val="00455D01"/>
    <w:rsid w:val="00456129"/>
    <w:rsid w:val="0045618F"/>
    <w:rsid w:val="004567F1"/>
    <w:rsid w:val="00462861"/>
    <w:rsid w:val="004652F2"/>
    <w:rsid w:val="00473159"/>
    <w:rsid w:val="00477EC5"/>
    <w:rsid w:val="004818FA"/>
    <w:rsid w:val="004823D9"/>
    <w:rsid w:val="00482414"/>
    <w:rsid w:val="00483A3D"/>
    <w:rsid w:val="00486257"/>
    <w:rsid w:val="00487C1C"/>
    <w:rsid w:val="004A04EE"/>
    <w:rsid w:val="004A1279"/>
    <w:rsid w:val="004A2C3F"/>
    <w:rsid w:val="004B15D5"/>
    <w:rsid w:val="004B46A7"/>
    <w:rsid w:val="004B4831"/>
    <w:rsid w:val="004B6BD8"/>
    <w:rsid w:val="004B6F69"/>
    <w:rsid w:val="004B7E0A"/>
    <w:rsid w:val="004C0040"/>
    <w:rsid w:val="004C0766"/>
    <w:rsid w:val="004C076E"/>
    <w:rsid w:val="004C3F7B"/>
    <w:rsid w:val="004D0CA9"/>
    <w:rsid w:val="004D39DC"/>
    <w:rsid w:val="004D3D34"/>
    <w:rsid w:val="004E0D64"/>
    <w:rsid w:val="004E1428"/>
    <w:rsid w:val="004E6EA9"/>
    <w:rsid w:val="004E768B"/>
    <w:rsid w:val="004F109B"/>
    <w:rsid w:val="004F63EA"/>
    <w:rsid w:val="0050770D"/>
    <w:rsid w:val="00507C05"/>
    <w:rsid w:val="0051060B"/>
    <w:rsid w:val="005117F5"/>
    <w:rsid w:val="005142FE"/>
    <w:rsid w:val="00514DEC"/>
    <w:rsid w:val="00516023"/>
    <w:rsid w:val="005221E9"/>
    <w:rsid w:val="005317FA"/>
    <w:rsid w:val="005324FE"/>
    <w:rsid w:val="00532E80"/>
    <w:rsid w:val="00533D57"/>
    <w:rsid w:val="00535BBD"/>
    <w:rsid w:val="00537663"/>
    <w:rsid w:val="00542746"/>
    <w:rsid w:val="00544881"/>
    <w:rsid w:val="00546754"/>
    <w:rsid w:val="0054745B"/>
    <w:rsid w:val="00551991"/>
    <w:rsid w:val="00552301"/>
    <w:rsid w:val="005528B1"/>
    <w:rsid w:val="00553DAC"/>
    <w:rsid w:val="00557BD4"/>
    <w:rsid w:val="00557E64"/>
    <w:rsid w:val="005623F4"/>
    <w:rsid w:val="00563DA9"/>
    <w:rsid w:val="0057180B"/>
    <w:rsid w:val="0057332C"/>
    <w:rsid w:val="00573FC1"/>
    <w:rsid w:val="0058007D"/>
    <w:rsid w:val="0058068E"/>
    <w:rsid w:val="00581A19"/>
    <w:rsid w:val="00581A5A"/>
    <w:rsid w:val="00585B4F"/>
    <w:rsid w:val="005910FA"/>
    <w:rsid w:val="005A0164"/>
    <w:rsid w:val="005A730C"/>
    <w:rsid w:val="005B0A4C"/>
    <w:rsid w:val="005B1C33"/>
    <w:rsid w:val="005B3A99"/>
    <w:rsid w:val="005B7677"/>
    <w:rsid w:val="005B7DA2"/>
    <w:rsid w:val="005C040F"/>
    <w:rsid w:val="005C27E5"/>
    <w:rsid w:val="005C4A95"/>
    <w:rsid w:val="005C7066"/>
    <w:rsid w:val="005D14F4"/>
    <w:rsid w:val="005D3E9F"/>
    <w:rsid w:val="005E0FF6"/>
    <w:rsid w:val="005F1D5B"/>
    <w:rsid w:val="005F39FD"/>
    <w:rsid w:val="005F6769"/>
    <w:rsid w:val="005F772A"/>
    <w:rsid w:val="006059FE"/>
    <w:rsid w:val="00606DAA"/>
    <w:rsid w:val="00607A31"/>
    <w:rsid w:val="00607A7D"/>
    <w:rsid w:val="0061075A"/>
    <w:rsid w:val="0061519D"/>
    <w:rsid w:val="00615D73"/>
    <w:rsid w:val="00620672"/>
    <w:rsid w:val="00620782"/>
    <w:rsid w:val="00622EC2"/>
    <w:rsid w:val="00624925"/>
    <w:rsid w:val="00626C29"/>
    <w:rsid w:val="00631043"/>
    <w:rsid w:val="0063244D"/>
    <w:rsid w:val="00633BD4"/>
    <w:rsid w:val="0063586E"/>
    <w:rsid w:val="006369D2"/>
    <w:rsid w:val="00641AA5"/>
    <w:rsid w:val="006428A7"/>
    <w:rsid w:val="006454AF"/>
    <w:rsid w:val="00647628"/>
    <w:rsid w:val="0065421B"/>
    <w:rsid w:val="006570A7"/>
    <w:rsid w:val="006603E3"/>
    <w:rsid w:val="0066089F"/>
    <w:rsid w:val="006668DE"/>
    <w:rsid w:val="00667949"/>
    <w:rsid w:val="0067221A"/>
    <w:rsid w:val="00683638"/>
    <w:rsid w:val="00686289"/>
    <w:rsid w:val="00690044"/>
    <w:rsid w:val="006924AC"/>
    <w:rsid w:val="006939AD"/>
    <w:rsid w:val="006940D4"/>
    <w:rsid w:val="006950F1"/>
    <w:rsid w:val="0069526C"/>
    <w:rsid w:val="00695C94"/>
    <w:rsid w:val="006967C6"/>
    <w:rsid w:val="00696F63"/>
    <w:rsid w:val="006A6D14"/>
    <w:rsid w:val="006B00D7"/>
    <w:rsid w:val="006B06F6"/>
    <w:rsid w:val="006B09E5"/>
    <w:rsid w:val="006B4750"/>
    <w:rsid w:val="006B6F8E"/>
    <w:rsid w:val="006C2384"/>
    <w:rsid w:val="006C403A"/>
    <w:rsid w:val="006C6915"/>
    <w:rsid w:val="006D0721"/>
    <w:rsid w:val="006D0992"/>
    <w:rsid w:val="006D215E"/>
    <w:rsid w:val="006D2639"/>
    <w:rsid w:val="006E16F6"/>
    <w:rsid w:val="006E1C60"/>
    <w:rsid w:val="006E4B9E"/>
    <w:rsid w:val="006E66A4"/>
    <w:rsid w:val="006E6E49"/>
    <w:rsid w:val="006F2D46"/>
    <w:rsid w:val="006F3636"/>
    <w:rsid w:val="006F56C2"/>
    <w:rsid w:val="006F67A6"/>
    <w:rsid w:val="00700746"/>
    <w:rsid w:val="00704D2B"/>
    <w:rsid w:val="007060D0"/>
    <w:rsid w:val="007075D4"/>
    <w:rsid w:val="00714971"/>
    <w:rsid w:val="007169B0"/>
    <w:rsid w:val="00717DAB"/>
    <w:rsid w:val="00720DC7"/>
    <w:rsid w:val="007225BD"/>
    <w:rsid w:val="00723E6C"/>
    <w:rsid w:val="00730523"/>
    <w:rsid w:val="00732C1F"/>
    <w:rsid w:val="007340BA"/>
    <w:rsid w:val="00734797"/>
    <w:rsid w:val="007407DA"/>
    <w:rsid w:val="00740BEC"/>
    <w:rsid w:val="00747125"/>
    <w:rsid w:val="00747BA2"/>
    <w:rsid w:val="0075002D"/>
    <w:rsid w:val="007538AF"/>
    <w:rsid w:val="00755C1F"/>
    <w:rsid w:val="00762893"/>
    <w:rsid w:val="007664B5"/>
    <w:rsid w:val="007725CA"/>
    <w:rsid w:val="00776B6C"/>
    <w:rsid w:val="00782FB0"/>
    <w:rsid w:val="007856BC"/>
    <w:rsid w:val="00790760"/>
    <w:rsid w:val="00791F0A"/>
    <w:rsid w:val="007936A3"/>
    <w:rsid w:val="00793EB8"/>
    <w:rsid w:val="00795A0F"/>
    <w:rsid w:val="007A19C8"/>
    <w:rsid w:val="007A38FD"/>
    <w:rsid w:val="007A442D"/>
    <w:rsid w:val="007A516E"/>
    <w:rsid w:val="007B42B3"/>
    <w:rsid w:val="007B506A"/>
    <w:rsid w:val="007B7D4C"/>
    <w:rsid w:val="007C67CF"/>
    <w:rsid w:val="007D0AF6"/>
    <w:rsid w:val="007D0D03"/>
    <w:rsid w:val="007D150B"/>
    <w:rsid w:val="007D7A8B"/>
    <w:rsid w:val="007E143D"/>
    <w:rsid w:val="007F1401"/>
    <w:rsid w:val="007F2319"/>
    <w:rsid w:val="007F3D59"/>
    <w:rsid w:val="007F6655"/>
    <w:rsid w:val="007F73AE"/>
    <w:rsid w:val="007F79B1"/>
    <w:rsid w:val="007F7D49"/>
    <w:rsid w:val="00800D0B"/>
    <w:rsid w:val="00802180"/>
    <w:rsid w:val="0080365D"/>
    <w:rsid w:val="00803814"/>
    <w:rsid w:val="00810BD5"/>
    <w:rsid w:val="008117A9"/>
    <w:rsid w:val="008157B3"/>
    <w:rsid w:val="008163F4"/>
    <w:rsid w:val="0081769D"/>
    <w:rsid w:val="00820C76"/>
    <w:rsid w:val="00821AFC"/>
    <w:rsid w:val="00823291"/>
    <w:rsid w:val="00832350"/>
    <w:rsid w:val="00835871"/>
    <w:rsid w:val="00841550"/>
    <w:rsid w:val="008454FF"/>
    <w:rsid w:val="00847800"/>
    <w:rsid w:val="00850BB0"/>
    <w:rsid w:val="0085376A"/>
    <w:rsid w:val="0085407D"/>
    <w:rsid w:val="008603BE"/>
    <w:rsid w:val="00860462"/>
    <w:rsid w:val="00860D0B"/>
    <w:rsid w:val="0086118D"/>
    <w:rsid w:val="00864A85"/>
    <w:rsid w:val="0086777A"/>
    <w:rsid w:val="008727D9"/>
    <w:rsid w:val="008774AF"/>
    <w:rsid w:val="008804B8"/>
    <w:rsid w:val="008843DD"/>
    <w:rsid w:val="00891904"/>
    <w:rsid w:val="00894E86"/>
    <w:rsid w:val="00895F24"/>
    <w:rsid w:val="008963EA"/>
    <w:rsid w:val="008A0270"/>
    <w:rsid w:val="008A1626"/>
    <w:rsid w:val="008A173E"/>
    <w:rsid w:val="008A3E71"/>
    <w:rsid w:val="008A4973"/>
    <w:rsid w:val="008A64E7"/>
    <w:rsid w:val="008A7423"/>
    <w:rsid w:val="008B1E8B"/>
    <w:rsid w:val="008B2014"/>
    <w:rsid w:val="008B235D"/>
    <w:rsid w:val="008B2990"/>
    <w:rsid w:val="008B400C"/>
    <w:rsid w:val="008B63F4"/>
    <w:rsid w:val="008C0881"/>
    <w:rsid w:val="008C08F1"/>
    <w:rsid w:val="008C26B5"/>
    <w:rsid w:val="008C2F23"/>
    <w:rsid w:val="008C3AF2"/>
    <w:rsid w:val="008C41D0"/>
    <w:rsid w:val="008C659F"/>
    <w:rsid w:val="008E036C"/>
    <w:rsid w:val="008E1BDD"/>
    <w:rsid w:val="008E54A0"/>
    <w:rsid w:val="008F1551"/>
    <w:rsid w:val="008F1666"/>
    <w:rsid w:val="008F5514"/>
    <w:rsid w:val="00901480"/>
    <w:rsid w:val="00905C3B"/>
    <w:rsid w:val="009079FC"/>
    <w:rsid w:val="00911E0C"/>
    <w:rsid w:val="009163C7"/>
    <w:rsid w:val="00916506"/>
    <w:rsid w:val="009221D7"/>
    <w:rsid w:val="009324DB"/>
    <w:rsid w:val="00932FD5"/>
    <w:rsid w:val="00933480"/>
    <w:rsid w:val="0093526A"/>
    <w:rsid w:val="009363BC"/>
    <w:rsid w:val="00937F94"/>
    <w:rsid w:val="0094324D"/>
    <w:rsid w:val="00944C91"/>
    <w:rsid w:val="00944FC0"/>
    <w:rsid w:val="0094584E"/>
    <w:rsid w:val="00946872"/>
    <w:rsid w:val="00947696"/>
    <w:rsid w:val="00952D80"/>
    <w:rsid w:val="009531DD"/>
    <w:rsid w:val="00953C81"/>
    <w:rsid w:val="00956978"/>
    <w:rsid w:val="0095741E"/>
    <w:rsid w:val="00963380"/>
    <w:rsid w:val="00964F7A"/>
    <w:rsid w:val="00971D42"/>
    <w:rsid w:val="0097277C"/>
    <w:rsid w:val="00972D9E"/>
    <w:rsid w:val="00974D19"/>
    <w:rsid w:val="009752DD"/>
    <w:rsid w:val="009812D3"/>
    <w:rsid w:val="00983994"/>
    <w:rsid w:val="0098597A"/>
    <w:rsid w:val="00987E3A"/>
    <w:rsid w:val="00987E96"/>
    <w:rsid w:val="00990D36"/>
    <w:rsid w:val="009A0696"/>
    <w:rsid w:val="009A0877"/>
    <w:rsid w:val="009A13D2"/>
    <w:rsid w:val="009A31D6"/>
    <w:rsid w:val="009B47CC"/>
    <w:rsid w:val="009B4829"/>
    <w:rsid w:val="009B520A"/>
    <w:rsid w:val="009C4E79"/>
    <w:rsid w:val="009C592C"/>
    <w:rsid w:val="009C757D"/>
    <w:rsid w:val="009C7786"/>
    <w:rsid w:val="009D1FE5"/>
    <w:rsid w:val="009D6F6C"/>
    <w:rsid w:val="009E11FC"/>
    <w:rsid w:val="009F1302"/>
    <w:rsid w:val="009F2CAD"/>
    <w:rsid w:val="009F2D6D"/>
    <w:rsid w:val="009F3669"/>
    <w:rsid w:val="00A001B6"/>
    <w:rsid w:val="00A0213F"/>
    <w:rsid w:val="00A04F2D"/>
    <w:rsid w:val="00A11527"/>
    <w:rsid w:val="00A213C7"/>
    <w:rsid w:val="00A231C6"/>
    <w:rsid w:val="00A23F6F"/>
    <w:rsid w:val="00A314EA"/>
    <w:rsid w:val="00A31591"/>
    <w:rsid w:val="00A34E67"/>
    <w:rsid w:val="00A369A7"/>
    <w:rsid w:val="00A50188"/>
    <w:rsid w:val="00A55920"/>
    <w:rsid w:val="00A559AA"/>
    <w:rsid w:val="00A55BAA"/>
    <w:rsid w:val="00A600AE"/>
    <w:rsid w:val="00A6534B"/>
    <w:rsid w:val="00A673E0"/>
    <w:rsid w:val="00A67BAE"/>
    <w:rsid w:val="00A70934"/>
    <w:rsid w:val="00A71CD8"/>
    <w:rsid w:val="00A75DC7"/>
    <w:rsid w:val="00A7752F"/>
    <w:rsid w:val="00A80880"/>
    <w:rsid w:val="00A8315F"/>
    <w:rsid w:val="00A873DB"/>
    <w:rsid w:val="00A91544"/>
    <w:rsid w:val="00A9274F"/>
    <w:rsid w:val="00AA255B"/>
    <w:rsid w:val="00AA6322"/>
    <w:rsid w:val="00AA74BF"/>
    <w:rsid w:val="00AB22C1"/>
    <w:rsid w:val="00AB279A"/>
    <w:rsid w:val="00AB43B0"/>
    <w:rsid w:val="00AB48A8"/>
    <w:rsid w:val="00AB7A0D"/>
    <w:rsid w:val="00AC1B04"/>
    <w:rsid w:val="00AC583B"/>
    <w:rsid w:val="00AC5C97"/>
    <w:rsid w:val="00AC6254"/>
    <w:rsid w:val="00AD0FF8"/>
    <w:rsid w:val="00AD39A2"/>
    <w:rsid w:val="00AD5719"/>
    <w:rsid w:val="00AD63E5"/>
    <w:rsid w:val="00AE2D9E"/>
    <w:rsid w:val="00AF5758"/>
    <w:rsid w:val="00AF576E"/>
    <w:rsid w:val="00AF6908"/>
    <w:rsid w:val="00B011A2"/>
    <w:rsid w:val="00B03069"/>
    <w:rsid w:val="00B11544"/>
    <w:rsid w:val="00B13C58"/>
    <w:rsid w:val="00B20FBC"/>
    <w:rsid w:val="00B215AD"/>
    <w:rsid w:val="00B22A9C"/>
    <w:rsid w:val="00B2371C"/>
    <w:rsid w:val="00B24CE7"/>
    <w:rsid w:val="00B25AE3"/>
    <w:rsid w:val="00B2607B"/>
    <w:rsid w:val="00B26CC8"/>
    <w:rsid w:val="00B30645"/>
    <w:rsid w:val="00B31C4E"/>
    <w:rsid w:val="00B326AA"/>
    <w:rsid w:val="00B337AE"/>
    <w:rsid w:val="00B36819"/>
    <w:rsid w:val="00B3713B"/>
    <w:rsid w:val="00B47093"/>
    <w:rsid w:val="00B5067D"/>
    <w:rsid w:val="00B51AA0"/>
    <w:rsid w:val="00B5233A"/>
    <w:rsid w:val="00B52ABB"/>
    <w:rsid w:val="00B53B65"/>
    <w:rsid w:val="00B556A0"/>
    <w:rsid w:val="00B62262"/>
    <w:rsid w:val="00B6231D"/>
    <w:rsid w:val="00B6257E"/>
    <w:rsid w:val="00B6676D"/>
    <w:rsid w:val="00B66BD2"/>
    <w:rsid w:val="00B710E3"/>
    <w:rsid w:val="00B72072"/>
    <w:rsid w:val="00B82FFF"/>
    <w:rsid w:val="00B83DC7"/>
    <w:rsid w:val="00B85464"/>
    <w:rsid w:val="00B86CA7"/>
    <w:rsid w:val="00B8792C"/>
    <w:rsid w:val="00B946E5"/>
    <w:rsid w:val="00B96486"/>
    <w:rsid w:val="00B978BF"/>
    <w:rsid w:val="00BA5187"/>
    <w:rsid w:val="00BB35B5"/>
    <w:rsid w:val="00BB3FEA"/>
    <w:rsid w:val="00BB78C8"/>
    <w:rsid w:val="00BC3E60"/>
    <w:rsid w:val="00BD0EE6"/>
    <w:rsid w:val="00BD3524"/>
    <w:rsid w:val="00BD35D3"/>
    <w:rsid w:val="00BD62C2"/>
    <w:rsid w:val="00BD71B1"/>
    <w:rsid w:val="00BD752A"/>
    <w:rsid w:val="00BD75FD"/>
    <w:rsid w:val="00BE2032"/>
    <w:rsid w:val="00BE35FD"/>
    <w:rsid w:val="00BE775F"/>
    <w:rsid w:val="00BF176F"/>
    <w:rsid w:val="00BF247E"/>
    <w:rsid w:val="00BF4E4F"/>
    <w:rsid w:val="00BF51FF"/>
    <w:rsid w:val="00BF56FC"/>
    <w:rsid w:val="00BF7468"/>
    <w:rsid w:val="00C03346"/>
    <w:rsid w:val="00C03B7D"/>
    <w:rsid w:val="00C0526E"/>
    <w:rsid w:val="00C05E44"/>
    <w:rsid w:val="00C079A7"/>
    <w:rsid w:val="00C10D7D"/>
    <w:rsid w:val="00C166EA"/>
    <w:rsid w:val="00C21042"/>
    <w:rsid w:val="00C22B7E"/>
    <w:rsid w:val="00C235FF"/>
    <w:rsid w:val="00C25A01"/>
    <w:rsid w:val="00C26110"/>
    <w:rsid w:val="00C305E9"/>
    <w:rsid w:val="00C310E4"/>
    <w:rsid w:val="00C31A6C"/>
    <w:rsid w:val="00C32460"/>
    <w:rsid w:val="00C32F29"/>
    <w:rsid w:val="00C36E6B"/>
    <w:rsid w:val="00C43137"/>
    <w:rsid w:val="00C47158"/>
    <w:rsid w:val="00C47E01"/>
    <w:rsid w:val="00C5045B"/>
    <w:rsid w:val="00C5227E"/>
    <w:rsid w:val="00C53873"/>
    <w:rsid w:val="00C55C75"/>
    <w:rsid w:val="00C56597"/>
    <w:rsid w:val="00C56737"/>
    <w:rsid w:val="00C60260"/>
    <w:rsid w:val="00C60B09"/>
    <w:rsid w:val="00C60E44"/>
    <w:rsid w:val="00C61714"/>
    <w:rsid w:val="00C61B4A"/>
    <w:rsid w:val="00C65D47"/>
    <w:rsid w:val="00C71C43"/>
    <w:rsid w:val="00C73E97"/>
    <w:rsid w:val="00C8102B"/>
    <w:rsid w:val="00C843E6"/>
    <w:rsid w:val="00C93A0D"/>
    <w:rsid w:val="00C943DA"/>
    <w:rsid w:val="00C9672B"/>
    <w:rsid w:val="00CA3774"/>
    <w:rsid w:val="00CB210B"/>
    <w:rsid w:val="00CB46E9"/>
    <w:rsid w:val="00CC02A5"/>
    <w:rsid w:val="00CC23D2"/>
    <w:rsid w:val="00CC3FC4"/>
    <w:rsid w:val="00CC75E8"/>
    <w:rsid w:val="00CD081C"/>
    <w:rsid w:val="00CD329A"/>
    <w:rsid w:val="00CD380D"/>
    <w:rsid w:val="00CD5FB5"/>
    <w:rsid w:val="00CD6F1E"/>
    <w:rsid w:val="00CE0294"/>
    <w:rsid w:val="00CE4BEA"/>
    <w:rsid w:val="00CE7CBD"/>
    <w:rsid w:val="00CE7E2C"/>
    <w:rsid w:val="00CF1C33"/>
    <w:rsid w:val="00CF2349"/>
    <w:rsid w:val="00CF28C2"/>
    <w:rsid w:val="00CF7EAD"/>
    <w:rsid w:val="00CF7EC1"/>
    <w:rsid w:val="00D0021B"/>
    <w:rsid w:val="00D029A6"/>
    <w:rsid w:val="00D04B7C"/>
    <w:rsid w:val="00D05AF7"/>
    <w:rsid w:val="00D0654E"/>
    <w:rsid w:val="00D25B8B"/>
    <w:rsid w:val="00D263CB"/>
    <w:rsid w:val="00D3119D"/>
    <w:rsid w:val="00D31558"/>
    <w:rsid w:val="00D34295"/>
    <w:rsid w:val="00D34E08"/>
    <w:rsid w:val="00D35877"/>
    <w:rsid w:val="00D40AB7"/>
    <w:rsid w:val="00D42C9D"/>
    <w:rsid w:val="00D4390C"/>
    <w:rsid w:val="00D44F27"/>
    <w:rsid w:val="00D60F72"/>
    <w:rsid w:val="00D65946"/>
    <w:rsid w:val="00D65EAD"/>
    <w:rsid w:val="00D71816"/>
    <w:rsid w:val="00D760E2"/>
    <w:rsid w:val="00D85337"/>
    <w:rsid w:val="00D85D6F"/>
    <w:rsid w:val="00D8699A"/>
    <w:rsid w:val="00D875C2"/>
    <w:rsid w:val="00DA0388"/>
    <w:rsid w:val="00DA2C1B"/>
    <w:rsid w:val="00DA37E3"/>
    <w:rsid w:val="00DA4A10"/>
    <w:rsid w:val="00DA59FB"/>
    <w:rsid w:val="00DA6F5D"/>
    <w:rsid w:val="00DB1077"/>
    <w:rsid w:val="00DB49FF"/>
    <w:rsid w:val="00DB63E4"/>
    <w:rsid w:val="00DB67E2"/>
    <w:rsid w:val="00DC1832"/>
    <w:rsid w:val="00DC32CB"/>
    <w:rsid w:val="00DC42AA"/>
    <w:rsid w:val="00DC468E"/>
    <w:rsid w:val="00DD1BE7"/>
    <w:rsid w:val="00DD1E7F"/>
    <w:rsid w:val="00DD4131"/>
    <w:rsid w:val="00DE0F47"/>
    <w:rsid w:val="00DE242B"/>
    <w:rsid w:val="00DE2688"/>
    <w:rsid w:val="00DE3A06"/>
    <w:rsid w:val="00DE72BB"/>
    <w:rsid w:val="00DF0859"/>
    <w:rsid w:val="00DF78D6"/>
    <w:rsid w:val="00E02D42"/>
    <w:rsid w:val="00E02EF8"/>
    <w:rsid w:val="00E04C0F"/>
    <w:rsid w:val="00E1219E"/>
    <w:rsid w:val="00E20ED9"/>
    <w:rsid w:val="00E2305D"/>
    <w:rsid w:val="00E250A3"/>
    <w:rsid w:val="00E27237"/>
    <w:rsid w:val="00E306C9"/>
    <w:rsid w:val="00E33939"/>
    <w:rsid w:val="00E36D85"/>
    <w:rsid w:val="00E42E3F"/>
    <w:rsid w:val="00E50CE9"/>
    <w:rsid w:val="00E53A15"/>
    <w:rsid w:val="00E54B6E"/>
    <w:rsid w:val="00E6150E"/>
    <w:rsid w:val="00E64D0A"/>
    <w:rsid w:val="00E7301D"/>
    <w:rsid w:val="00E731D5"/>
    <w:rsid w:val="00E73EED"/>
    <w:rsid w:val="00E840C3"/>
    <w:rsid w:val="00E84839"/>
    <w:rsid w:val="00E84965"/>
    <w:rsid w:val="00E86F82"/>
    <w:rsid w:val="00E86FC6"/>
    <w:rsid w:val="00E91842"/>
    <w:rsid w:val="00E94C22"/>
    <w:rsid w:val="00E95E27"/>
    <w:rsid w:val="00E96EC0"/>
    <w:rsid w:val="00EA0838"/>
    <w:rsid w:val="00EA2D2C"/>
    <w:rsid w:val="00EB0BE5"/>
    <w:rsid w:val="00EB3514"/>
    <w:rsid w:val="00EB3E1E"/>
    <w:rsid w:val="00EB58FA"/>
    <w:rsid w:val="00EB7EA1"/>
    <w:rsid w:val="00EC2FF8"/>
    <w:rsid w:val="00EC548F"/>
    <w:rsid w:val="00ED04F4"/>
    <w:rsid w:val="00ED0E60"/>
    <w:rsid w:val="00ED4164"/>
    <w:rsid w:val="00ED5C02"/>
    <w:rsid w:val="00EE7373"/>
    <w:rsid w:val="00EE7580"/>
    <w:rsid w:val="00EF0311"/>
    <w:rsid w:val="00EF20FF"/>
    <w:rsid w:val="00EF2747"/>
    <w:rsid w:val="00EF3B07"/>
    <w:rsid w:val="00EF6FFC"/>
    <w:rsid w:val="00EF7473"/>
    <w:rsid w:val="00F029B6"/>
    <w:rsid w:val="00F03249"/>
    <w:rsid w:val="00F04B31"/>
    <w:rsid w:val="00F04BEE"/>
    <w:rsid w:val="00F05DB6"/>
    <w:rsid w:val="00F133F5"/>
    <w:rsid w:val="00F159D8"/>
    <w:rsid w:val="00F225B8"/>
    <w:rsid w:val="00F330A3"/>
    <w:rsid w:val="00F34303"/>
    <w:rsid w:val="00F3578B"/>
    <w:rsid w:val="00F42183"/>
    <w:rsid w:val="00F442C1"/>
    <w:rsid w:val="00F44AB9"/>
    <w:rsid w:val="00F44D7B"/>
    <w:rsid w:val="00F46C7C"/>
    <w:rsid w:val="00F47B2B"/>
    <w:rsid w:val="00F505CC"/>
    <w:rsid w:val="00F612D6"/>
    <w:rsid w:val="00F6168A"/>
    <w:rsid w:val="00F6345D"/>
    <w:rsid w:val="00F63AF0"/>
    <w:rsid w:val="00F65456"/>
    <w:rsid w:val="00F67CC5"/>
    <w:rsid w:val="00F70172"/>
    <w:rsid w:val="00F70D9E"/>
    <w:rsid w:val="00F75ECA"/>
    <w:rsid w:val="00F775E2"/>
    <w:rsid w:val="00F802A1"/>
    <w:rsid w:val="00F8062F"/>
    <w:rsid w:val="00F8584E"/>
    <w:rsid w:val="00F86D26"/>
    <w:rsid w:val="00F91B72"/>
    <w:rsid w:val="00F9640C"/>
    <w:rsid w:val="00FB2727"/>
    <w:rsid w:val="00FB2A96"/>
    <w:rsid w:val="00FC295A"/>
    <w:rsid w:val="00FC66F0"/>
    <w:rsid w:val="00FD25F0"/>
    <w:rsid w:val="00FD2C1E"/>
    <w:rsid w:val="00FD69FC"/>
    <w:rsid w:val="00FE23E8"/>
    <w:rsid w:val="00FE2C3F"/>
    <w:rsid w:val="00FE3986"/>
    <w:rsid w:val="00FE59A8"/>
    <w:rsid w:val="00FE6E61"/>
    <w:rsid w:val="00FF0C53"/>
    <w:rsid w:val="00FF1F47"/>
    <w:rsid w:val="00FF5B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6C99B"/>
  <w15:docId w15:val="{2A248AB3-BF4A-45C5-8485-241FA52C7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55920"/>
    <w:pPr>
      <w:spacing w:after="0" w:line="240" w:lineRule="auto"/>
    </w:pPr>
    <w:rPr>
      <w:rFonts w:ascii="Times New Roman" w:eastAsia="Times New Roman" w:hAnsi="Times New Roman" w:cs="Times New Roma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Char Char Char1"/>
    <w:basedOn w:val="Normal"/>
    <w:link w:val="NormalWebChar"/>
    <w:uiPriority w:val="99"/>
    <w:qFormat/>
    <w:rsid w:val="00A55920"/>
    <w:pPr>
      <w:spacing w:before="100" w:beforeAutospacing="1" w:after="100" w:afterAutospacing="1"/>
    </w:pPr>
  </w:style>
  <w:style w:type="character" w:styleId="Strong">
    <w:name w:val="Strong"/>
    <w:uiPriority w:val="22"/>
    <w:qFormat/>
    <w:rsid w:val="00A55920"/>
    <w:rPr>
      <w:b/>
      <w:bC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55920"/>
    <w:pPr>
      <w:ind w:left="720"/>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A55920"/>
    <w:rPr>
      <w:rFonts w:ascii="Times New Roman" w:eastAsia="Times New Roman" w:hAnsi="Times New Roman" w:cs="Times New Roman"/>
      <w:sz w:val="24"/>
      <w:szCs w:val="24"/>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A55920"/>
    <w:rPr>
      <w:rFonts w:ascii="Times New Roman" w:eastAsia="Times New Roman" w:hAnsi="Times New Roman" w:cs="Times New Roman"/>
      <w:sz w:val="24"/>
      <w:szCs w:val="24"/>
      <w:lang w:eastAsia="ru-RU"/>
    </w:rPr>
  </w:style>
  <w:style w:type="paragraph" w:styleId="Header">
    <w:name w:val="header"/>
    <w:basedOn w:val="Normal"/>
    <w:link w:val="HeaderChar"/>
    <w:uiPriority w:val="99"/>
    <w:unhideWhenUsed/>
    <w:rsid w:val="00BB3FEA"/>
    <w:pPr>
      <w:tabs>
        <w:tab w:val="center" w:pos="4677"/>
        <w:tab w:val="right" w:pos="9355"/>
      </w:tabs>
    </w:pPr>
  </w:style>
  <w:style w:type="character" w:customStyle="1" w:styleId="HeaderChar">
    <w:name w:val="Header Char"/>
    <w:basedOn w:val="DefaultParagraphFont"/>
    <w:link w:val="Header"/>
    <w:uiPriority w:val="99"/>
    <w:rsid w:val="00BB3FEA"/>
    <w:rPr>
      <w:rFonts w:ascii="Times New Roman" w:eastAsia="Times New Roman" w:hAnsi="Times New Roman" w:cs="Times New Roman"/>
      <w:sz w:val="24"/>
      <w:szCs w:val="24"/>
      <w:lang w:eastAsia="ru-RU"/>
    </w:rPr>
  </w:style>
  <w:style w:type="paragraph" w:styleId="Footer">
    <w:name w:val="footer"/>
    <w:basedOn w:val="Normal"/>
    <w:link w:val="FooterChar"/>
    <w:uiPriority w:val="99"/>
    <w:unhideWhenUsed/>
    <w:rsid w:val="00BB3FEA"/>
    <w:pPr>
      <w:tabs>
        <w:tab w:val="center" w:pos="4677"/>
        <w:tab w:val="right" w:pos="9355"/>
      </w:tabs>
    </w:pPr>
  </w:style>
  <w:style w:type="character" w:customStyle="1" w:styleId="FooterChar">
    <w:name w:val="Footer Char"/>
    <w:basedOn w:val="DefaultParagraphFont"/>
    <w:link w:val="Footer"/>
    <w:uiPriority w:val="99"/>
    <w:rsid w:val="00BB3FEA"/>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unhideWhenUsed/>
    <w:rsid w:val="006D0992"/>
    <w:rPr>
      <w:rFonts w:ascii="Tahoma" w:hAnsi="Tahoma" w:cs="Tahoma"/>
      <w:sz w:val="16"/>
      <w:szCs w:val="16"/>
    </w:rPr>
  </w:style>
  <w:style w:type="character" w:customStyle="1" w:styleId="BalloonTextChar">
    <w:name w:val="Balloon Text Char"/>
    <w:basedOn w:val="DefaultParagraphFont"/>
    <w:link w:val="BalloonText"/>
    <w:uiPriority w:val="99"/>
    <w:semiHidden/>
    <w:rsid w:val="006D0992"/>
    <w:rPr>
      <w:rFonts w:ascii="Tahoma" w:eastAsia="Times New Roman" w:hAnsi="Tahoma" w:cs="Tahoma"/>
      <w:sz w:val="16"/>
      <w:szCs w:val="16"/>
      <w:lang w:eastAsia="ru-RU"/>
    </w:rPr>
  </w:style>
  <w:style w:type="character" w:styleId="Emphasis">
    <w:name w:val="Emphasis"/>
    <w:basedOn w:val="DefaultParagraphFont"/>
    <w:uiPriority w:val="20"/>
    <w:qFormat/>
    <w:rsid w:val="000C6105"/>
    <w:rPr>
      <w:i/>
      <w:iCs/>
    </w:rPr>
  </w:style>
  <w:style w:type="character" w:styleId="Hyperlink">
    <w:name w:val="Hyperlink"/>
    <w:basedOn w:val="DefaultParagraphFont"/>
    <w:uiPriority w:val="99"/>
    <w:semiHidden/>
    <w:unhideWhenUsed/>
    <w:rsid w:val="00CE0294"/>
    <w:rPr>
      <w:color w:val="0000FF"/>
      <w:u w:val="single"/>
    </w:rPr>
  </w:style>
  <w:style w:type="character" w:styleId="CommentReference">
    <w:name w:val="annotation reference"/>
    <w:basedOn w:val="DefaultParagraphFont"/>
    <w:uiPriority w:val="99"/>
    <w:semiHidden/>
    <w:unhideWhenUsed/>
    <w:rsid w:val="00C305E9"/>
    <w:rPr>
      <w:sz w:val="16"/>
      <w:szCs w:val="16"/>
    </w:rPr>
  </w:style>
  <w:style w:type="paragraph" w:styleId="CommentText">
    <w:name w:val="annotation text"/>
    <w:basedOn w:val="Normal"/>
    <w:link w:val="CommentTextChar"/>
    <w:uiPriority w:val="99"/>
    <w:semiHidden/>
    <w:unhideWhenUsed/>
    <w:rsid w:val="00C305E9"/>
    <w:rPr>
      <w:sz w:val="20"/>
      <w:szCs w:val="20"/>
    </w:rPr>
  </w:style>
  <w:style w:type="character" w:customStyle="1" w:styleId="CommentTextChar">
    <w:name w:val="Comment Text Char"/>
    <w:basedOn w:val="DefaultParagraphFont"/>
    <w:link w:val="CommentText"/>
    <w:uiPriority w:val="99"/>
    <w:semiHidden/>
    <w:rsid w:val="00C305E9"/>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C305E9"/>
    <w:rPr>
      <w:b/>
      <w:bCs/>
    </w:rPr>
  </w:style>
  <w:style w:type="character" w:customStyle="1" w:styleId="CommentSubjectChar">
    <w:name w:val="Comment Subject Char"/>
    <w:basedOn w:val="CommentTextChar"/>
    <w:link w:val="CommentSubject"/>
    <w:uiPriority w:val="99"/>
    <w:semiHidden/>
    <w:rsid w:val="00C305E9"/>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677435">
      <w:bodyDiv w:val="1"/>
      <w:marLeft w:val="0"/>
      <w:marRight w:val="0"/>
      <w:marTop w:val="0"/>
      <w:marBottom w:val="0"/>
      <w:divBdr>
        <w:top w:val="none" w:sz="0" w:space="0" w:color="auto"/>
        <w:left w:val="none" w:sz="0" w:space="0" w:color="auto"/>
        <w:bottom w:val="none" w:sz="0" w:space="0" w:color="auto"/>
        <w:right w:val="none" w:sz="0" w:space="0" w:color="auto"/>
      </w:divBdr>
    </w:div>
    <w:div w:id="1007289085">
      <w:bodyDiv w:val="1"/>
      <w:marLeft w:val="0"/>
      <w:marRight w:val="0"/>
      <w:marTop w:val="0"/>
      <w:marBottom w:val="0"/>
      <w:divBdr>
        <w:top w:val="none" w:sz="0" w:space="0" w:color="auto"/>
        <w:left w:val="none" w:sz="0" w:space="0" w:color="auto"/>
        <w:bottom w:val="none" w:sz="0" w:space="0" w:color="auto"/>
        <w:right w:val="none" w:sz="0" w:space="0" w:color="auto"/>
      </w:divBdr>
    </w:div>
    <w:div w:id="1302154684">
      <w:bodyDiv w:val="1"/>
      <w:marLeft w:val="0"/>
      <w:marRight w:val="0"/>
      <w:marTop w:val="0"/>
      <w:marBottom w:val="0"/>
      <w:divBdr>
        <w:top w:val="none" w:sz="0" w:space="0" w:color="auto"/>
        <w:left w:val="none" w:sz="0" w:space="0" w:color="auto"/>
        <w:bottom w:val="none" w:sz="0" w:space="0" w:color="auto"/>
        <w:right w:val="none" w:sz="0" w:space="0" w:color="auto"/>
      </w:divBdr>
    </w:div>
    <w:div w:id="1312716859">
      <w:bodyDiv w:val="1"/>
      <w:marLeft w:val="0"/>
      <w:marRight w:val="0"/>
      <w:marTop w:val="0"/>
      <w:marBottom w:val="0"/>
      <w:divBdr>
        <w:top w:val="none" w:sz="0" w:space="0" w:color="auto"/>
        <w:left w:val="none" w:sz="0" w:space="0" w:color="auto"/>
        <w:bottom w:val="none" w:sz="0" w:space="0" w:color="auto"/>
        <w:right w:val="none" w:sz="0" w:space="0" w:color="auto"/>
      </w:divBdr>
    </w:div>
    <w:div w:id="1359040074">
      <w:bodyDiv w:val="1"/>
      <w:marLeft w:val="0"/>
      <w:marRight w:val="0"/>
      <w:marTop w:val="0"/>
      <w:marBottom w:val="0"/>
      <w:divBdr>
        <w:top w:val="none" w:sz="0" w:space="0" w:color="auto"/>
        <w:left w:val="none" w:sz="0" w:space="0" w:color="auto"/>
        <w:bottom w:val="none" w:sz="0" w:space="0" w:color="auto"/>
        <w:right w:val="none" w:sz="0" w:space="0" w:color="auto"/>
      </w:divBdr>
    </w:div>
    <w:div w:id="1728918158">
      <w:bodyDiv w:val="1"/>
      <w:marLeft w:val="0"/>
      <w:marRight w:val="0"/>
      <w:marTop w:val="0"/>
      <w:marBottom w:val="0"/>
      <w:divBdr>
        <w:top w:val="none" w:sz="0" w:space="0" w:color="auto"/>
        <w:left w:val="none" w:sz="0" w:space="0" w:color="auto"/>
        <w:bottom w:val="none" w:sz="0" w:space="0" w:color="auto"/>
        <w:right w:val="none" w:sz="0" w:space="0" w:color="auto"/>
      </w:divBdr>
    </w:div>
    <w:div w:id="1945070926">
      <w:bodyDiv w:val="1"/>
      <w:marLeft w:val="0"/>
      <w:marRight w:val="0"/>
      <w:marTop w:val="0"/>
      <w:marBottom w:val="0"/>
      <w:divBdr>
        <w:top w:val="none" w:sz="0" w:space="0" w:color="auto"/>
        <w:left w:val="none" w:sz="0" w:space="0" w:color="auto"/>
        <w:bottom w:val="none" w:sz="0" w:space="0" w:color="auto"/>
        <w:right w:val="none" w:sz="0" w:space="0" w:color="auto"/>
      </w:divBdr>
    </w:div>
    <w:div w:id="196052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43DF0-4C88-46C5-AAE4-4163BEBAEE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249</Words>
  <Characters>1420</Characters>
  <Application>Microsoft Office Word</Application>
  <DocSecurity>0</DocSecurity>
  <Lines>11</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https:/mul2-mss.gov.am/tasks/556355/oneclick/naxagic.docx?token=54fde37258c71a4c113f89a579a3df65</cp:keywords>
  <dc:description/>
  <cp:lastModifiedBy>Margarita Margaryan</cp:lastModifiedBy>
  <cp:revision>4</cp:revision>
  <cp:lastPrinted>2021-12-06T07:53:00Z</cp:lastPrinted>
  <dcterms:created xsi:type="dcterms:W3CDTF">2021-12-22T13:39:00Z</dcterms:created>
  <dcterms:modified xsi:type="dcterms:W3CDTF">2021-12-22T13:53:00Z</dcterms:modified>
</cp:coreProperties>
</file>