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673CE" w14:textId="77777777" w:rsidR="00D52496" w:rsidRPr="00300E32" w:rsidRDefault="00D52496" w:rsidP="00300E32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6C1" w14:textId="77777777" w:rsidR="00D52496" w:rsidRPr="00300E32" w:rsidRDefault="00D52496" w:rsidP="00300E32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00E32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AC539B0" w14:textId="77777777" w:rsidR="00D52496" w:rsidRPr="00012D25" w:rsidRDefault="00D52496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113F606F" w14:textId="77777777" w:rsidR="0074581C" w:rsidRPr="00300E32" w:rsidRDefault="0074581C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7634396" w14:textId="77777777" w:rsidR="00D52496" w:rsidRPr="00300E32" w:rsidRDefault="00D52496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624B359" w14:textId="77777777" w:rsidR="00D52496" w:rsidRPr="00300E32" w:rsidRDefault="00D52496" w:rsidP="00300E32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300E32">
        <w:rPr>
          <w:rStyle w:val="Strong"/>
          <w:rFonts w:ascii="GHEA Grapalat" w:hAnsi="GHEA Grapalat" w:cs="Sylfaen"/>
          <w:lang w:val="hy-AM"/>
        </w:rPr>
        <w:t>ՀԱՅԱՍՏԱՆԻ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9013FB7" w14:textId="77777777" w:rsidR="00D52496" w:rsidRPr="00300E32" w:rsidRDefault="00D52496" w:rsidP="00300E32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300E32">
        <w:rPr>
          <w:rStyle w:val="Strong"/>
          <w:rFonts w:ascii="GHEA Grapalat" w:hAnsi="GHEA Grapalat" w:cs="Sylfaen"/>
          <w:lang w:val="hy-AM"/>
        </w:rPr>
        <w:t>Օ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Ր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Ե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Ն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Ք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Ը</w:t>
      </w:r>
    </w:p>
    <w:p w14:paraId="0FF615EB" w14:textId="77777777" w:rsidR="00D52496" w:rsidRPr="00300E32" w:rsidRDefault="00D52496" w:rsidP="00300E32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6EB381F4" w14:textId="0F6E590A" w:rsidR="00D52496" w:rsidRPr="00300E32" w:rsidRDefault="00F84042" w:rsidP="00300E32">
      <w:pPr>
        <w:spacing w:after="0" w:line="360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 w:rsidRPr="00F84042">
        <w:rPr>
          <w:rFonts w:ascii="GHEA Grapalat" w:hAnsi="GHEA Grapalat"/>
          <w:b/>
          <w:bCs/>
          <w:sz w:val="24"/>
          <w:szCs w:val="24"/>
          <w:lang w:val="hy-AM"/>
        </w:rPr>
        <w:t xml:space="preserve">«ԳԵՐՄԱՆԱԿԱՆ ՄԻՋԱԶԳԱՅԻՆ ՀԱՄԱԳՈՐԾԱԿՑՈՒԹՅԱՆ ԸՆԿԵՐՈՒԹՅՈՒՆ (ԳՄՀԸ/GIZ) ՍՊԸ-Ի ԵՎ ՎԵՐԱԿԱՆԳՆՄԱՆ ՎԱՐԿԵՐԻ ԲԱՆԿԻ (ՎՎԲ/KFW) ՏԵՂԱԿԱՆ ԳՐԱՍԵՆՅԱԿՆԵՐ ՀԻՄՆԵԼՈՒ ՎԵՐԱԲԵՐՅԱԼ» ՀԱՅՏԱԳՐԵՐԻ ՓՈԽԱՆԱԿՄԱՆ ՁԵՎՈՎ ԿՆՔՎԱԾ </w:t>
      </w:r>
      <w:r w:rsidR="00872B39" w:rsidRPr="00300E32">
        <w:rPr>
          <w:rFonts w:ascii="GHEA Grapalat" w:hAnsi="GHEA Grapalat"/>
          <w:b/>
          <w:bCs/>
          <w:sz w:val="24"/>
          <w:szCs w:val="24"/>
          <w:lang w:val="hy-AM"/>
        </w:rPr>
        <w:t xml:space="preserve">ՀԱՄԱՁԱՅՆԱԳԻՐԸ </w:t>
      </w:r>
      <w:r w:rsidR="00872B39" w:rsidRPr="00300E32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06A4F5D7" w14:textId="77777777" w:rsidR="00C2224F" w:rsidRPr="00300E32" w:rsidRDefault="00C2224F" w:rsidP="00300E32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F6E70CD" w14:textId="04BE5CA0" w:rsidR="00C2224F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00E3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300E32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300E32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bookmarkStart w:id="0" w:name="_Hlk66328549"/>
      <w:r w:rsidR="00012D25">
        <w:rPr>
          <w:rFonts w:ascii="GHEA Grapalat" w:hAnsi="GHEA Grapalat"/>
          <w:sz w:val="24"/>
          <w:szCs w:val="24"/>
          <w:lang w:val="hy-AM"/>
        </w:rPr>
        <w:t xml:space="preserve">2022 թվականի դեկտեմբերի 13-ին և 2023 թվականի փետրվարի 15-ին հայտագրերի փոխանակման ձևով կնքված՝ </w:t>
      </w:r>
      <w:r w:rsidR="001F19F7" w:rsidRPr="00300E32">
        <w:rPr>
          <w:rFonts w:ascii="GHEA Grapalat" w:hAnsi="GHEA Grapalat" w:cs="Sylfaen"/>
          <w:sz w:val="24"/>
          <w:szCs w:val="24"/>
          <w:lang w:val="hy-AM"/>
        </w:rPr>
        <w:t>«</w:t>
      </w:r>
      <w:bookmarkEnd w:id="0"/>
      <w:r w:rsidR="00300E32" w:rsidRPr="00300E32">
        <w:rPr>
          <w:rFonts w:ascii="GHEA Grapalat" w:hAnsi="GHEA Grapalat"/>
          <w:sz w:val="24"/>
          <w:szCs w:val="24"/>
          <w:lang w:val="hy-AM"/>
        </w:rPr>
        <w:t>Գերմանական Միջազգային համագործակցության ընկերության (ԳՄՀԸ/GIZ) ՍՊԸ-ի և Վերականգնման վարկերի բանկի (ՎՎԲ/KfW) տեղային գրասենյակներ հիմնելու վերաբերյալ»</w:t>
      </w:r>
      <w:r w:rsidR="00F84042" w:rsidRPr="00F84042">
        <w:rPr>
          <w:lang w:val="hy-AM"/>
        </w:rPr>
        <w:t xml:space="preserve"> </w:t>
      </w:r>
      <w:r w:rsidR="00872B39" w:rsidRPr="00300E32">
        <w:rPr>
          <w:rFonts w:ascii="GHEA Grapalat" w:hAnsi="GHEA Grapalat" w:cs="Sylfaen"/>
          <w:sz w:val="24"/>
          <w:szCs w:val="24"/>
          <w:lang w:val="hy-AM"/>
        </w:rPr>
        <w:t>համաձայնագիրը։</w:t>
      </w:r>
    </w:p>
    <w:p w14:paraId="7AEA538B" w14:textId="77777777" w:rsidR="00D52496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0E3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300E32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է</w:t>
      </w:r>
      <w:bookmarkStart w:id="1" w:name="_GoBack"/>
      <w:bookmarkEnd w:id="1"/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A93F69B" w14:textId="77777777" w:rsidR="00A55654" w:rsidRPr="00300E32" w:rsidRDefault="00A55654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B412B8" w14:textId="77777777" w:rsidR="00BE73A0" w:rsidRPr="00300E32" w:rsidRDefault="00BE73A0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E3F1A34" w14:textId="77777777" w:rsidR="00A55654" w:rsidRPr="00300E32" w:rsidRDefault="00A55654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22AE178" w14:textId="77777777" w:rsidR="00A815A5" w:rsidRPr="00300E32" w:rsidRDefault="00A815A5" w:rsidP="00300E32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14:paraId="7218BABE" w14:textId="77777777" w:rsidR="00631B7E" w:rsidRPr="00300E32" w:rsidRDefault="00631B7E" w:rsidP="00300E32">
      <w:pPr>
        <w:spacing w:line="360" w:lineRule="auto"/>
        <w:rPr>
          <w:sz w:val="24"/>
          <w:szCs w:val="24"/>
          <w:lang w:val="hy-AM"/>
        </w:rPr>
      </w:pPr>
    </w:p>
    <w:p w14:paraId="39C0F87F" w14:textId="77777777" w:rsidR="00990081" w:rsidRPr="00300E32" w:rsidRDefault="00990081" w:rsidP="00300E32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300E3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2D25"/>
    <w:rsid w:val="00015082"/>
    <w:rsid w:val="000A078D"/>
    <w:rsid w:val="000D22AA"/>
    <w:rsid w:val="00122A00"/>
    <w:rsid w:val="001616F0"/>
    <w:rsid w:val="00163436"/>
    <w:rsid w:val="001707E1"/>
    <w:rsid w:val="00174E61"/>
    <w:rsid w:val="001A1DEC"/>
    <w:rsid w:val="001D34A4"/>
    <w:rsid w:val="001D5112"/>
    <w:rsid w:val="001F19F7"/>
    <w:rsid w:val="001F7054"/>
    <w:rsid w:val="0022368A"/>
    <w:rsid w:val="00262FFE"/>
    <w:rsid w:val="002F5A4C"/>
    <w:rsid w:val="00300E32"/>
    <w:rsid w:val="0034085B"/>
    <w:rsid w:val="003772DF"/>
    <w:rsid w:val="00392339"/>
    <w:rsid w:val="003A7FAF"/>
    <w:rsid w:val="003F344D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5105E"/>
    <w:rsid w:val="00672F47"/>
    <w:rsid w:val="006B44D6"/>
    <w:rsid w:val="006C0775"/>
    <w:rsid w:val="0074581C"/>
    <w:rsid w:val="007602BB"/>
    <w:rsid w:val="007B5E00"/>
    <w:rsid w:val="007C2BD6"/>
    <w:rsid w:val="007F0485"/>
    <w:rsid w:val="007F2C56"/>
    <w:rsid w:val="008261F8"/>
    <w:rsid w:val="00872B39"/>
    <w:rsid w:val="008C2DE4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5654"/>
    <w:rsid w:val="00A815A5"/>
    <w:rsid w:val="00B13A32"/>
    <w:rsid w:val="00B412E2"/>
    <w:rsid w:val="00B776BB"/>
    <w:rsid w:val="00BA4A09"/>
    <w:rsid w:val="00BD387E"/>
    <w:rsid w:val="00BE73A0"/>
    <w:rsid w:val="00C212E2"/>
    <w:rsid w:val="00C2224F"/>
    <w:rsid w:val="00C510F3"/>
    <w:rsid w:val="00C80442"/>
    <w:rsid w:val="00CB20F1"/>
    <w:rsid w:val="00CC4922"/>
    <w:rsid w:val="00CE0978"/>
    <w:rsid w:val="00CF3FC4"/>
    <w:rsid w:val="00D52496"/>
    <w:rsid w:val="00D824EF"/>
    <w:rsid w:val="00DC12D7"/>
    <w:rsid w:val="00DE1EC5"/>
    <w:rsid w:val="00DF35FE"/>
    <w:rsid w:val="00E74E05"/>
    <w:rsid w:val="00E95398"/>
    <w:rsid w:val="00EF3B1B"/>
    <w:rsid w:val="00EF3FF3"/>
    <w:rsid w:val="00F24CE9"/>
    <w:rsid w:val="00F31D7C"/>
    <w:rsid w:val="00F84042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8C46D-1442-4FAE-BCB1-0401DF6C9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75</Words>
  <Characters>556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https://mul2.gov.am/tasks/779221/oneclick/orenqi_vaveracman_naxagic.docx?token=5a917979f23d164fdb148bcc2a1152de</cp:keywords>
  <dc:description/>
  <cp:lastModifiedBy>Qristine Grigoryan</cp:lastModifiedBy>
  <cp:revision>13</cp:revision>
  <cp:lastPrinted>2021-12-13T15:12:00Z</cp:lastPrinted>
  <dcterms:created xsi:type="dcterms:W3CDTF">2021-03-11T11:54:00Z</dcterms:created>
  <dcterms:modified xsi:type="dcterms:W3CDTF">2023-04-28T04:46:00Z</dcterms:modified>
</cp:coreProperties>
</file>