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4617D2B3" w:rsidR="008325A3" w:rsidRPr="008325A3" w:rsidRDefault="00CA419E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FD8E5C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B035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ԱԷՍ ԹՐԵՅԴ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735EF8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B03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12AE55E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B03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ՊՎՔ պրոֆիլների</w:t>
      </w:r>
      <w:r w:rsidR="00CA419E" w:rsidRPr="00CA41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իրացնել ՀՀ տարածքում, իսկ մնացած մասը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արտահանել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Վրաստան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76D5E797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8B8A129" w:rsidR="00422BE0" w:rsidRPr="00422BE0" w:rsidRDefault="005B18A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200 մլն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շինարարական աշխատանքների իրականացման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771A5AC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220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E412CA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9572F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922 մլն</w:t>
      </w:r>
      <w:bookmarkStart w:id="2" w:name="_GoBack"/>
      <w:bookmarkEnd w:id="2"/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489C4C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B03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2A2677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B03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F61A86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B035A">
        <w:rPr>
          <w:rFonts w:ascii="GHEA Grapalat" w:eastAsia="Calibri" w:hAnsi="GHEA Grapalat" w:cs="Times New Roman"/>
          <w:sz w:val="24"/>
          <w:szCs w:val="24"/>
          <w:lang w:val="hy-AM"/>
        </w:rPr>
        <w:t>ԱԷՍ ԹՐԵՅԴ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8C5FF0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B03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C1293C" w14:textId="77777777" w:rsidR="00223F43" w:rsidRDefault="00223F43" w:rsidP="008325A3">
      <w:pPr>
        <w:spacing w:after="0" w:line="240" w:lineRule="auto"/>
      </w:pPr>
      <w:r>
        <w:separator/>
      </w:r>
    </w:p>
  </w:endnote>
  <w:endnote w:type="continuationSeparator" w:id="0">
    <w:p w14:paraId="70E3EB46" w14:textId="77777777" w:rsidR="00223F43" w:rsidRDefault="00223F4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23F43">
    <w:pPr>
      <w:pStyle w:val="Footer"/>
    </w:pPr>
  </w:p>
  <w:p w14:paraId="722B2118" w14:textId="77777777" w:rsidR="00085719" w:rsidRDefault="00223F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43A33" w14:textId="77777777" w:rsidR="00223F43" w:rsidRDefault="00223F43" w:rsidP="008325A3">
      <w:pPr>
        <w:spacing w:after="0" w:line="240" w:lineRule="auto"/>
      </w:pPr>
      <w:r>
        <w:separator/>
      </w:r>
    </w:p>
  </w:footnote>
  <w:footnote w:type="continuationSeparator" w:id="0">
    <w:p w14:paraId="6E44C4C0" w14:textId="77777777" w:rsidR="00223F43" w:rsidRDefault="00223F4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532C"/>
    <w:rsid w:val="000F2997"/>
    <w:rsid w:val="000F73DB"/>
    <w:rsid w:val="00145D00"/>
    <w:rsid w:val="00164746"/>
    <w:rsid w:val="00171864"/>
    <w:rsid w:val="001A66E8"/>
    <w:rsid w:val="001E0C39"/>
    <w:rsid w:val="00200271"/>
    <w:rsid w:val="00223F43"/>
    <w:rsid w:val="00250194"/>
    <w:rsid w:val="00263750"/>
    <w:rsid w:val="002853B7"/>
    <w:rsid w:val="002C7C84"/>
    <w:rsid w:val="002D0FAA"/>
    <w:rsid w:val="002D35CE"/>
    <w:rsid w:val="002E6D46"/>
    <w:rsid w:val="00341A04"/>
    <w:rsid w:val="003506B5"/>
    <w:rsid w:val="00377B92"/>
    <w:rsid w:val="0039572F"/>
    <w:rsid w:val="003A4261"/>
    <w:rsid w:val="00422BE0"/>
    <w:rsid w:val="004260A6"/>
    <w:rsid w:val="00456BAD"/>
    <w:rsid w:val="004E76EC"/>
    <w:rsid w:val="005005F0"/>
    <w:rsid w:val="00505F36"/>
    <w:rsid w:val="00560E9B"/>
    <w:rsid w:val="005B18A7"/>
    <w:rsid w:val="006068CC"/>
    <w:rsid w:val="006120B8"/>
    <w:rsid w:val="006133DA"/>
    <w:rsid w:val="00617EE2"/>
    <w:rsid w:val="00641121"/>
    <w:rsid w:val="00642A56"/>
    <w:rsid w:val="00652CE9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A3C61"/>
    <w:rsid w:val="00CA419E"/>
    <w:rsid w:val="00D165E0"/>
    <w:rsid w:val="00D2268F"/>
    <w:rsid w:val="00D2370A"/>
    <w:rsid w:val="00D5383E"/>
    <w:rsid w:val="00D70D1C"/>
    <w:rsid w:val="00DB035A"/>
    <w:rsid w:val="00E77454"/>
    <w:rsid w:val="00EA5F3F"/>
    <w:rsid w:val="00EB27F2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EEDF8-F5FD-479A-AF86-96E009D7F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38</cp:revision>
  <dcterms:created xsi:type="dcterms:W3CDTF">2022-01-19T13:25:00Z</dcterms:created>
  <dcterms:modified xsi:type="dcterms:W3CDTF">2023-05-15T08:56:00Z</dcterms:modified>
</cp:coreProperties>
</file>