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DC9EF8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53A8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ՌՈՅԱԼ ԱՐՄԵՆԻԱ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="00053A8A" w:rsidRPr="00053A8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053A8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ՀՁ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7D0422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ՀՁ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18E0AE48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ՀՁ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սուրճի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Արտադրությունն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1997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32F830E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կապիտալ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(սարքավորումներ և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53A8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5831D59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165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520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F52C73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bookmarkStart w:id="2" w:name="_GoBack"/>
      <w:bookmarkEnd w:id="2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600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</w:t>
      </w:r>
      <w:r w:rsidR="00F52C73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031AC90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53A8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336</w:t>
      </w:r>
      <w:r w:rsidR="00053A8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85D340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ՀՁ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08B00C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ՀՁ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779C74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>ՌՈՅԱԼ ԱՐՄԵՆԻԱ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053A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ՀՁ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9ED294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053A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ՀՁ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B1488" w14:textId="77777777" w:rsidR="006C4224" w:rsidRDefault="006C4224" w:rsidP="008325A3">
      <w:pPr>
        <w:spacing w:after="0" w:line="240" w:lineRule="auto"/>
      </w:pPr>
      <w:r>
        <w:separator/>
      </w:r>
    </w:p>
  </w:endnote>
  <w:endnote w:type="continuationSeparator" w:id="0">
    <w:p w14:paraId="13C39D8B" w14:textId="77777777" w:rsidR="006C4224" w:rsidRDefault="006C422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C4224">
    <w:pPr>
      <w:pStyle w:val="Footer"/>
    </w:pPr>
  </w:p>
  <w:p w14:paraId="722B2118" w14:textId="77777777" w:rsidR="00085719" w:rsidRDefault="006C42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05C71" w14:textId="77777777" w:rsidR="006C4224" w:rsidRDefault="006C4224" w:rsidP="008325A3">
      <w:pPr>
        <w:spacing w:after="0" w:line="240" w:lineRule="auto"/>
      </w:pPr>
      <w:r>
        <w:separator/>
      </w:r>
    </w:p>
  </w:footnote>
  <w:footnote w:type="continuationSeparator" w:id="0">
    <w:p w14:paraId="30F7E7A1" w14:textId="77777777" w:rsidR="006C4224" w:rsidRDefault="006C422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3A8A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37637"/>
    <w:rsid w:val="00576A5C"/>
    <w:rsid w:val="00594467"/>
    <w:rsid w:val="005E2A6D"/>
    <w:rsid w:val="006068CC"/>
    <w:rsid w:val="0060751B"/>
    <w:rsid w:val="00610BB4"/>
    <w:rsid w:val="006120B8"/>
    <w:rsid w:val="006133DA"/>
    <w:rsid w:val="00617EE2"/>
    <w:rsid w:val="00641121"/>
    <w:rsid w:val="00642A56"/>
    <w:rsid w:val="0068473F"/>
    <w:rsid w:val="006B7AAA"/>
    <w:rsid w:val="006C4224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52C73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D442E-E6F0-4B28-A30A-89037F7C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https://mul2.gov.am/tasks/1018961/oneclick/himnavorum.docx?token=98ced6fd9af3279319a44cb7c8af6f33</cp:keywords>
  <dc:description/>
  <cp:lastModifiedBy>Gohar H. Harutyunyan</cp:lastModifiedBy>
  <cp:revision>64</cp:revision>
  <dcterms:created xsi:type="dcterms:W3CDTF">2022-01-19T13:25:00Z</dcterms:created>
  <dcterms:modified xsi:type="dcterms:W3CDTF">2024-08-08T13:56:00Z</dcterms:modified>
</cp:coreProperties>
</file>