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740" w:rsidRPr="00921007" w:rsidRDefault="004A2740" w:rsidP="004A2740">
      <w:pPr>
        <w:pStyle w:val="BodyText"/>
        <w:ind w:left="-360"/>
        <w:jc w:val="right"/>
        <w:rPr>
          <w:rFonts w:ascii="GHEA Mariam" w:hAnsi="GHEA Mariam"/>
          <w:b/>
          <w:sz w:val="22"/>
          <w:szCs w:val="22"/>
          <w:u w:val="single"/>
          <w:lang w:val="en-GB"/>
        </w:rPr>
      </w:pPr>
      <w:r w:rsidRPr="00921007">
        <w:rPr>
          <w:rFonts w:ascii="GHEA Mariam" w:hAnsi="GHEA Mariam"/>
          <w:b/>
          <w:sz w:val="22"/>
          <w:szCs w:val="22"/>
          <w:u w:val="single"/>
          <w:lang w:val="en-GB"/>
        </w:rPr>
        <w:t>ՆԱԽԱԳԻԾ</w:t>
      </w:r>
    </w:p>
    <w:p w:rsidR="004A2740" w:rsidRPr="00765B52" w:rsidRDefault="004A2740" w:rsidP="004A2740">
      <w:pPr>
        <w:pStyle w:val="BodyText"/>
        <w:ind w:left="-360"/>
        <w:rPr>
          <w:rFonts w:ascii="GHEA Mariam" w:hAnsi="GHEA Mariam"/>
          <w:sz w:val="16"/>
          <w:szCs w:val="16"/>
          <w:lang w:val="en-GB"/>
        </w:rPr>
      </w:pPr>
    </w:p>
    <w:p w:rsidR="004A2740" w:rsidRPr="00765B52" w:rsidRDefault="004A2740" w:rsidP="004A2740">
      <w:pPr>
        <w:pStyle w:val="BodyText"/>
        <w:ind w:left="-360"/>
        <w:rPr>
          <w:rFonts w:ascii="GHEA Mariam" w:hAnsi="GHEA Mariam"/>
          <w:sz w:val="16"/>
          <w:szCs w:val="16"/>
          <w:lang w:val="en-GB"/>
        </w:rPr>
      </w:pPr>
    </w:p>
    <w:p w:rsidR="004A2740" w:rsidRPr="00765B52" w:rsidRDefault="004A2740" w:rsidP="00765B52">
      <w:pPr>
        <w:pStyle w:val="Heading1"/>
        <w:jc w:val="center"/>
        <w:rPr>
          <w:rFonts w:ascii="GHEA Mariam" w:hAnsi="GHEA Mariam"/>
          <w:color w:val="auto"/>
          <w:sz w:val="24"/>
          <w:szCs w:val="24"/>
          <w:lang w:val="en-GB"/>
        </w:rPr>
      </w:pPr>
      <w:r w:rsidRPr="00765B52">
        <w:rPr>
          <w:rFonts w:ascii="GHEA Mariam" w:hAnsi="GHEA Mariam" w:cs="Sylfaen"/>
          <w:color w:val="auto"/>
          <w:sz w:val="24"/>
          <w:szCs w:val="24"/>
          <w:lang w:val="en-GB"/>
        </w:rPr>
        <w:t>ՀԱՅԱՍՏԱՆԻ</w:t>
      </w:r>
      <w:r w:rsidRPr="00765B52">
        <w:rPr>
          <w:rFonts w:ascii="GHEA Mariam" w:hAnsi="GHEA Mariam"/>
          <w:color w:val="auto"/>
          <w:sz w:val="24"/>
          <w:szCs w:val="24"/>
          <w:lang w:val="en-GB"/>
        </w:rPr>
        <w:t xml:space="preserve"> </w:t>
      </w:r>
      <w:r w:rsidRPr="00765B52">
        <w:rPr>
          <w:rFonts w:ascii="GHEA Mariam" w:hAnsi="GHEA Mariam" w:cs="Sylfaen"/>
          <w:color w:val="auto"/>
          <w:sz w:val="24"/>
          <w:szCs w:val="24"/>
          <w:lang w:val="en-GB"/>
        </w:rPr>
        <w:t>ՀԱՆՐԱՊԵՏՈՒԹՅԱՆ</w:t>
      </w:r>
      <w:r w:rsidRPr="00765B52">
        <w:rPr>
          <w:rFonts w:ascii="GHEA Mariam" w:hAnsi="GHEA Mariam"/>
          <w:color w:val="auto"/>
          <w:sz w:val="24"/>
          <w:szCs w:val="24"/>
          <w:lang w:val="en-GB"/>
        </w:rPr>
        <w:t xml:space="preserve"> </w:t>
      </w:r>
      <w:r w:rsidRPr="00765B52">
        <w:rPr>
          <w:rFonts w:ascii="GHEA Mariam" w:hAnsi="GHEA Mariam" w:cs="Sylfaen"/>
          <w:color w:val="auto"/>
          <w:sz w:val="24"/>
          <w:szCs w:val="24"/>
          <w:lang w:val="en-GB"/>
        </w:rPr>
        <w:t>ԿԱՌԱՎԱՐՈՒԹՅԱՆ</w:t>
      </w:r>
    </w:p>
    <w:p w:rsidR="004A2740" w:rsidRPr="00765B52" w:rsidRDefault="004A2740" w:rsidP="00765B52">
      <w:pPr>
        <w:pStyle w:val="Heading1"/>
        <w:jc w:val="center"/>
        <w:rPr>
          <w:rFonts w:ascii="GHEA Mariam" w:hAnsi="GHEA Mariam"/>
          <w:color w:val="auto"/>
          <w:sz w:val="24"/>
          <w:szCs w:val="24"/>
          <w:lang w:val="en-GB"/>
        </w:rPr>
      </w:pPr>
      <w:bookmarkStart w:id="0" w:name="_GoBack"/>
      <w:bookmarkEnd w:id="0"/>
    </w:p>
    <w:p w:rsidR="004A2740" w:rsidRPr="00765B52" w:rsidRDefault="004A2740" w:rsidP="004A2740">
      <w:pPr>
        <w:pStyle w:val="BodyText"/>
        <w:ind w:left="-360"/>
        <w:jc w:val="center"/>
        <w:rPr>
          <w:rFonts w:ascii="GHEA Mariam" w:hAnsi="GHEA Mariam"/>
          <w:b/>
          <w:spacing w:val="30"/>
          <w:sz w:val="24"/>
          <w:szCs w:val="24"/>
          <w:lang w:val="en-GB"/>
        </w:rPr>
      </w:pPr>
      <w:r w:rsidRPr="00765B52">
        <w:rPr>
          <w:rFonts w:ascii="GHEA Mariam" w:hAnsi="GHEA Mariam"/>
          <w:b/>
          <w:spacing w:val="30"/>
          <w:sz w:val="24"/>
          <w:szCs w:val="24"/>
          <w:lang w:val="en-GB"/>
        </w:rPr>
        <w:t>ՈՐՈՇՈՒՄ</w:t>
      </w:r>
    </w:p>
    <w:p w:rsidR="004A2740" w:rsidRDefault="004A2740" w:rsidP="004A2740">
      <w:pPr>
        <w:pStyle w:val="BodyText"/>
        <w:ind w:left="-360"/>
        <w:jc w:val="center"/>
        <w:rPr>
          <w:rFonts w:ascii="GHEA Mariam" w:hAnsi="GHEA Mariam"/>
          <w:b/>
          <w:spacing w:val="30"/>
          <w:sz w:val="24"/>
          <w:szCs w:val="24"/>
          <w:lang w:val="en-GB"/>
        </w:rPr>
      </w:pPr>
    </w:p>
    <w:p w:rsidR="00765B52" w:rsidRPr="00765B52" w:rsidRDefault="00765B52" w:rsidP="00765B52">
      <w:pPr>
        <w:pStyle w:val="Heading1"/>
        <w:jc w:val="center"/>
        <w:rPr>
          <w:rFonts w:ascii="GHEA Mariam" w:hAnsi="GHEA Mariam"/>
          <w:color w:val="auto"/>
          <w:sz w:val="22"/>
          <w:szCs w:val="22"/>
        </w:rPr>
      </w:pPr>
      <w:r>
        <w:rPr>
          <w:rFonts w:ascii="GHEA Mariam" w:hAnsi="GHEA Mariam"/>
          <w:color w:val="auto"/>
          <w:sz w:val="22"/>
          <w:szCs w:val="22"/>
          <w:lang w:val="ru-RU"/>
        </w:rPr>
        <w:t xml:space="preserve">հոկտեմբերի </w:t>
      </w:r>
      <w:r w:rsidRPr="00765B52">
        <w:rPr>
          <w:rFonts w:ascii="GHEA Mariam" w:hAnsi="GHEA Mariam"/>
          <w:color w:val="auto"/>
          <w:sz w:val="22"/>
          <w:szCs w:val="22"/>
          <w:lang w:val="ru-RU"/>
        </w:rPr>
        <w:t xml:space="preserve">2019 </w:t>
      </w:r>
      <w:r w:rsidRPr="00765B52">
        <w:rPr>
          <w:rFonts w:ascii="GHEA Mariam" w:hAnsi="GHEA Mariam" w:cs="Sylfaen"/>
          <w:color w:val="auto"/>
          <w:sz w:val="22"/>
          <w:szCs w:val="22"/>
          <w:lang w:val="ru-RU"/>
        </w:rPr>
        <w:t>թվականի</w:t>
      </w:r>
      <w:r>
        <w:rPr>
          <w:rFonts w:ascii="GHEA Mariam" w:hAnsi="GHEA Mariam" w:cs="Sylfaen"/>
          <w:color w:val="auto"/>
          <w:sz w:val="22"/>
          <w:szCs w:val="22"/>
        </w:rPr>
        <w:t xml:space="preserve"> </w:t>
      </w:r>
      <w:r>
        <w:rPr>
          <w:rFonts w:ascii="GHEA Mariam" w:hAnsi="GHEA Mariam" w:cs="Sylfaen"/>
          <w:color w:val="auto"/>
          <w:sz w:val="22"/>
          <w:szCs w:val="22"/>
          <w:lang w:val="ru-RU"/>
        </w:rPr>
        <w:t xml:space="preserve"> </w:t>
      </w:r>
      <w:r>
        <w:rPr>
          <w:rFonts w:ascii="GHEA Mariam" w:hAnsi="GHEA Mariam" w:cs="Sylfaen"/>
          <w:color w:val="auto"/>
          <w:sz w:val="22"/>
          <w:szCs w:val="22"/>
          <w:lang w:val="hy-AM"/>
        </w:rPr>
        <w:t xml:space="preserve">N   -  </w:t>
      </w:r>
      <w:r>
        <w:rPr>
          <w:rFonts w:ascii="GHEA Mariam" w:hAnsi="GHEA Mariam" w:cs="Sylfaen"/>
          <w:color w:val="auto"/>
          <w:sz w:val="22"/>
          <w:szCs w:val="22"/>
        </w:rPr>
        <w:t>Ա</w:t>
      </w:r>
    </w:p>
    <w:p w:rsidR="004A2740" w:rsidRPr="00765B52" w:rsidRDefault="004A2740" w:rsidP="00765B52">
      <w:pPr>
        <w:pStyle w:val="Heading1"/>
        <w:jc w:val="center"/>
        <w:rPr>
          <w:rFonts w:ascii="GHEA Mariam" w:hAnsi="GHEA Mariam"/>
          <w:color w:val="auto"/>
          <w:sz w:val="22"/>
          <w:szCs w:val="22"/>
          <w:lang w:val="en-GB"/>
        </w:rPr>
      </w:pPr>
    </w:p>
    <w:p w:rsidR="00BC27B3" w:rsidRPr="00765B52" w:rsidRDefault="00BC27B3" w:rsidP="004A2740">
      <w:pPr>
        <w:pStyle w:val="BodyText"/>
        <w:ind w:left="-360"/>
        <w:rPr>
          <w:rFonts w:ascii="GHEA Mariam" w:hAnsi="GHEA Mariam"/>
          <w:b/>
          <w:spacing w:val="30"/>
          <w:sz w:val="24"/>
          <w:szCs w:val="24"/>
          <w:lang w:val="en-GB"/>
        </w:rPr>
      </w:pPr>
    </w:p>
    <w:p w:rsidR="00617824" w:rsidRPr="00765B52" w:rsidRDefault="00A90F7A" w:rsidP="00765B52">
      <w:pPr>
        <w:pStyle w:val="BodyText"/>
        <w:ind w:left="-360"/>
        <w:jc w:val="center"/>
        <w:rPr>
          <w:rFonts w:ascii="GHEA Mariam" w:hAnsi="GHEA Mariam"/>
          <w:b/>
          <w:sz w:val="24"/>
          <w:szCs w:val="24"/>
          <w:lang w:val="en-GB"/>
        </w:rPr>
      </w:pPr>
      <w:r w:rsidRPr="00765B52">
        <w:rPr>
          <w:rFonts w:ascii="GHEA Mariam" w:hAnsi="GHEA Mariam" w:cs="Sylfaen"/>
          <w:sz w:val="24"/>
          <w:szCs w:val="24"/>
          <w:lang w:val="en-GB"/>
        </w:rPr>
        <w:t>«</w:t>
      </w:r>
      <w:r w:rsidR="00617824" w:rsidRPr="00765B52">
        <w:rPr>
          <w:rFonts w:ascii="GHEA Mariam" w:hAnsi="GHEA Mariam"/>
          <w:b/>
          <w:sz w:val="24"/>
          <w:szCs w:val="24"/>
          <w:lang w:val="en-GB"/>
        </w:rPr>
        <w:t>ԱՆԿԱԽ ՊԵՏՈՒԹՅՈՒՆՆԵՐԻ ՀԱՄԱԳՈՐԾԱԿՑՈՒԹՅԱՆ ՄԱՍՆԱԿԻՑ ՊԵՏՈՒԹՅՈՒՆՆԵՐԻ ԶԻՆՎԱԾ ՈՒԺԵՐԻ ՀՈՒՄԱՆԻՏԱՐ ԱԿԱՆԱԶԵՐԾՄԱՆ ՀԱՄԱՏԵՂ ԻՆԺԵՆԵՐԱԿԱՆ ՍՏՈՐԱԲԱԺԱՆՄԱՆ ՄԱՍԻՆ</w:t>
      </w:r>
      <w:r w:rsidR="00617824" w:rsidRPr="00765B52">
        <w:rPr>
          <w:rFonts w:ascii="GHEA Mariam" w:hAnsi="GHEA Mariam" w:cs="Sylfaen"/>
          <w:sz w:val="24"/>
          <w:szCs w:val="24"/>
          <w:lang w:val="en-GB"/>
        </w:rPr>
        <w:t>»</w:t>
      </w:r>
      <w:r w:rsidR="00617824" w:rsidRPr="00765B52">
        <w:rPr>
          <w:rFonts w:ascii="GHEA Mariam" w:hAnsi="GHEA Mariam"/>
          <w:b/>
          <w:sz w:val="24"/>
          <w:szCs w:val="24"/>
          <w:lang w:val="en-GB"/>
        </w:rPr>
        <w:t xml:space="preserve"> ՀԱՄԱՁԱՅՆԱԳՐԻ</w:t>
      </w:r>
    </w:p>
    <w:p w:rsidR="004A2740" w:rsidRPr="00765B52" w:rsidRDefault="00617824" w:rsidP="00765B52">
      <w:pPr>
        <w:pStyle w:val="BodyText"/>
        <w:ind w:left="-360"/>
        <w:jc w:val="center"/>
        <w:rPr>
          <w:rFonts w:ascii="GHEA Mariam" w:hAnsi="GHEA Mariam"/>
          <w:b/>
          <w:sz w:val="24"/>
          <w:szCs w:val="24"/>
          <w:lang w:val="en-GB"/>
        </w:rPr>
      </w:pPr>
      <w:r w:rsidRPr="00765B52">
        <w:rPr>
          <w:rFonts w:ascii="GHEA Mariam" w:hAnsi="GHEA Mariam"/>
          <w:b/>
          <w:sz w:val="24"/>
          <w:szCs w:val="24"/>
          <w:lang w:val="en-GB"/>
        </w:rPr>
        <w:t>ՍՏՈՐԱԳՐՄԱՆ ԱՌԱՋԱՐԿՈՒԹՅԱՆԸ ՀԱՎԱՆՈՒԹՅՈՒՆ ՏԱԼՈՒ</w:t>
      </w:r>
      <w:r w:rsidR="00BC27B3" w:rsidRPr="00765B52">
        <w:rPr>
          <w:rFonts w:ascii="GHEA Mariam" w:hAnsi="GHEA Mariam"/>
          <w:b/>
          <w:sz w:val="24"/>
          <w:szCs w:val="24"/>
          <w:lang w:val="en-GB"/>
        </w:rPr>
        <w:t xml:space="preserve"> ՄԱՍԻՆ</w:t>
      </w:r>
    </w:p>
    <w:p w:rsidR="00A90F7A" w:rsidRPr="00765B52" w:rsidRDefault="00765B52" w:rsidP="00765B52">
      <w:pPr>
        <w:pStyle w:val="BodyText"/>
        <w:ind w:left="-360"/>
        <w:jc w:val="center"/>
        <w:rPr>
          <w:rFonts w:ascii="GHEA Mariam" w:hAnsi="GHEA Mariam"/>
          <w:b/>
          <w:sz w:val="26"/>
          <w:szCs w:val="26"/>
          <w:lang w:val="en-GB"/>
        </w:rPr>
      </w:pPr>
      <w:r>
        <w:rPr>
          <w:rFonts w:ascii="GHEA Mariam" w:hAnsi="GHEA Mariam"/>
          <w:b/>
          <w:sz w:val="26"/>
          <w:szCs w:val="26"/>
          <w:lang w:val="en-GB"/>
        </w:rPr>
        <w:t>-----------------------------------------------------------------------------------------------</w:t>
      </w:r>
    </w:p>
    <w:p w:rsidR="00765B52" w:rsidRDefault="00765B52" w:rsidP="00765B52">
      <w:pPr>
        <w:pStyle w:val="BodyText"/>
        <w:spacing w:line="360" w:lineRule="auto"/>
        <w:ind w:left="-360" w:firstLine="1068"/>
        <w:rPr>
          <w:rFonts w:ascii="GHEA Mariam" w:hAnsi="GHEA Mariam"/>
          <w:sz w:val="26"/>
          <w:szCs w:val="26"/>
          <w:lang w:val="en-GB"/>
        </w:rPr>
      </w:pPr>
    </w:p>
    <w:p w:rsidR="00A90F7A" w:rsidRPr="00765B52" w:rsidRDefault="00A90F7A" w:rsidP="00765B52">
      <w:pPr>
        <w:pStyle w:val="BodyText"/>
        <w:spacing w:line="360" w:lineRule="auto"/>
        <w:ind w:left="-360" w:firstLine="1068"/>
        <w:rPr>
          <w:rFonts w:ascii="GHEA Mariam" w:hAnsi="GHEA Mariam" w:cs="Sylfaen"/>
          <w:b/>
          <w:i/>
          <w:sz w:val="24"/>
          <w:szCs w:val="24"/>
          <w:lang w:val="en-GB"/>
        </w:rPr>
      </w:pPr>
      <w:proofErr w:type="spellStart"/>
      <w:proofErr w:type="gramStart"/>
      <w:r w:rsidRPr="00765B52">
        <w:rPr>
          <w:rFonts w:ascii="GHEA Mariam" w:hAnsi="GHEA Mariam"/>
          <w:sz w:val="24"/>
          <w:szCs w:val="24"/>
          <w:lang w:val="en-GB"/>
        </w:rPr>
        <w:t>Հիմք</w:t>
      </w:r>
      <w:proofErr w:type="spellEnd"/>
      <w:r w:rsidRPr="00765B52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765B52">
        <w:rPr>
          <w:rFonts w:ascii="GHEA Mariam" w:hAnsi="GHEA Mariam"/>
          <w:sz w:val="24"/>
          <w:szCs w:val="24"/>
          <w:lang w:val="en-GB"/>
        </w:rPr>
        <w:t>ընդունելով</w:t>
      </w:r>
      <w:proofErr w:type="spellEnd"/>
      <w:r w:rsidRPr="00765B52">
        <w:rPr>
          <w:rFonts w:ascii="GHEA Mariam" w:hAnsi="GHEA Mariam"/>
          <w:sz w:val="24"/>
          <w:szCs w:val="24"/>
          <w:lang w:val="en-GB"/>
        </w:rPr>
        <w:t xml:space="preserve"> </w:t>
      </w:r>
      <w:r w:rsidRPr="00765B52">
        <w:rPr>
          <w:rFonts w:ascii="GHEA Mariam" w:hAnsi="GHEA Mariam" w:cs="Sylfaen"/>
          <w:sz w:val="24"/>
          <w:szCs w:val="24"/>
          <w:lang w:val="en-GB"/>
        </w:rPr>
        <w:t>«</w:t>
      </w:r>
      <w:proofErr w:type="spellStart"/>
      <w:r w:rsidR="00644990" w:rsidRPr="00765B52">
        <w:rPr>
          <w:rFonts w:ascii="GHEA Mariam" w:hAnsi="GHEA Mariam" w:cs="Sylfaen"/>
          <w:sz w:val="24"/>
          <w:szCs w:val="24"/>
          <w:lang w:val="en-GB"/>
        </w:rPr>
        <w:t>Միջազգային</w:t>
      </w:r>
      <w:proofErr w:type="spellEnd"/>
      <w:r w:rsidR="00644990" w:rsidRPr="00765B52">
        <w:rPr>
          <w:rFonts w:ascii="GHEA Mariam" w:hAnsi="GHEA Mariam" w:cs="Sylfaen"/>
          <w:sz w:val="24"/>
          <w:szCs w:val="24"/>
          <w:lang w:val="en-GB"/>
        </w:rPr>
        <w:t xml:space="preserve"> </w:t>
      </w:r>
      <w:proofErr w:type="spellStart"/>
      <w:r w:rsidR="00644990" w:rsidRPr="00765B52">
        <w:rPr>
          <w:rFonts w:ascii="GHEA Mariam" w:hAnsi="GHEA Mariam" w:cs="Sylfaen"/>
          <w:sz w:val="24"/>
          <w:szCs w:val="24"/>
          <w:lang w:val="en-GB"/>
        </w:rPr>
        <w:t>պայմանագրերի</w:t>
      </w:r>
      <w:proofErr w:type="spellEnd"/>
      <w:r w:rsidR="00644990" w:rsidRPr="00765B52">
        <w:rPr>
          <w:rFonts w:ascii="GHEA Mariam" w:hAnsi="GHEA Mariam" w:cs="Sylfaen"/>
          <w:sz w:val="24"/>
          <w:szCs w:val="24"/>
          <w:lang w:val="en-GB"/>
        </w:rPr>
        <w:t xml:space="preserve"> </w:t>
      </w:r>
      <w:proofErr w:type="spellStart"/>
      <w:r w:rsidR="00644990" w:rsidRPr="00765B52">
        <w:rPr>
          <w:rFonts w:ascii="GHEA Mariam" w:hAnsi="GHEA Mariam" w:cs="Sylfaen"/>
          <w:sz w:val="24"/>
          <w:szCs w:val="24"/>
          <w:lang w:val="en-GB"/>
        </w:rPr>
        <w:t>մասին</w:t>
      </w:r>
      <w:proofErr w:type="spellEnd"/>
      <w:r w:rsidRPr="00765B52">
        <w:rPr>
          <w:rFonts w:ascii="GHEA Mariam" w:hAnsi="GHEA Mariam" w:cs="Sylfaen"/>
          <w:sz w:val="24"/>
          <w:szCs w:val="24"/>
          <w:lang w:val="en-GB"/>
        </w:rPr>
        <w:t xml:space="preserve">» </w:t>
      </w:r>
      <w:proofErr w:type="spellStart"/>
      <w:r w:rsidR="002D20EC" w:rsidRPr="00765B52">
        <w:rPr>
          <w:rFonts w:ascii="GHEA Mariam" w:hAnsi="GHEA Mariam" w:cs="Sylfaen"/>
          <w:sz w:val="24"/>
          <w:szCs w:val="24"/>
          <w:lang w:val="en-GB"/>
        </w:rPr>
        <w:t>Հայաստ</w:t>
      </w:r>
      <w:r w:rsidR="00644990" w:rsidRPr="00765B52">
        <w:rPr>
          <w:rFonts w:ascii="GHEA Mariam" w:hAnsi="GHEA Mariam" w:cs="Sylfaen"/>
          <w:sz w:val="24"/>
          <w:szCs w:val="24"/>
          <w:lang w:val="en-GB"/>
        </w:rPr>
        <w:t>անի</w:t>
      </w:r>
      <w:proofErr w:type="spellEnd"/>
      <w:r w:rsidR="00644990" w:rsidRPr="00765B52">
        <w:rPr>
          <w:rFonts w:ascii="GHEA Mariam" w:hAnsi="GHEA Mariam" w:cs="Sylfaen"/>
          <w:sz w:val="24"/>
          <w:szCs w:val="24"/>
          <w:lang w:val="en-GB"/>
        </w:rPr>
        <w:t xml:space="preserve"> </w:t>
      </w:r>
      <w:proofErr w:type="spellStart"/>
      <w:r w:rsidR="00644990" w:rsidRPr="00765B52">
        <w:rPr>
          <w:rFonts w:ascii="GHEA Mariam" w:hAnsi="GHEA Mariam" w:cs="Sylfaen"/>
          <w:sz w:val="24"/>
          <w:szCs w:val="24"/>
          <w:lang w:val="en-GB"/>
        </w:rPr>
        <w:t>Հանրապետության</w:t>
      </w:r>
      <w:proofErr w:type="spellEnd"/>
      <w:r w:rsidR="00644990" w:rsidRPr="00765B52">
        <w:rPr>
          <w:rFonts w:ascii="GHEA Mariam" w:hAnsi="GHEA Mariam" w:cs="Sylfaen"/>
          <w:sz w:val="24"/>
          <w:szCs w:val="24"/>
          <w:lang w:val="en-GB"/>
        </w:rPr>
        <w:t xml:space="preserve"> </w:t>
      </w:r>
      <w:proofErr w:type="spellStart"/>
      <w:r w:rsidR="00644990" w:rsidRPr="00765B52">
        <w:rPr>
          <w:rFonts w:ascii="GHEA Mariam" w:hAnsi="GHEA Mariam" w:cs="Sylfaen"/>
          <w:sz w:val="24"/>
          <w:szCs w:val="24"/>
          <w:lang w:val="en-GB"/>
        </w:rPr>
        <w:t>օրենքի</w:t>
      </w:r>
      <w:proofErr w:type="spellEnd"/>
      <w:r w:rsidR="00644990" w:rsidRPr="00765B52">
        <w:rPr>
          <w:rFonts w:ascii="GHEA Mariam" w:hAnsi="GHEA Mariam" w:cs="Sylfaen"/>
          <w:sz w:val="24"/>
          <w:szCs w:val="24"/>
          <w:lang w:val="en-GB"/>
        </w:rPr>
        <w:t xml:space="preserve"> 7-րդ </w:t>
      </w:r>
      <w:proofErr w:type="spellStart"/>
      <w:r w:rsidR="00644990" w:rsidRPr="00765B52">
        <w:rPr>
          <w:rFonts w:ascii="GHEA Mariam" w:hAnsi="GHEA Mariam" w:cs="Sylfaen"/>
          <w:sz w:val="24"/>
          <w:szCs w:val="24"/>
          <w:lang w:val="en-GB"/>
        </w:rPr>
        <w:t>հոդվածը</w:t>
      </w:r>
      <w:proofErr w:type="spellEnd"/>
      <w:r w:rsidR="00644990" w:rsidRPr="00765B52">
        <w:rPr>
          <w:rFonts w:ascii="GHEA Mariam" w:hAnsi="GHEA Mariam" w:cs="Sylfaen"/>
          <w:sz w:val="24"/>
          <w:szCs w:val="24"/>
          <w:lang w:val="en-GB"/>
        </w:rPr>
        <w:t>`</w:t>
      </w:r>
      <w:r w:rsidR="002D20EC" w:rsidRPr="00765B52">
        <w:rPr>
          <w:rFonts w:ascii="GHEA Mariam" w:hAnsi="GHEA Mariam" w:cs="Sylfaen"/>
          <w:sz w:val="24"/>
          <w:szCs w:val="24"/>
          <w:lang w:val="en-GB"/>
        </w:rPr>
        <w:t xml:space="preserve"> </w:t>
      </w:r>
      <w:proofErr w:type="spellStart"/>
      <w:r w:rsidR="00F0244C" w:rsidRPr="00765B52">
        <w:rPr>
          <w:rFonts w:ascii="GHEA Mariam" w:hAnsi="GHEA Mariam" w:cs="Sylfaen"/>
          <w:sz w:val="24"/>
          <w:szCs w:val="24"/>
          <w:lang w:val="en-GB"/>
        </w:rPr>
        <w:t>Հայաստանի</w:t>
      </w:r>
      <w:proofErr w:type="spellEnd"/>
      <w:r w:rsidR="00F0244C" w:rsidRPr="00765B52">
        <w:rPr>
          <w:rFonts w:ascii="GHEA Mariam" w:hAnsi="GHEA Mariam" w:cs="Sylfaen"/>
          <w:sz w:val="24"/>
          <w:szCs w:val="24"/>
          <w:lang w:val="en-GB"/>
        </w:rPr>
        <w:t xml:space="preserve"> </w:t>
      </w:r>
      <w:proofErr w:type="spellStart"/>
      <w:r w:rsidR="00F0244C" w:rsidRPr="00765B52">
        <w:rPr>
          <w:rFonts w:ascii="GHEA Mariam" w:hAnsi="GHEA Mariam" w:cs="Sylfaen"/>
          <w:sz w:val="24"/>
          <w:szCs w:val="24"/>
          <w:lang w:val="en-GB"/>
        </w:rPr>
        <w:t>Հ</w:t>
      </w:r>
      <w:r w:rsidR="003742D5" w:rsidRPr="00765B52">
        <w:rPr>
          <w:rFonts w:ascii="GHEA Mariam" w:hAnsi="GHEA Mariam" w:cs="Sylfaen"/>
          <w:sz w:val="24"/>
          <w:szCs w:val="24"/>
          <w:lang w:val="en-GB"/>
        </w:rPr>
        <w:t>անրապետության</w:t>
      </w:r>
      <w:proofErr w:type="spellEnd"/>
      <w:r w:rsidR="00644990" w:rsidRPr="00765B52">
        <w:rPr>
          <w:rFonts w:ascii="GHEA Mariam" w:hAnsi="GHEA Mariam" w:cs="Sylfaen"/>
          <w:sz w:val="24"/>
          <w:szCs w:val="24"/>
          <w:lang w:val="en-GB"/>
        </w:rPr>
        <w:t xml:space="preserve"> </w:t>
      </w:r>
      <w:proofErr w:type="spellStart"/>
      <w:r w:rsidR="00644990" w:rsidRPr="00765B52">
        <w:rPr>
          <w:rFonts w:ascii="GHEA Mariam" w:hAnsi="GHEA Mariam" w:cs="Sylfaen"/>
          <w:sz w:val="24"/>
          <w:szCs w:val="24"/>
          <w:lang w:val="en-GB"/>
        </w:rPr>
        <w:t>կ</w:t>
      </w:r>
      <w:r w:rsidR="003742D5" w:rsidRPr="00765B52">
        <w:rPr>
          <w:rFonts w:ascii="GHEA Mariam" w:hAnsi="GHEA Mariam" w:cs="Sylfaen"/>
          <w:sz w:val="24"/>
          <w:szCs w:val="24"/>
          <w:lang w:val="en-GB"/>
        </w:rPr>
        <w:t>առավարությունը</w:t>
      </w:r>
      <w:proofErr w:type="spellEnd"/>
      <w:r w:rsidR="003742D5" w:rsidRPr="00765B52">
        <w:rPr>
          <w:rFonts w:ascii="GHEA Mariam" w:hAnsi="GHEA Mariam" w:cs="Sylfaen"/>
          <w:sz w:val="24"/>
          <w:szCs w:val="24"/>
          <w:lang w:val="en-GB"/>
        </w:rPr>
        <w:t xml:space="preserve"> </w:t>
      </w:r>
      <w:proofErr w:type="spellStart"/>
      <w:r w:rsidR="003742D5" w:rsidRPr="00765B52">
        <w:rPr>
          <w:rFonts w:ascii="GHEA Mariam" w:hAnsi="GHEA Mariam" w:cs="Sylfaen"/>
          <w:spacing w:val="30"/>
          <w:sz w:val="24"/>
          <w:szCs w:val="24"/>
          <w:lang w:val="en-GB"/>
        </w:rPr>
        <w:t>որոշում</w:t>
      </w:r>
      <w:proofErr w:type="spellEnd"/>
      <w:r w:rsidR="003742D5" w:rsidRPr="00765B52">
        <w:rPr>
          <w:rFonts w:ascii="GHEA Mariam" w:hAnsi="GHEA Mariam" w:cs="Sylfaen"/>
          <w:spacing w:val="30"/>
          <w:sz w:val="24"/>
          <w:szCs w:val="24"/>
          <w:lang w:val="en-GB"/>
        </w:rPr>
        <w:t xml:space="preserve"> է.</w:t>
      </w:r>
      <w:proofErr w:type="gramEnd"/>
    </w:p>
    <w:p w:rsidR="00644990" w:rsidRPr="00765B52" w:rsidRDefault="004A2740" w:rsidP="00F0244C">
      <w:pPr>
        <w:pStyle w:val="BodyText"/>
        <w:spacing w:line="360" w:lineRule="auto"/>
        <w:ind w:left="-360"/>
        <w:rPr>
          <w:rFonts w:ascii="GHEA Mariam" w:hAnsi="GHEA Mariam"/>
          <w:sz w:val="24"/>
          <w:szCs w:val="24"/>
          <w:lang w:val="en-GB"/>
        </w:rPr>
      </w:pPr>
      <w:r w:rsidRPr="00765B52">
        <w:rPr>
          <w:rFonts w:ascii="GHEA Mariam" w:hAnsi="GHEA Mariam"/>
          <w:b/>
          <w:sz w:val="24"/>
          <w:szCs w:val="24"/>
          <w:lang w:val="en-GB"/>
        </w:rPr>
        <w:tab/>
      </w:r>
      <w:r w:rsidRPr="00765B52">
        <w:rPr>
          <w:rFonts w:ascii="GHEA Mariam" w:hAnsi="GHEA Mariam"/>
          <w:sz w:val="24"/>
          <w:szCs w:val="24"/>
          <w:lang w:val="en-GB"/>
        </w:rPr>
        <w:t>1.</w:t>
      </w:r>
      <w:r w:rsidR="003742D5" w:rsidRPr="00765B52">
        <w:rPr>
          <w:rFonts w:ascii="GHEA Mariam" w:hAnsi="GHEA Mariam"/>
          <w:b/>
          <w:sz w:val="24"/>
          <w:szCs w:val="24"/>
          <w:lang w:val="en-GB"/>
        </w:rPr>
        <w:t xml:space="preserve"> </w:t>
      </w:r>
      <w:proofErr w:type="spellStart"/>
      <w:r w:rsidR="003742D5" w:rsidRPr="00765B52">
        <w:rPr>
          <w:rFonts w:ascii="GHEA Mariam" w:hAnsi="GHEA Mariam"/>
          <w:sz w:val="24"/>
          <w:szCs w:val="24"/>
          <w:lang w:val="en-GB"/>
        </w:rPr>
        <w:t>Հավանություն</w:t>
      </w:r>
      <w:proofErr w:type="spellEnd"/>
      <w:r w:rsidR="003742D5" w:rsidRPr="00765B52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="003742D5" w:rsidRPr="00765B52">
        <w:rPr>
          <w:rFonts w:ascii="GHEA Mariam" w:hAnsi="GHEA Mariam"/>
          <w:sz w:val="24"/>
          <w:szCs w:val="24"/>
          <w:lang w:val="en-GB"/>
        </w:rPr>
        <w:t>տալ</w:t>
      </w:r>
      <w:proofErr w:type="spellEnd"/>
      <w:r w:rsidR="003742D5" w:rsidRPr="00765B52">
        <w:rPr>
          <w:rFonts w:ascii="GHEA Mariam" w:hAnsi="GHEA Mariam"/>
          <w:b/>
          <w:sz w:val="24"/>
          <w:szCs w:val="24"/>
          <w:lang w:val="en-GB"/>
        </w:rPr>
        <w:t xml:space="preserve"> </w:t>
      </w:r>
      <w:r w:rsidRPr="00765B52">
        <w:rPr>
          <w:rFonts w:ascii="GHEA Mariam" w:hAnsi="GHEA Mariam" w:cs="Sylfaen"/>
          <w:sz w:val="24"/>
          <w:szCs w:val="24"/>
          <w:lang w:val="en-GB"/>
        </w:rPr>
        <w:t>«</w:t>
      </w:r>
      <w:proofErr w:type="spellStart"/>
      <w:r w:rsidR="00644990" w:rsidRPr="00765B52">
        <w:rPr>
          <w:rFonts w:ascii="GHEA Mariam" w:hAnsi="GHEA Mariam" w:cs="Sylfaen"/>
          <w:sz w:val="24"/>
          <w:szCs w:val="24"/>
          <w:lang w:val="en-GB"/>
        </w:rPr>
        <w:t>Անկախ</w:t>
      </w:r>
      <w:proofErr w:type="spellEnd"/>
      <w:r w:rsidR="00644990" w:rsidRPr="00765B52">
        <w:rPr>
          <w:rFonts w:ascii="GHEA Mariam" w:hAnsi="GHEA Mariam" w:cs="Sylfaen"/>
          <w:sz w:val="24"/>
          <w:szCs w:val="24"/>
          <w:lang w:val="en-GB"/>
        </w:rPr>
        <w:t xml:space="preserve"> </w:t>
      </w:r>
      <w:proofErr w:type="spellStart"/>
      <w:r w:rsidR="00644990" w:rsidRPr="00765B52">
        <w:rPr>
          <w:rFonts w:ascii="GHEA Mariam" w:hAnsi="GHEA Mariam" w:cs="Sylfaen"/>
          <w:sz w:val="24"/>
          <w:szCs w:val="24"/>
          <w:lang w:val="en-GB"/>
        </w:rPr>
        <w:t>պետությունների</w:t>
      </w:r>
      <w:proofErr w:type="spellEnd"/>
      <w:r w:rsidR="00644990" w:rsidRPr="00765B52">
        <w:rPr>
          <w:rFonts w:ascii="GHEA Mariam" w:hAnsi="GHEA Mariam" w:cs="Sylfaen"/>
          <w:sz w:val="24"/>
          <w:szCs w:val="24"/>
          <w:lang w:val="en-GB"/>
        </w:rPr>
        <w:t xml:space="preserve"> </w:t>
      </w:r>
      <w:proofErr w:type="spellStart"/>
      <w:r w:rsidR="00644990" w:rsidRPr="00765B52">
        <w:rPr>
          <w:rFonts w:ascii="GHEA Mariam" w:hAnsi="GHEA Mariam" w:cs="Sylfaen"/>
          <w:sz w:val="24"/>
          <w:szCs w:val="24"/>
          <w:lang w:val="en-GB"/>
        </w:rPr>
        <w:t>համագործակցության</w:t>
      </w:r>
      <w:proofErr w:type="spellEnd"/>
      <w:r w:rsidR="00644990" w:rsidRPr="00765B52">
        <w:rPr>
          <w:rFonts w:ascii="GHEA Mariam" w:hAnsi="GHEA Mariam" w:cs="Sylfaen"/>
          <w:sz w:val="24"/>
          <w:szCs w:val="24"/>
          <w:lang w:val="en-GB"/>
        </w:rPr>
        <w:t xml:space="preserve"> </w:t>
      </w:r>
      <w:proofErr w:type="spellStart"/>
      <w:r w:rsidR="00644990" w:rsidRPr="00765B52">
        <w:rPr>
          <w:rFonts w:ascii="GHEA Mariam" w:hAnsi="GHEA Mariam" w:cs="Sylfaen"/>
          <w:sz w:val="24"/>
          <w:szCs w:val="24"/>
          <w:lang w:val="en-GB"/>
        </w:rPr>
        <w:t>մասնակից</w:t>
      </w:r>
      <w:proofErr w:type="spellEnd"/>
      <w:r w:rsidR="00644990" w:rsidRPr="00765B52">
        <w:rPr>
          <w:rFonts w:ascii="GHEA Mariam" w:hAnsi="GHEA Mariam" w:cs="Sylfaen"/>
          <w:sz w:val="24"/>
          <w:szCs w:val="24"/>
          <w:lang w:val="en-GB"/>
        </w:rPr>
        <w:t xml:space="preserve"> </w:t>
      </w:r>
      <w:proofErr w:type="spellStart"/>
      <w:r w:rsidR="00644990" w:rsidRPr="00765B52">
        <w:rPr>
          <w:rFonts w:ascii="GHEA Mariam" w:hAnsi="GHEA Mariam" w:cs="Sylfaen"/>
          <w:sz w:val="24"/>
          <w:szCs w:val="24"/>
          <w:lang w:val="en-GB"/>
        </w:rPr>
        <w:t>պետությունների</w:t>
      </w:r>
      <w:proofErr w:type="spellEnd"/>
      <w:r w:rsidR="00644990" w:rsidRPr="00765B52">
        <w:rPr>
          <w:rFonts w:ascii="GHEA Mariam" w:hAnsi="GHEA Mariam" w:cs="Sylfaen"/>
          <w:sz w:val="24"/>
          <w:szCs w:val="24"/>
          <w:lang w:val="en-GB"/>
        </w:rPr>
        <w:t xml:space="preserve"> </w:t>
      </w:r>
      <w:proofErr w:type="spellStart"/>
      <w:r w:rsidR="00644990" w:rsidRPr="00765B52">
        <w:rPr>
          <w:rFonts w:ascii="GHEA Mariam" w:hAnsi="GHEA Mariam" w:cs="Sylfaen"/>
          <w:sz w:val="24"/>
          <w:szCs w:val="24"/>
          <w:lang w:val="en-GB"/>
        </w:rPr>
        <w:t>զինված</w:t>
      </w:r>
      <w:proofErr w:type="spellEnd"/>
      <w:r w:rsidR="00644990" w:rsidRPr="00765B52">
        <w:rPr>
          <w:rFonts w:ascii="GHEA Mariam" w:hAnsi="GHEA Mariam" w:cs="Sylfaen"/>
          <w:sz w:val="24"/>
          <w:szCs w:val="24"/>
          <w:lang w:val="en-GB"/>
        </w:rPr>
        <w:t xml:space="preserve"> </w:t>
      </w:r>
      <w:proofErr w:type="spellStart"/>
      <w:r w:rsidR="00644990" w:rsidRPr="00765B52">
        <w:rPr>
          <w:rFonts w:ascii="GHEA Mariam" w:hAnsi="GHEA Mariam" w:cs="Sylfaen"/>
          <w:sz w:val="24"/>
          <w:szCs w:val="24"/>
          <w:lang w:val="en-GB"/>
        </w:rPr>
        <w:t>ուժերի</w:t>
      </w:r>
      <w:proofErr w:type="spellEnd"/>
      <w:r w:rsidR="00644990" w:rsidRPr="00765B52">
        <w:rPr>
          <w:rFonts w:ascii="GHEA Mariam" w:hAnsi="GHEA Mariam" w:cs="Sylfaen"/>
          <w:sz w:val="24"/>
          <w:szCs w:val="24"/>
          <w:lang w:val="en-GB"/>
        </w:rPr>
        <w:t xml:space="preserve"> </w:t>
      </w:r>
      <w:proofErr w:type="spellStart"/>
      <w:r w:rsidR="00644990" w:rsidRPr="00765B52">
        <w:rPr>
          <w:rFonts w:ascii="GHEA Mariam" w:hAnsi="GHEA Mariam" w:cs="Sylfaen"/>
          <w:sz w:val="24"/>
          <w:szCs w:val="24"/>
          <w:lang w:val="en-GB"/>
        </w:rPr>
        <w:t>հումանիտար</w:t>
      </w:r>
      <w:proofErr w:type="spellEnd"/>
      <w:r w:rsidR="00644990" w:rsidRPr="00765B52">
        <w:rPr>
          <w:rFonts w:ascii="GHEA Mariam" w:hAnsi="GHEA Mariam" w:cs="Sylfaen"/>
          <w:sz w:val="24"/>
          <w:szCs w:val="24"/>
          <w:lang w:val="en-GB"/>
        </w:rPr>
        <w:t xml:space="preserve"> </w:t>
      </w:r>
      <w:proofErr w:type="spellStart"/>
      <w:r w:rsidR="00644990" w:rsidRPr="00765B52">
        <w:rPr>
          <w:rFonts w:ascii="GHEA Mariam" w:hAnsi="GHEA Mariam" w:cs="Sylfaen"/>
          <w:sz w:val="24"/>
          <w:szCs w:val="24"/>
          <w:lang w:val="en-GB"/>
        </w:rPr>
        <w:t>ականազերծման</w:t>
      </w:r>
      <w:proofErr w:type="spellEnd"/>
      <w:r w:rsidR="00644990" w:rsidRPr="00765B52">
        <w:rPr>
          <w:rFonts w:ascii="GHEA Mariam" w:hAnsi="GHEA Mariam" w:cs="Sylfaen"/>
          <w:sz w:val="24"/>
          <w:szCs w:val="24"/>
          <w:lang w:val="en-GB"/>
        </w:rPr>
        <w:t xml:space="preserve"> </w:t>
      </w:r>
      <w:proofErr w:type="spellStart"/>
      <w:r w:rsidR="00644990" w:rsidRPr="00765B52">
        <w:rPr>
          <w:rFonts w:ascii="GHEA Mariam" w:hAnsi="GHEA Mariam" w:cs="Sylfaen"/>
          <w:sz w:val="24"/>
          <w:szCs w:val="24"/>
          <w:lang w:val="en-GB"/>
        </w:rPr>
        <w:t>համատեղ</w:t>
      </w:r>
      <w:proofErr w:type="spellEnd"/>
      <w:r w:rsidR="00644990" w:rsidRPr="00765B52">
        <w:rPr>
          <w:rFonts w:ascii="GHEA Mariam" w:hAnsi="GHEA Mariam" w:cs="Sylfaen"/>
          <w:sz w:val="24"/>
          <w:szCs w:val="24"/>
          <w:lang w:val="en-GB"/>
        </w:rPr>
        <w:t xml:space="preserve"> </w:t>
      </w:r>
      <w:proofErr w:type="spellStart"/>
      <w:r w:rsidR="00644990" w:rsidRPr="00765B52">
        <w:rPr>
          <w:rFonts w:ascii="GHEA Mariam" w:hAnsi="GHEA Mariam" w:cs="Sylfaen"/>
          <w:sz w:val="24"/>
          <w:szCs w:val="24"/>
          <w:lang w:val="en-GB"/>
        </w:rPr>
        <w:t>ինժեներական</w:t>
      </w:r>
      <w:proofErr w:type="spellEnd"/>
      <w:r w:rsidR="00644990" w:rsidRPr="00765B52">
        <w:rPr>
          <w:rFonts w:ascii="GHEA Mariam" w:hAnsi="GHEA Mariam" w:cs="Sylfaen"/>
          <w:sz w:val="24"/>
          <w:szCs w:val="24"/>
          <w:lang w:val="en-GB"/>
        </w:rPr>
        <w:t xml:space="preserve"> </w:t>
      </w:r>
      <w:proofErr w:type="spellStart"/>
      <w:r w:rsidR="00644990" w:rsidRPr="00765B52">
        <w:rPr>
          <w:rFonts w:ascii="GHEA Mariam" w:hAnsi="GHEA Mariam" w:cs="Sylfaen"/>
          <w:sz w:val="24"/>
          <w:szCs w:val="24"/>
          <w:lang w:val="en-GB"/>
        </w:rPr>
        <w:t>ստորաբաժանման</w:t>
      </w:r>
      <w:proofErr w:type="spellEnd"/>
      <w:r w:rsidR="00644990" w:rsidRPr="00765B52">
        <w:rPr>
          <w:rFonts w:ascii="GHEA Mariam" w:hAnsi="GHEA Mariam" w:cs="Sylfaen"/>
          <w:sz w:val="24"/>
          <w:szCs w:val="24"/>
          <w:lang w:val="en-GB"/>
        </w:rPr>
        <w:t xml:space="preserve"> </w:t>
      </w:r>
      <w:proofErr w:type="spellStart"/>
      <w:r w:rsidR="00644990" w:rsidRPr="00765B52">
        <w:rPr>
          <w:rFonts w:ascii="GHEA Mariam" w:hAnsi="GHEA Mariam" w:cs="Sylfaen"/>
          <w:sz w:val="24"/>
          <w:szCs w:val="24"/>
          <w:lang w:val="en-GB"/>
        </w:rPr>
        <w:t>մասին</w:t>
      </w:r>
      <w:proofErr w:type="spellEnd"/>
      <w:r w:rsidR="00644990" w:rsidRPr="00765B52">
        <w:rPr>
          <w:rFonts w:ascii="GHEA Mariam" w:hAnsi="GHEA Mariam" w:cs="Sylfaen"/>
          <w:sz w:val="24"/>
          <w:szCs w:val="24"/>
          <w:lang w:val="en-GB"/>
        </w:rPr>
        <w:t xml:space="preserve">» </w:t>
      </w:r>
      <w:proofErr w:type="spellStart"/>
      <w:r w:rsidR="00644990" w:rsidRPr="00765B52">
        <w:rPr>
          <w:rFonts w:ascii="GHEA Mariam" w:hAnsi="GHEA Mariam" w:cs="Sylfaen"/>
          <w:sz w:val="24"/>
          <w:szCs w:val="24"/>
          <w:lang w:val="en-GB"/>
        </w:rPr>
        <w:t>համաձայնագրի</w:t>
      </w:r>
      <w:proofErr w:type="spellEnd"/>
      <w:r w:rsidR="00644990" w:rsidRPr="00765B52">
        <w:rPr>
          <w:rFonts w:ascii="GHEA Mariam" w:hAnsi="GHEA Mariam" w:cs="Sylfaen"/>
          <w:sz w:val="24"/>
          <w:szCs w:val="24"/>
          <w:lang w:val="en-GB"/>
        </w:rPr>
        <w:t xml:space="preserve"> </w:t>
      </w:r>
      <w:proofErr w:type="spellStart"/>
      <w:r w:rsidR="00644990" w:rsidRPr="00765B52">
        <w:rPr>
          <w:rFonts w:ascii="GHEA Mariam" w:hAnsi="GHEA Mariam"/>
          <w:sz w:val="24"/>
          <w:szCs w:val="24"/>
          <w:lang w:val="en-GB"/>
        </w:rPr>
        <w:t>ստորագրման</w:t>
      </w:r>
      <w:proofErr w:type="spellEnd"/>
      <w:r w:rsidR="00644990" w:rsidRPr="00765B52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="00644990" w:rsidRPr="00765B52">
        <w:rPr>
          <w:rFonts w:ascii="GHEA Mariam" w:hAnsi="GHEA Mariam"/>
          <w:sz w:val="24"/>
          <w:szCs w:val="24"/>
          <w:lang w:val="en-GB"/>
        </w:rPr>
        <w:t>առաջարկությանը</w:t>
      </w:r>
      <w:proofErr w:type="spellEnd"/>
      <w:r w:rsidR="00644990" w:rsidRPr="00765B52">
        <w:rPr>
          <w:rFonts w:ascii="GHEA Mariam" w:hAnsi="GHEA Mariam"/>
          <w:sz w:val="24"/>
          <w:szCs w:val="24"/>
          <w:lang w:val="en-GB"/>
        </w:rPr>
        <w:t>:</w:t>
      </w:r>
    </w:p>
    <w:p w:rsidR="008C7191" w:rsidRPr="00765B52" w:rsidRDefault="004A2740" w:rsidP="00F0244C">
      <w:pPr>
        <w:pStyle w:val="BodyText"/>
        <w:spacing w:line="360" w:lineRule="auto"/>
        <w:ind w:left="-360"/>
        <w:rPr>
          <w:rFonts w:ascii="GHEA Mariam" w:hAnsi="GHEA Mariam" w:cs="Sylfaen"/>
          <w:sz w:val="24"/>
          <w:szCs w:val="24"/>
        </w:rPr>
      </w:pPr>
      <w:r w:rsidRPr="00765B52">
        <w:rPr>
          <w:rFonts w:ascii="GHEA Mariam" w:hAnsi="GHEA Mariam" w:cs="Sylfaen"/>
          <w:sz w:val="24"/>
          <w:szCs w:val="24"/>
        </w:rPr>
        <w:tab/>
        <w:t>2.</w:t>
      </w:r>
      <w:r w:rsidRPr="00765B52"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 w:rsidR="00A4019F" w:rsidRPr="00765B52">
        <w:rPr>
          <w:rFonts w:ascii="GHEA Mariam" w:hAnsi="GHEA Mariam" w:cs="Sylfaen"/>
          <w:sz w:val="24"/>
          <w:szCs w:val="24"/>
        </w:rPr>
        <w:t>Հայաստանի</w:t>
      </w:r>
      <w:proofErr w:type="spellEnd"/>
      <w:r w:rsidR="00A4019F" w:rsidRPr="00765B5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A4019F" w:rsidRPr="00765B52">
        <w:rPr>
          <w:rFonts w:ascii="GHEA Mariam" w:hAnsi="GHEA Mariam" w:cs="Sylfaen"/>
          <w:sz w:val="24"/>
          <w:szCs w:val="24"/>
        </w:rPr>
        <w:t>Հանրապետության</w:t>
      </w:r>
      <w:proofErr w:type="spellEnd"/>
      <w:r w:rsidR="00A4019F" w:rsidRPr="00765B5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A4019F" w:rsidRPr="00765B52">
        <w:rPr>
          <w:rFonts w:ascii="GHEA Mariam" w:hAnsi="GHEA Mariam" w:cs="Sylfaen"/>
          <w:sz w:val="24"/>
          <w:szCs w:val="24"/>
        </w:rPr>
        <w:t>պաշտպանության</w:t>
      </w:r>
      <w:proofErr w:type="spellEnd"/>
      <w:r w:rsidR="00A4019F" w:rsidRPr="00765B5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A4019F" w:rsidRPr="00765B52">
        <w:rPr>
          <w:rFonts w:ascii="GHEA Mariam" w:hAnsi="GHEA Mariam" w:cs="Sylfaen"/>
          <w:sz w:val="24"/>
          <w:szCs w:val="24"/>
        </w:rPr>
        <w:t>նախարարին</w:t>
      </w:r>
      <w:proofErr w:type="spellEnd"/>
      <w:r w:rsidR="00A4019F" w:rsidRPr="00765B52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A4019F" w:rsidRPr="00765B52">
        <w:rPr>
          <w:rFonts w:ascii="GHEA Mariam" w:hAnsi="GHEA Mariam" w:cs="Sylfaen"/>
          <w:sz w:val="24"/>
          <w:szCs w:val="24"/>
        </w:rPr>
        <w:t>Հայաստանի</w:t>
      </w:r>
      <w:proofErr w:type="spellEnd"/>
      <w:r w:rsidR="00A4019F" w:rsidRPr="00765B5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A4019F" w:rsidRPr="00765B52">
        <w:rPr>
          <w:rFonts w:ascii="GHEA Mariam" w:hAnsi="GHEA Mariam" w:cs="Sylfaen"/>
          <w:sz w:val="24"/>
          <w:szCs w:val="24"/>
        </w:rPr>
        <w:t>Հանրապետության</w:t>
      </w:r>
      <w:proofErr w:type="spellEnd"/>
      <w:r w:rsidR="00A4019F" w:rsidRPr="00765B5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A4019F" w:rsidRPr="00765B52">
        <w:rPr>
          <w:rFonts w:ascii="GHEA Mariam" w:hAnsi="GHEA Mariam" w:cs="Sylfaen"/>
          <w:sz w:val="24"/>
          <w:szCs w:val="24"/>
        </w:rPr>
        <w:t>արտաքին</w:t>
      </w:r>
      <w:proofErr w:type="spellEnd"/>
      <w:r w:rsidR="00A4019F" w:rsidRPr="00765B5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A4019F" w:rsidRPr="00765B52">
        <w:rPr>
          <w:rFonts w:ascii="GHEA Mariam" w:hAnsi="GHEA Mariam" w:cs="Sylfaen"/>
          <w:sz w:val="24"/>
          <w:szCs w:val="24"/>
        </w:rPr>
        <w:t>գործերի</w:t>
      </w:r>
      <w:proofErr w:type="spellEnd"/>
      <w:r w:rsidR="00A4019F" w:rsidRPr="00765B5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A4019F" w:rsidRPr="00765B52">
        <w:rPr>
          <w:rFonts w:ascii="GHEA Mariam" w:hAnsi="GHEA Mariam" w:cs="Sylfaen"/>
          <w:sz w:val="24"/>
          <w:szCs w:val="24"/>
        </w:rPr>
        <w:t>նախարարին</w:t>
      </w:r>
      <w:proofErr w:type="spellEnd"/>
      <w:r w:rsidR="00A4019F" w:rsidRPr="00765B52">
        <w:rPr>
          <w:rFonts w:ascii="GHEA Mariam" w:hAnsi="GHEA Mariam" w:cs="Sylfaen"/>
          <w:sz w:val="24"/>
          <w:szCs w:val="24"/>
        </w:rPr>
        <w:t xml:space="preserve">` </w:t>
      </w:r>
      <w:proofErr w:type="spellStart"/>
      <w:r w:rsidR="00A4019F" w:rsidRPr="00765B52">
        <w:rPr>
          <w:rFonts w:ascii="GHEA Mariam" w:hAnsi="GHEA Mariam" w:cs="Sylfaen"/>
          <w:sz w:val="24"/>
          <w:szCs w:val="24"/>
        </w:rPr>
        <w:t>կազմակերպել</w:t>
      </w:r>
      <w:proofErr w:type="spellEnd"/>
      <w:r w:rsidR="00A4019F" w:rsidRPr="00765B5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A4019F" w:rsidRPr="00765B52">
        <w:rPr>
          <w:rFonts w:ascii="GHEA Mariam" w:hAnsi="GHEA Mariam" w:cs="Sylfaen"/>
          <w:sz w:val="24"/>
          <w:szCs w:val="24"/>
        </w:rPr>
        <w:t>միջազգային</w:t>
      </w:r>
      <w:proofErr w:type="spellEnd"/>
      <w:r w:rsidR="00A4019F" w:rsidRPr="00765B5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A4019F" w:rsidRPr="00765B52">
        <w:rPr>
          <w:rFonts w:ascii="GHEA Mariam" w:hAnsi="GHEA Mariam" w:cs="Sylfaen"/>
          <w:sz w:val="24"/>
          <w:szCs w:val="24"/>
        </w:rPr>
        <w:t>պայմանագրի</w:t>
      </w:r>
      <w:proofErr w:type="spellEnd"/>
      <w:r w:rsidR="00A4019F" w:rsidRPr="00765B5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A4019F" w:rsidRPr="00765B52">
        <w:rPr>
          <w:rFonts w:ascii="GHEA Mariam" w:hAnsi="GHEA Mariam" w:cs="Sylfaen"/>
          <w:sz w:val="24"/>
          <w:szCs w:val="24"/>
        </w:rPr>
        <w:t>ստորագրումը</w:t>
      </w:r>
      <w:proofErr w:type="spellEnd"/>
      <w:r w:rsidR="008C7191" w:rsidRPr="00765B52">
        <w:rPr>
          <w:rFonts w:ascii="GHEA Mariam" w:hAnsi="GHEA Mariam" w:cs="Sylfaen"/>
          <w:sz w:val="24"/>
          <w:szCs w:val="24"/>
        </w:rPr>
        <w:t xml:space="preserve">: </w:t>
      </w:r>
    </w:p>
    <w:p w:rsidR="00F74930" w:rsidRPr="00765B52" w:rsidRDefault="00F74930" w:rsidP="00F0244C">
      <w:pPr>
        <w:pStyle w:val="BodyText"/>
        <w:spacing w:line="360" w:lineRule="auto"/>
        <w:ind w:left="-360"/>
        <w:rPr>
          <w:rFonts w:ascii="GHEA Mariam" w:hAnsi="GHEA Mariam" w:cs="Sylfaen"/>
          <w:sz w:val="24"/>
          <w:szCs w:val="24"/>
        </w:rPr>
      </w:pPr>
    </w:p>
    <w:p w:rsidR="00F74930" w:rsidRPr="00765B52" w:rsidRDefault="00F74930" w:rsidP="00F74930">
      <w:pPr>
        <w:pStyle w:val="BodyText"/>
        <w:spacing w:line="360" w:lineRule="auto"/>
        <w:ind w:left="-360"/>
        <w:rPr>
          <w:rFonts w:ascii="GHEA Mariam" w:hAnsi="GHEA Mariam" w:cs="Sylfaen"/>
          <w:b/>
          <w:sz w:val="24"/>
          <w:szCs w:val="24"/>
        </w:rPr>
      </w:pPr>
      <w:r w:rsidRPr="00765B52">
        <w:rPr>
          <w:rFonts w:ascii="GHEA Mariam" w:hAnsi="GHEA Mariam" w:cs="Sylfaen"/>
          <w:b/>
          <w:sz w:val="24"/>
          <w:szCs w:val="24"/>
        </w:rPr>
        <w:t>ՀԱՅԱՍՏԱՆԻ ՀԱՆՐԱՊԵՏՈՒԹՅԱՆ</w:t>
      </w:r>
    </w:p>
    <w:p w:rsidR="00F74930" w:rsidRPr="00765B52" w:rsidRDefault="00F74930" w:rsidP="00F74930">
      <w:pPr>
        <w:pStyle w:val="BodyText"/>
        <w:spacing w:line="360" w:lineRule="auto"/>
        <w:ind w:left="-360"/>
        <w:rPr>
          <w:rFonts w:ascii="GHEA Mariam" w:hAnsi="GHEA Mariam" w:cs="Sylfaen"/>
          <w:b/>
          <w:sz w:val="26"/>
          <w:szCs w:val="26"/>
        </w:rPr>
      </w:pPr>
      <w:r w:rsidRPr="00765B52">
        <w:rPr>
          <w:rFonts w:ascii="GHEA Mariam" w:hAnsi="GHEA Mariam" w:cs="Sylfaen"/>
          <w:b/>
          <w:sz w:val="24"/>
          <w:szCs w:val="24"/>
        </w:rPr>
        <w:tab/>
      </w:r>
      <w:r w:rsidRPr="00765B52">
        <w:rPr>
          <w:rFonts w:ascii="GHEA Mariam" w:hAnsi="GHEA Mariam" w:cs="Sylfaen"/>
          <w:b/>
          <w:sz w:val="24"/>
          <w:szCs w:val="24"/>
        </w:rPr>
        <w:tab/>
        <w:t xml:space="preserve">ՎԱՐՉԱՊԵՏ                                                </w:t>
      </w:r>
      <w:r w:rsidRPr="00765B52">
        <w:rPr>
          <w:rFonts w:ascii="GHEA Mariam" w:hAnsi="GHEA Mariam" w:cs="Sylfaen"/>
          <w:b/>
          <w:sz w:val="24"/>
          <w:szCs w:val="24"/>
        </w:rPr>
        <w:tab/>
      </w:r>
      <w:r w:rsidRPr="00765B52">
        <w:rPr>
          <w:rFonts w:ascii="GHEA Mariam" w:hAnsi="GHEA Mariam" w:cs="Sylfaen"/>
          <w:b/>
          <w:sz w:val="24"/>
          <w:szCs w:val="24"/>
        </w:rPr>
        <w:tab/>
        <w:t>Ն.ՓԱՇԻՆՅԱՆ</w:t>
      </w:r>
    </w:p>
    <w:p w:rsidR="001A6502" w:rsidRPr="00765B52" w:rsidRDefault="008C7191" w:rsidP="00A4019F">
      <w:pPr>
        <w:pStyle w:val="BodyText"/>
        <w:spacing w:line="360" w:lineRule="auto"/>
        <w:ind w:left="-360"/>
        <w:rPr>
          <w:rFonts w:ascii="GHEA Mariam" w:hAnsi="GHEA Mariam"/>
          <w:u w:val="single"/>
          <w:lang w:val="en-GB"/>
        </w:rPr>
      </w:pPr>
      <w:r w:rsidRPr="00765B52">
        <w:rPr>
          <w:rFonts w:ascii="GHEA Mariam" w:hAnsi="GHEA Mariam"/>
        </w:rPr>
        <w:tab/>
      </w:r>
    </w:p>
    <w:sectPr w:rsidR="001A6502" w:rsidRPr="00765B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50565"/>
    <w:multiLevelType w:val="hybridMultilevel"/>
    <w:tmpl w:val="BDD29892"/>
    <w:lvl w:ilvl="0" w:tplc="82047BD0">
      <w:start w:val="1"/>
      <w:numFmt w:val="decimal"/>
      <w:lvlText w:val="%1."/>
      <w:lvlJc w:val="left"/>
      <w:pPr>
        <w:tabs>
          <w:tab w:val="num" w:pos="1905"/>
        </w:tabs>
        <w:ind w:left="1905" w:hanging="118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87A42EA"/>
    <w:multiLevelType w:val="hybridMultilevel"/>
    <w:tmpl w:val="0FA8E2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797"/>
    <w:rsid w:val="00005ACA"/>
    <w:rsid w:val="0001502D"/>
    <w:rsid w:val="000156E8"/>
    <w:rsid w:val="000168AB"/>
    <w:rsid w:val="00023B6F"/>
    <w:rsid w:val="00024E5A"/>
    <w:rsid w:val="00031C21"/>
    <w:rsid w:val="00032B07"/>
    <w:rsid w:val="00034264"/>
    <w:rsid w:val="00037E93"/>
    <w:rsid w:val="000430D3"/>
    <w:rsid w:val="00046019"/>
    <w:rsid w:val="00056C6D"/>
    <w:rsid w:val="00063679"/>
    <w:rsid w:val="00063B6F"/>
    <w:rsid w:val="00064E52"/>
    <w:rsid w:val="00066657"/>
    <w:rsid w:val="00066792"/>
    <w:rsid w:val="00072306"/>
    <w:rsid w:val="00072597"/>
    <w:rsid w:val="00080091"/>
    <w:rsid w:val="0008225C"/>
    <w:rsid w:val="00085567"/>
    <w:rsid w:val="00086EF3"/>
    <w:rsid w:val="00087731"/>
    <w:rsid w:val="00087EFA"/>
    <w:rsid w:val="0009497E"/>
    <w:rsid w:val="00094B8E"/>
    <w:rsid w:val="000A043D"/>
    <w:rsid w:val="000A5F53"/>
    <w:rsid w:val="000B0882"/>
    <w:rsid w:val="000B278F"/>
    <w:rsid w:val="000B79DB"/>
    <w:rsid w:val="000C038F"/>
    <w:rsid w:val="000C08CF"/>
    <w:rsid w:val="000C36A8"/>
    <w:rsid w:val="000D49AE"/>
    <w:rsid w:val="000D5FA4"/>
    <w:rsid w:val="000E29F4"/>
    <w:rsid w:val="000F0C9F"/>
    <w:rsid w:val="000F5C5A"/>
    <w:rsid w:val="00102075"/>
    <w:rsid w:val="0010389A"/>
    <w:rsid w:val="00107B39"/>
    <w:rsid w:val="00111C1B"/>
    <w:rsid w:val="00112B51"/>
    <w:rsid w:val="00124402"/>
    <w:rsid w:val="00130FA5"/>
    <w:rsid w:val="0013471A"/>
    <w:rsid w:val="0013628F"/>
    <w:rsid w:val="001367B6"/>
    <w:rsid w:val="00142601"/>
    <w:rsid w:val="00144356"/>
    <w:rsid w:val="00145918"/>
    <w:rsid w:val="0014743C"/>
    <w:rsid w:val="0015492C"/>
    <w:rsid w:val="00155CD2"/>
    <w:rsid w:val="00164A42"/>
    <w:rsid w:val="0016577D"/>
    <w:rsid w:val="00173FAC"/>
    <w:rsid w:val="001749F3"/>
    <w:rsid w:val="0017575F"/>
    <w:rsid w:val="00175F17"/>
    <w:rsid w:val="00181366"/>
    <w:rsid w:val="00181B9F"/>
    <w:rsid w:val="001858FD"/>
    <w:rsid w:val="0019122C"/>
    <w:rsid w:val="001970D6"/>
    <w:rsid w:val="001A1CA3"/>
    <w:rsid w:val="001A6502"/>
    <w:rsid w:val="001D5583"/>
    <w:rsid w:val="001D69C7"/>
    <w:rsid w:val="001E2026"/>
    <w:rsid w:val="001E388E"/>
    <w:rsid w:val="001E6ECD"/>
    <w:rsid w:val="001F0B99"/>
    <w:rsid w:val="001F10D9"/>
    <w:rsid w:val="001F48FA"/>
    <w:rsid w:val="002006D4"/>
    <w:rsid w:val="002007B7"/>
    <w:rsid w:val="00203227"/>
    <w:rsid w:val="00207F96"/>
    <w:rsid w:val="0021051B"/>
    <w:rsid w:val="00220DC0"/>
    <w:rsid w:val="00221756"/>
    <w:rsid w:val="002232C5"/>
    <w:rsid w:val="00224E86"/>
    <w:rsid w:val="00231067"/>
    <w:rsid w:val="002368A0"/>
    <w:rsid w:val="00241207"/>
    <w:rsid w:val="00243320"/>
    <w:rsid w:val="00245506"/>
    <w:rsid w:val="002461CC"/>
    <w:rsid w:val="00246BD5"/>
    <w:rsid w:val="002514AB"/>
    <w:rsid w:val="00251BA5"/>
    <w:rsid w:val="0026343D"/>
    <w:rsid w:val="0026585B"/>
    <w:rsid w:val="002701B3"/>
    <w:rsid w:val="002711B0"/>
    <w:rsid w:val="00273CBA"/>
    <w:rsid w:val="00274ECC"/>
    <w:rsid w:val="002806A7"/>
    <w:rsid w:val="00294C40"/>
    <w:rsid w:val="002A2029"/>
    <w:rsid w:val="002A5666"/>
    <w:rsid w:val="002A75B1"/>
    <w:rsid w:val="002B34CB"/>
    <w:rsid w:val="002B6ADF"/>
    <w:rsid w:val="002C18DF"/>
    <w:rsid w:val="002C3542"/>
    <w:rsid w:val="002C3E87"/>
    <w:rsid w:val="002C4DCD"/>
    <w:rsid w:val="002D20EC"/>
    <w:rsid w:val="002E44B6"/>
    <w:rsid w:val="002F65EB"/>
    <w:rsid w:val="00307346"/>
    <w:rsid w:val="00312AE1"/>
    <w:rsid w:val="003130C3"/>
    <w:rsid w:val="00313408"/>
    <w:rsid w:val="00326F66"/>
    <w:rsid w:val="0033374D"/>
    <w:rsid w:val="00335058"/>
    <w:rsid w:val="00346AEF"/>
    <w:rsid w:val="003502AD"/>
    <w:rsid w:val="00351D3E"/>
    <w:rsid w:val="00356BE0"/>
    <w:rsid w:val="00357809"/>
    <w:rsid w:val="00362E3F"/>
    <w:rsid w:val="00373986"/>
    <w:rsid w:val="003742D5"/>
    <w:rsid w:val="003757AD"/>
    <w:rsid w:val="00377DF5"/>
    <w:rsid w:val="003813FF"/>
    <w:rsid w:val="00384256"/>
    <w:rsid w:val="00385838"/>
    <w:rsid w:val="00393065"/>
    <w:rsid w:val="00394DC6"/>
    <w:rsid w:val="003A5B48"/>
    <w:rsid w:val="003A6D63"/>
    <w:rsid w:val="003B359B"/>
    <w:rsid w:val="003B4AC1"/>
    <w:rsid w:val="003B59E8"/>
    <w:rsid w:val="003C7024"/>
    <w:rsid w:val="003D0410"/>
    <w:rsid w:val="003D153C"/>
    <w:rsid w:val="003D3635"/>
    <w:rsid w:val="003E08B7"/>
    <w:rsid w:val="003E4804"/>
    <w:rsid w:val="003E540A"/>
    <w:rsid w:val="003F5FCF"/>
    <w:rsid w:val="003F71E4"/>
    <w:rsid w:val="0040167D"/>
    <w:rsid w:val="0041569C"/>
    <w:rsid w:val="00416271"/>
    <w:rsid w:val="00416A75"/>
    <w:rsid w:val="00420370"/>
    <w:rsid w:val="00424AFF"/>
    <w:rsid w:val="00430126"/>
    <w:rsid w:val="00450412"/>
    <w:rsid w:val="00451E99"/>
    <w:rsid w:val="00452AB3"/>
    <w:rsid w:val="004542E4"/>
    <w:rsid w:val="00455CB4"/>
    <w:rsid w:val="00456823"/>
    <w:rsid w:val="00456B08"/>
    <w:rsid w:val="00470BC6"/>
    <w:rsid w:val="004724A5"/>
    <w:rsid w:val="00473596"/>
    <w:rsid w:val="0047433B"/>
    <w:rsid w:val="0047584D"/>
    <w:rsid w:val="00482779"/>
    <w:rsid w:val="00482FA8"/>
    <w:rsid w:val="004879B5"/>
    <w:rsid w:val="00492073"/>
    <w:rsid w:val="00493929"/>
    <w:rsid w:val="00496ACE"/>
    <w:rsid w:val="004A2740"/>
    <w:rsid w:val="004A7569"/>
    <w:rsid w:val="004B0C8A"/>
    <w:rsid w:val="004B28E1"/>
    <w:rsid w:val="004B2C73"/>
    <w:rsid w:val="004B3FF0"/>
    <w:rsid w:val="004D357D"/>
    <w:rsid w:val="004D6B80"/>
    <w:rsid w:val="004E2376"/>
    <w:rsid w:val="004E4270"/>
    <w:rsid w:val="004E4998"/>
    <w:rsid w:val="004E7F6C"/>
    <w:rsid w:val="004F0D1B"/>
    <w:rsid w:val="004F2A56"/>
    <w:rsid w:val="004F4CBB"/>
    <w:rsid w:val="004F4FEE"/>
    <w:rsid w:val="004F678F"/>
    <w:rsid w:val="005042C6"/>
    <w:rsid w:val="00504BF8"/>
    <w:rsid w:val="005073F1"/>
    <w:rsid w:val="00514449"/>
    <w:rsid w:val="005173B7"/>
    <w:rsid w:val="00520EB1"/>
    <w:rsid w:val="00526D04"/>
    <w:rsid w:val="00527071"/>
    <w:rsid w:val="005307AA"/>
    <w:rsid w:val="00543051"/>
    <w:rsid w:val="00556ECF"/>
    <w:rsid w:val="005579A8"/>
    <w:rsid w:val="005659E0"/>
    <w:rsid w:val="00571D66"/>
    <w:rsid w:val="00577B06"/>
    <w:rsid w:val="00580BE5"/>
    <w:rsid w:val="00580D52"/>
    <w:rsid w:val="00592049"/>
    <w:rsid w:val="00592E5D"/>
    <w:rsid w:val="005A4404"/>
    <w:rsid w:val="005A5321"/>
    <w:rsid w:val="005A57E2"/>
    <w:rsid w:val="005B0B95"/>
    <w:rsid w:val="005C0559"/>
    <w:rsid w:val="005D2EEC"/>
    <w:rsid w:val="005D6358"/>
    <w:rsid w:val="005D6432"/>
    <w:rsid w:val="005E4229"/>
    <w:rsid w:val="00601AD7"/>
    <w:rsid w:val="00602C84"/>
    <w:rsid w:val="00614532"/>
    <w:rsid w:val="00617824"/>
    <w:rsid w:val="00622B3D"/>
    <w:rsid w:val="00626E2E"/>
    <w:rsid w:val="006322FD"/>
    <w:rsid w:val="00642211"/>
    <w:rsid w:val="00643284"/>
    <w:rsid w:val="00644648"/>
    <w:rsid w:val="00644990"/>
    <w:rsid w:val="0065249F"/>
    <w:rsid w:val="00660B21"/>
    <w:rsid w:val="006642DC"/>
    <w:rsid w:val="00672EAE"/>
    <w:rsid w:val="00690A3B"/>
    <w:rsid w:val="006978F3"/>
    <w:rsid w:val="006A2745"/>
    <w:rsid w:val="006A2B1C"/>
    <w:rsid w:val="006A3BA9"/>
    <w:rsid w:val="006A779E"/>
    <w:rsid w:val="006B05DC"/>
    <w:rsid w:val="006B6797"/>
    <w:rsid w:val="006C5B89"/>
    <w:rsid w:val="006C5FF0"/>
    <w:rsid w:val="006D42E1"/>
    <w:rsid w:val="006D7A61"/>
    <w:rsid w:val="006E0B53"/>
    <w:rsid w:val="006E3AF9"/>
    <w:rsid w:val="006E3BE3"/>
    <w:rsid w:val="006E4C8F"/>
    <w:rsid w:val="006E574E"/>
    <w:rsid w:val="006F1A7B"/>
    <w:rsid w:val="006F78A2"/>
    <w:rsid w:val="00716074"/>
    <w:rsid w:val="007224AF"/>
    <w:rsid w:val="00724D9A"/>
    <w:rsid w:val="00730FE0"/>
    <w:rsid w:val="007348E6"/>
    <w:rsid w:val="00735110"/>
    <w:rsid w:val="007356B2"/>
    <w:rsid w:val="00735E70"/>
    <w:rsid w:val="00735F7E"/>
    <w:rsid w:val="00735FE0"/>
    <w:rsid w:val="00740C20"/>
    <w:rsid w:val="00740CC6"/>
    <w:rsid w:val="007454BF"/>
    <w:rsid w:val="007550BB"/>
    <w:rsid w:val="007603C0"/>
    <w:rsid w:val="007604B1"/>
    <w:rsid w:val="00761B73"/>
    <w:rsid w:val="007631FD"/>
    <w:rsid w:val="00765B52"/>
    <w:rsid w:val="0076627A"/>
    <w:rsid w:val="007662AB"/>
    <w:rsid w:val="007667BB"/>
    <w:rsid w:val="00767AF8"/>
    <w:rsid w:val="0077336C"/>
    <w:rsid w:val="007749DE"/>
    <w:rsid w:val="0077601A"/>
    <w:rsid w:val="007764D1"/>
    <w:rsid w:val="00782422"/>
    <w:rsid w:val="0079179B"/>
    <w:rsid w:val="00794C33"/>
    <w:rsid w:val="007A0A9B"/>
    <w:rsid w:val="007B2059"/>
    <w:rsid w:val="007C2AD9"/>
    <w:rsid w:val="007C3300"/>
    <w:rsid w:val="007C3D1F"/>
    <w:rsid w:val="007D3916"/>
    <w:rsid w:val="007E0DAE"/>
    <w:rsid w:val="007E0DB2"/>
    <w:rsid w:val="007E2063"/>
    <w:rsid w:val="007F137A"/>
    <w:rsid w:val="007F408B"/>
    <w:rsid w:val="007F4289"/>
    <w:rsid w:val="007F7539"/>
    <w:rsid w:val="007F79C5"/>
    <w:rsid w:val="00802A22"/>
    <w:rsid w:val="00802E65"/>
    <w:rsid w:val="0081236E"/>
    <w:rsid w:val="00813749"/>
    <w:rsid w:val="00816492"/>
    <w:rsid w:val="00821B14"/>
    <w:rsid w:val="00823CE3"/>
    <w:rsid w:val="00826296"/>
    <w:rsid w:val="008266C4"/>
    <w:rsid w:val="00835F5D"/>
    <w:rsid w:val="00836649"/>
    <w:rsid w:val="0084517F"/>
    <w:rsid w:val="00861C64"/>
    <w:rsid w:val="00862AB7"/>
    <w:rsid w:val="008639D6"/>
    <w:rsid w:val="00865D45"/>
    <w:rsid w:val="008663BF"/>
    <w:rsid w:val="0087359C"/>
    <w:rsid w:val="008766F9"/>
    <w:rsid w:val="00882BDC"/>
    <w:rsid w:val="00890A4B"/>
    <w:rsid w:val="0089327B"/>
    <w:rsid w:val="00897C17"/>
    <w:rsid w:val="008A66B2"/>
    <w:rsid w:val="008A6A38"/>
    <w:rsid w:val="008A70A2"/>
    <w:rsid w:val="008A7D92"/>
    <w:rsid w:val="008B1B9F"/>
    <w:rsid w:val="008B26AA"/>
    <w:rsid w:val="008B787B"/>
    <w:rsid w:val="008B7A57"/>
    <w:rsid w:val="008C6C89"/>
    <w:rsid w:val="008C7191"/>
    <w:rsid w:val="008C786A"/>
    <w:rsid w:val="008D27F5"/>
    <w:rsid w:val="008D5971"/>
    <w:rsid w:val="008E0860"/>
    <w:rsid w:val="008E245C"/>
    <w:rsid w:val="008E2DA0"/>
    <w:rsid w:val="008E6FF5"/>
    <w:rsid w:val="008E791D"/>
    <w:rsid w:val="008F7994"/>
    <w:rsid w:val="0091328F"/>
    <w:rsid w:val="0091419A"/>
    <w:rsid w:val="00915A67"/>
    <w:rsid w:val="00921007"/>
    <w:rsid w:val="0093037A"/>
    <w:rsid w:val="00930C89"/>
    <w:rsid w:val="00930D03"/>
    <w:rsid w:val="00936B73"/>
    <w:rsid w:val="00956243"/>
    <w:rsid w:val="00962BA2"/>
    <w:rsid w:val="009666DC"/>
    <w:rsid w:val="00971C46"/>
    <w:rsid w:val="00971EE0"/>
    <w:rsid w:val="00972D4E"/>
    <w:rsid w:val="009747CE"/>
    <w:rsid w:val="009873EE"/>
    <w:rsid w:val="00991FB1"/>
    <w:rsid w:val="0099722E"/>
    <w:rsid w:val="00997DDE"/>
    <w:rsid w:val="009A1CFB"/>
    <w:rsid w:val="009A1F8E"/>
    <w:rsid w:val="009A25CF"/>
    <w:rsid w:val="009B6986"/>
    <w:rsid w:val="009B6F4D"/>
    <w:rsid w:val="009C1322"/>
    <w:rsid w:val="009C2FEE"/>
    <w:rsid w:val="009C5215"/>
    <w:rsid w:val="009C7966"/>
    <w:rsid w:val="009D1674"/>
    <w:rsid w:val="009D5CCA"/>
    <w:rsid w:val="009E4384"/>
    <w:rsid w:val="009E6B90"/>
    <w:rsid w:val="009E6D5D"/>
    <w:rsid w:val="009F6E41"/>
    <w:rsid w:val="009F7193"/>
    <w:rsid w:val="009F7A84"/>
    <w:rsid w:val="00A006D4"/>
    <w:rsid w:val="00A05710"/>
    <w:rsid w:val="00A11E3F"/>
    <w:rsid w:val="00A21CB6"/>
    <w:rsid w:val="00A21E58"/>
    <w:rsid w:val="00A22B2F"/>
    <w:rsid w:val="00A33963"/>
    <w:rsid w:val="00A4019F"/>
    <w:rsid w:val="00A4490F"/>
    <w:rsid w:val="00A523C8"/>
    <w:rsid w:val="00A57CA7"/>
    <w:rsid w:val="00A63B61"/>
    <w:rsid w:val="00A64D82"/>
    <w:rsid w:val="00A6735E"/>
    <w:rsid w:val="00A67D62"/>
    <w:rsid w:val="00A70AFE"/>
    <w:rsid w:val="00A80783"/>
    <w:rsid w:val="00A8156E"/>
    <w:rsid w:val="00A8614F"/>
    <w:rsid w:val="00A90F7A"/>
    <w:rsid w:val="00A975DA"/>
    <w:rsid w:val="00AA18DD"/>
    <w:rsid w:val="00AA37FD"/>
    <w:rsid w:val="00AA754F"/>
    <w:rsid w:val="00AB3DD5"/>
    <w:rsid w:val="00AC4754"/>
    <w:rsid w:val="00AC5EC4"/>
    <w:rsid w:val="00AD46C8"/>
    <w:rsid w:val="00AF034C"/>
    <w:rsid w:val="00AF0D81"/>
    <w:rsid w:val="00AF241D"/>
    <w:rsid w:val="00AF5A08"/>
    <w:rsid w:val="00AF6332"/>
    <w:rsid w:val="00AF76AF"/>
    <w:rsid w:val="00B02B1C"/>
    <w:rsid w:val="00B06340"/>
    <w:rsid w:val="00B157C4"/>
    <w:rsid w:val="00B17DFE"/>
    <w:rsid w:val="00B17FD4"/>
    <w:rsid w:val="00B25FC1"/>
    <w:rsid w:val="00B40537"/>
    <w:rsid w:val="00B43455"/>
    <w:rsid w:val="00B44AC4"/>
    <w:rsid w:val="00B46F66"/>
    <w:rsid w:val="00B470AA"/>
    <w:rsid w:val="00B54100"/>
    <w:rsid w:val="00B54EEC"/>
    <w:rsid w:val="00B67855"/>
    <w:rsid w:val="00B73D55"/>
    <w:rsid w:val="00B7505C"/>
    <w:rsid w:val="00B765DF"/>
    <w:rsid w:val="00B765E5"/>
    <w:rsid w:val="00B80268"/>
    <w:rsid w:val="00B8357F"/>
    <w:rsid w:val="00BA7E04"/>
    <w:rsid w:val="00BC03A0"/>
    <w:rsid w:val="00BC27B3"/>
    <w:rsid w:val="00BC3D3F"/>
    <w:rsid w:val="00BC58F5"/>
    <w:rsid w:val="00BD3C0A"/>
    <w:rsid w:val="00BD517D"/>
    <w:rsid w:val="00BD6CD4"/>
    <w:rsid w:val="00BE3083"/>
    <w:rsid w:val="00BF0699"/>
    <w:rsid w:val="00BF167C"/>
    <w:rsid w:val="00BF1DAF"/>
    <w:rsid w:val="00BF692F"/>
    <w:rsid w:val="00C0353E"/>
    <w:rsid w:val="00C05CFF"/>
    <w:rsid w:val="00C06CE0"/>
    <w:rsid w:val="00C11A1F"/>
    <w:rsid w:val="00C11A3E"/>
    <w:rsid w:val="00C13551"/>
    <w:rsid w:val="00C13F76"/>
    <w:rsid w:val="00C24636"/>
    <w:rsid w:val="00C25C03"/>
    <w:rsid w:val="00C36E1D"/>
    <w:rsid w:val="00C40A04"/>
    <w:rsid w:val="00C41438"/>
    <w:rsid w:val="00C5019B"/>
    <w:rsid w:val="00C509E9"/>
    <w:rsid w:val="00C53B7D"/>
    <w:rsid w:val="00C658AD"/>
    <w:rsid w:val="00C670FB"/>
    <w:rsid w:val="00C717E3"/>
    <w:rsid w:val="00C73077"/>
    <w:rsid w:val="00C74C0F"/>
    <w:rsid w:val="00C7716A"/>
    <w:rsid w:val="00C77686"/>
    <w:rsid w:val="00C86517"/>
    <w:rsid w:val="00C912D9"/>
    <w:rsid w:val="00C933DD"/>
    <w:rsid w:val="00C96B53"/>
    <w:rsid w:val="00C973D5"/>
    <w:rsid w:val="00CA1EA6"/>
    <w:rsid w:val="00CB1513"/>
    <w:rsid w:val="00CB48F0"/>
    <w:rsid w:val="00CB5608"/>
    <w:rsid w:val="00CC310C"/>
    <w:rsid w:val="00CC370E"/>
    <w:rsid w:val="00CD59A5"/>
    <w:rsid w:val="00CD7E06"/>
    <w:rsid w:val="00CE2954"/>
    <w:rsid w:val="00CF0231"/>
    <w:rsid w:val="00CF1546"/>
    <w:rsid w:val="00CF24CB"/>
    <w:rsid w:val="00CF2ACD"/>
    <w:rsid w:val="00CF3FC0"/>
    <w:rsid w:val="00D0361D"/>
    <w:rsid w:val="00D131E0"/>
    <w:rsid w:val="00D22F93"/>
    <w:rsid w:val="00D4542E"/>
    <w:rsid w:val="00D45A40"/>
    <w:rsid w:val="00D46BF1"/>
    <w:rsid w:val="00D519BE"/>
    <w:rsid w:val="00D52588"/>
    <w:rsid w:val="00D540AF"/>
    <w:rsid w:val="00D800B3"/>
    <w:rsid w:val="00D81C58"/>
    <w:rsid w:val="00D904E9"/>
    <w:rsid w:val="00D94249"/>
    <w:rsid w:val="00D96CB2"/>
    <w:rsid w:val="00DA2194"/>
    <w:rsid w:val="00DA5DCC"/>
    <w:rsid w:val="00DA63D2"/>
    <w:rsid w:val="00DA67B9"/>
    <w:rsid w:val="00DA6B54"/>
    <w:rsid w:val="00DB15E2"/>
    <w:rsid w:val="00DB514F"/>
    <w:rsid w:val="00DC2B9C"/>
    <w:rsid w:val="00DC4B36"/>
    <w:rsid w:val="00DE2677"/>
    <w:rsid w:val="00DF32A0"/>
    <w:rsid w:val="00DF42D0"/>
    <w:rsid w:val="00DF4EED"/>
    <w:rsid w:val="00DF5799"/>
    <w:rsid w:val="00DF6233"/>
    <w:rsid w:val="00DF684B"/>
    <w:rsid w:val="00E024E6"/>
    <w:rsid w:val="00E053AB"/>
    <w:rsid w:val="00E06F43"/>
    <w:rsid w:val="00E106B1"/>
    <w:rsid w:val="00E274CC"/>
    <w:rsid w:val="00E433C6"/>
    <w:rsid w:val="00E4429E"/>
    <w:rsid w:val="00E46622"/>
    <w:rsid w:val="00E65328"/>
    <w:rsid w:val="00E71F1B"/>
    <w:rsid w:val="00E746E1"/>
    <w:rsid w:val="00E76B8D"/>
    <w:rsid w:val="00E84A1A"/>
    <w:rsid w:val="00E85E4F"/>
    <w:rsid w:val="00EA1631"/>
    <w:rsid w:val="00EA2148"/>
    <w:rsid w:val="00EA66D2"/>
    <w:rsid w:val="00EB4ABD"/>
    <w:rsid w:val="00EC00EB"/>
    <w:rsid w:val="00ED3C19"/>
    <w:rsid w:val="00EE7A04"/>
    <w:rsid w:val="00EF1C06"/>
    <w:rsid w:val="00EF43FC"/>
    <w:rsid w:val="00F00CD4"/>
    <w:rsid w:val="00F0244C"/>
    <w:rsid w:val="00F0726A"/>
    <w:rsid w:val="00F11AE2"/>
    <w:rsid w:val="00F21880"/>
    <w:rsid w:val="00F234D0"/>
    <w:rsid w:val="00F23C58"/>
    <w:rsid w:val="00F355E6"/>
    <w:rsid w:val="00F42E6D"/>
    <w:rsid w:val="00F5026E"/>
    <w:rsid w:val="00F630C6"/>
    <w:rsid w:val="00F64E34"/>
    <w:rsid w:val="00F6500A"/>
    <w:rsid w:val="00F654C2"/>
    <w:rsid w:val="00F66C8C"/>
    <w:rsid w:val="00F716B4"/>
    <w:rsid w:val="00F74930"/>
    <w:rsid w:val="00F756B4"/>
    <w:rsid w:val="00F76957"/>
    <w:rsid w:val="00F7749F"/>
    <w:rsid w:val="00F81045"/>
    <w:rsid w:val="00F841B1"/>
    <w:rsid w:val="00F86E54"/>
    <w:rsid w:val="00F9429C"/>
    <w:rsid w:val="00F96055"/>
    <w:rsid w:val="00F96D4F"/>
    <w:rsid w:val="00FA04F3"/>
    <w:rsid w:val="00FA4470"/>
    <w:rsid w:val="00FA7B90"/>
    <w:rsid w:val="00FB355F"/>
    <w:rsid w:val="00FB7DDE"/>
    <w:rsid w:val="00FC3A31"/>
    <w:rsid w:val="00FC5222"/>
    <w:rsid w:val="00FC6F7D"/>
    <w:rsid w:val="00FE0C29"/>
    <w:rsid w:val="00FE3496"/>
    <w:rsid w:val="00FF4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765B5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qFormat/>
    <w:rsid w:val="006978F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181366"/>
    <w:pPr>
      <w:keepNext/>
      <w:ind w:firstLine="720"/>
      <w:jc w:val="both"/>
      <w:outlineLvl w:val="4"/>
    </w:pPr>
    <w:rPr>
      <w:rFonts w:ascii="Arial LatArm" w:hAnsi="Arial LatArm"/>
      <w:b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4D357D"/>
    <w:pPr>
      <w:jc w:val="both"/>
    </w:pPr>
    <w:rPr>
      <w:rFonts w:ascii="Arial LatArm" w:hAnsi="Arial LatArm"/>
      <w:sz w:val="20"/>
      <w:szCs w:val="20"/>
      <w:lang w:eastAsia="en-US"/>
    </w:rPr>
  </w:style>
  <w:style w:type="paragraph" w:styleId="BodyTextIndent">
    <w:name w:val="Body Text Indent"/>
    <w:basedOn w:val="Normal"/>
    <w:rsid w:val="00813749"/>
    <w:pPr>
      <w:spacing w:after="120"/>
      <w:ind w:left="283"/>
    </w:pPr>
  </w:style>
  <w:style w:type="table" w:styleId="TableGrid">
    <w:name w:val="Table Grid"/>
    <w:basedOn w:val="TableNormal"/>
    <w:rsid w:val="00173F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"/>
    <w:basedOn w:val="Normal"/>
    <w:next w:val="Normal"/>
    <w:rsid w:val="007D3916"/>
    <w:pPr>
      <w:spacing w:after="160" w:line="240" w:lineRule="exact"/>
    </w:pPr>
    <w:rPr>
      <w:rFonts w:ascii="Tahoma" w:hAnsi="Tahoma"/>
      <w:szCs w:val="20"/>
      <w:lang w:eastAsia="en-US"/>
    </w:rPr>
  </w:style>
  <w:style w:type="character" w:customStyle="1" w:styleId="Heading1Char">
    <w:name w:val="Heading 1 Char"/>
    <w:basedOn w:val="DefaultParagraphFont"/>
    <w:link w:val="Heading1"/>
    <w:rsid w:val="00765B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765B5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qFormat/>
    <w:rsid w:val="006978F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181366"/>
    <w:pPr>
      <w:keepNext/>
      <w:ind w:firstLine="720"/>
      <w:jc w:val="both"/>
      <w:outlineLvl w:val="4"/>
    </w:pPr>
    <w:rPr>
      <w:rFonts w:ascii="Arial LatArm" w:hAnsi="Arial LatArm"/>
      <w:b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4D357D"/>
    <w:pPr>
      <w:jc w:val="both"/>
    </w:pPr>
    <w:rPr>
      <w:rFonts w:ascii="Arial LatArm" w:hAnsi="Arial LatArm"/>
      <w:sz w:val="20"/>
      <w:szCs w:val="20"/>
      <w:lang w:eastAsia="en-US"/>
    </w:rPr>
  </w:style>
  <w:style w:type="paragraph" w:styleId="BodyTextIndent">
    <w:name w:val="Body Text Indent"/>
    <w:basedOn w:val="Normal"/>
    <w:rsid w:val="00813749"/>
    <w:pPr>
      <w:spacing w:after="120"/>
      <w:ind w:left="283"/>
    </w:pPr>
  </w:style>
  <w:style w:type="table" w:styleId="TableGrid">
    <w:name w:val="Table Grid"/>
    <w:basedOn w:val="TableNormal"/>
    <w:rsid w:val="00173F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"/>
    <w:basedOn w:val="Normal"/>
    <w:next w:val="Normal"/>
    <w:rsid w:val="007D3916"/>
    <w:pPr>
      <w:spacing w:after="160" w:line="240" w:lineRule="exact"/>
    </w:pPr>
    <w:rPr>
      <w:rFonts w:ascii="Tahoma" w:hAnsi="Tahoma"/>
      <w:szCs w:val="20"/>
      <w:lang w:eastAsia="en-US"/>
    </w:rPr>
  </w:style>
  <w:style w:type="character" w:customStyle="1" w:styleId="Heading1Char">
    <w:name w:val="Heading 1 Char"/>
    <w:basedOn w:val="DefaultParagraphFont"/>
    <w:link w:val="Heading1"/>
    <w:rsid w:val="00765B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62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AA Group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PQ-5</dc:creator>
  <cp:keywords>https://mul2.gov.am/tasks/136897/oneclick/1.naxagits-PN-APH.docx?token=262385c2bfbd11dbd563bfc6d5cf7ab6</cp:keywords>
  <cp:lastModifiedBy>user</cp:lastModifiedBy>
  <cp:revision>3</cp:revision>
  <cp:lastPrinted>2019-02-18T07:05:00Z</cp:lastPrinted>
  <dcterms:created xsi:type="dcterms:W3CDTF">2019-10-03T11:50:00Z</dcterms:created>
  <dcterms:modified xsi:type="dcterms:W3CDTF">2019-10-03T11:50:00Z</dcterms:modified>
</cp:coreProperties>
</file>