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796C7" w14:textId="77777777" w:rsidR="009B732E" w:rsidRPr="00B57376" w:rsidRDefault="009B732E" w:rsidP="00B57376">
      <w:pPr>
        <w:spacing w:after="0" w:line="360" w:lineRule="auto"/>
        <w:jc w:val="center"/>
        <w:rPr>
          <w:rFonts w:ascii="GHEA Grapalat" w:eastAsia="Times New Roman" w:hAnsi="GHEA Grapalat" w:cs="Times New Roman"/>
          <w:sz w:val="24"/>
          <w:szCs w:val="24"/>
          <w:lang w:val="hy-AM" w:eastAsia="ru-RU"/>
        </w:rPr>
      </w:pPr>
      <w:r w:rsidRPr="00B57376">
        <w:rPr>
          <w:rFonts w:ascii="GHEA Grapalat" w:eastAsia="Times New Roman" w:hAnsi="GHEA Grapalat" w:cs="Times New Roman"/>
          <w:sz w:val="24"/>
          <w:szCs w:val="24"/>
          <w:lang w:val="hy-AM" w:eastAsia="ru-RU"/>
        </w:rPr>
        <w:t>ԱՄՓՈՓԱԹԵՐԹ</w:t>
      </w:r>
    </w:p>
    <w:p w14:paraId="5530106E" w14:textId="4CE03F9B" w:rsidR="009B732E" w:rsidRPr="00B57376" w:rsidRDefault="00981587" w:rsidP="00981587">
      <w:pPr>
        <w:pStyle w:val="NormalWeb"/>
        <w:shd w:val="clear" w:color="auto" w:fill="FFFFFF"/>
        <w:spacing w:before="0" w:beforeAutospacing="0" w:after="0" w:afterAutospacing="0" w:line="360" w:lineRule="auto"/>
        <w:ind w:left="-360" w:right="-180" w:firstLine="540"/>
        <w:jc w:val="center"/>
        <w:rPr>
          <w:rFonts w:ascii="GHEA Grapalat" w:hAnsi="GHEA Grapalat"/>
          <w:lang w:val="hy-AM"/>
        </w:rPr>
      </w:pPr>
      <w:r w:rsidRPr="00B57376">
        <w:rPr>
          <w:rFonts w:ascii="GHEA Grapalat" w:hAnsi="GHEA Grapalat"/>
          <w:lang w:val="hy-AM"/>
        </w:rPr>
        <w:t>«</w:t>
      </w:r>
      <w:r w:rsidRPr="006C3596">
        <w:rPr>
          <w:rFonts w:ascii="GHEA Grapalat" w:hAnsi="GHEA Grapalat" w:cs="Arial Unicode MS"/>
          <w:lang w:val="hy-AM"/>
        </w:rPr>
        <w:t>ԳՆՄԱՆ ՊԱՅՄԱՆԱԳՐՈՒՄ ՓՈՓՈԽՈՒԹՅՈՒՆ ԿԱՏԱՐԵԼՈՒ ԹՈՒՅԼՏՎՈՒԹՅՈՒՆ ՏԱԼՈՒ ՄԱՍԻՆ</w:t>
      </w:r>
      <w:r w:rsidRPr="00B57376">
        <w:rPr>
          <w:rFonts w:ascii="GHEA Grapalat" w:hAnsi="GHEA Grapalat"/>
          <w:lang w:val="hy-AM"/>
        </w:rPr>
        <w:t>»</w:t>
      </w:r>
      <w:r>
        <w:rPr>
          <w:rFonts w:ascii="GHEA Grapalat" w:hAnsi="GHEA Grapalat"/>
          <w:lang w:val="hy-AM"/>
        </w:rPr>
        <w:t xml:space="preserve"> </w:t>
      </w:r>
      <w:bookmarkStart w:id="0" w:name="_GoBack"/>
      <w:bookmarkEnd w:id="0"/>
      <w:r w:rsidR="00206B7B" w:rsidRPr="00B57376">
        <w:rPr>
          <w:rFonts w:ascii="GHEA Grapalat" w:hAnsi="GHEA Grapalat"/>
          <w:lang w:val="hy-AM"/>
        </w:rPr>
        <w:t>ԿԱՌԱՎԱՐՈՒԹՅԱՆ</w:t>
      </w:r>
      <w:r w:rsidR="005424F5" w:rsidRPr="00B57376">
        <w:rPr>
          <w:rFonts w:ascii="GHEA Grapalat" w:hAnsi="GHEA Grapalat"/>
          <w:lang w:val="hy-AM"/>
        </w:rPr>
        <w:t xml:space="preserve"> ՈՐՈՇՄԱՆ</w:t>
      </w:r>
      <w:r w:rsidR="004D0630" w:rsidRPr="00B57376">
        <w:rPr>
          <w:rFonts w:ascii="GHEA Grapalat" w:hAnsi="GHEA Grapalat"/>
          <w:lang w:val="hy-AM"/>
        </w:rPr>
        <w:t xml:space="preserve"> </w:t>
      </w:r>
      <w:r w:rsidR="009B732E" w:rsidRPr="00B57376">
        <w:rPr>
          <w:rFonts w:ascii="GHEA Grapalat" w:hAnsi="GHEA Grapalat"/>
          <w:lang w:val="hy-AM"/>
        </w:rPr>
        <w:t xml:space="preserve"> ՆԱԽԱԳԾԻ</w:t>
      </w:r>
    </w:p>
    <w:p w14:paraId="2FF33863" w14:textId="77777777" w:rsidR="00BB6D36" w:rsidRPr="00B57376" w:rsidRDefault="00BB6D36" w:rsidP="00B57376">
      <w:pPr>
        <w:spacing w:after="0" w:line="360" w:lineRule="auto"/>
        <w:jc w:val="center"/>
        <w:rPr>
          <w:rFonts w:ascii="GHEA Grapalat" w:hAnsi="GHEA Grapalat"/>
          <w:sz w:val="24"/>
          <w:szCs w:val="24"/>
          <w:lang w:val="hy-AM"/>
        </w:rPr>
      </w:pPr>
    </w:p>
    <w:tbl>
      <w:tblPr>
        <w:tblStyle w:val="TableGrid"/>
        <w:tblW w:w="10766" w:type="dxa"/>
        <w:tblInd w:w="-601" w:type="dxa"/>
        <w:tblLayout w:type="fixed"/>
        <w:tblLook w:val="04A0" w:firstRow="1" w:lastRow="0" w:firstColumn="1" w:lastColumn="0" w:noHBand="0" w:noVBand="1"/>
      </w:tblPr>
      <w:tblGrid>
        <w:gridCol w:w="6356"/>
        <w:gridCol w:w="4410"/>
      </w:tblGrid>
      <w:tr w:rsidR="00442CA5" w:rsidRPr="00B57376" w14:paraId="6469B30A" w14:textId="77777777" w:rsidTr="005259A4">
        <w:trPr>
          <w:trHeight w:val="390"/>
        </w:trPr>
        <w:tc>
          <w:tcPr>
            <w:tcW w:w="6356" w:type="dxa"/>
            <w:vMerge w:val="restart"/>
            <w:shd w:val="clear" w:color="auto" w:fill="BFBFBF" w:themeFill="background1" w:themeFillShade="BF"/>
          </w:tcPr>
          <w:p w14:paraId="660D603F" w14:textId="25A26B45" w:rsidR="00442CA5" w:rsidRPr="00B57376" w:rsidRDefault="00964B26" w:rsidP="00981587">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sz w:val="24"/>
                <w:szCs w:val="24"/>
              </w:rPr>
              <w:t>1</w:t>
            </w:r>
            <w:r w:rsidR="00442CA5" w:rsidRPr="00B57376">
              <w:rPr>
                <w:rFonts w:ascii="Cambria Math" w:hAnsi="Cambria Math" w:cs="Cambria Math"/>
                <w:sz w:val="24"/>
                <w:szCs w:val="24"/>
                <w:lang w:val="hy-AM"/>
              </w:rPr>
              <w:t>․</w:t>
            </w:r>
            <w:r w:rsidR="00442CA5" w:rsidRPr="00B57376">
              <w:rPr>
                <w:rFonts w:ascii="GHEA Grapalat" w:hAnsi="GHEA Grapalat"/>
                <w:sz w:val="24"/>
                <w:szCs w:val="24"/>
                <w:lang w:val="hy-AM"/>
              </w:rPr>
              <w:t xml:space="preserve"> </w:t>
            </w:r>
            <w:r w:rsidR="00981587">
              <w:rPr>
                <w:rFonts w:ascii="GHEA Grapalat" w:hAnsi="GHEA Grapalat"/>
                <w:sz w:val="24"/>
                <w:szCs w:val="24"/>
                <w:lang w:val="hy-AM"/>
              </w:rPr>
              <w:t>Արդարադատության նախարարություն</w:t>
            </w:r>
          </w:p>
        </w:tc>
        <w:tc>
          <w:tcPr>
            <w:tcW w:w="4410" w:type="dxa"/>
            <w:shd w:val="clear" w:color="auto" w:fill="BFBFBF" w:themeFill="background1" w:themeFillShade="BF"/>
          </w:tcPr>
          <w:p w14:paraId="2A323D62" w14:textId="7A4ABB1B" w:rsidR="00442CA5" w:rsidRPr="00B57376" w:rsidRDefault="00981587" w:rsidP="00B57376">
            <w:pPr>
              <w:spacing w:line="360" w:lineRule="auto"/>
              <w:rPr>
                <w:rFonts w:ascii="GHEA Grapalat" w:hAnsi="GHEA Grapalat"/>
                <w:sz w:val="24"/>
                <w:szCs w:val="24"/>
              </w:rPr>
            </w:pPr>
            <w:r>
              <w:rPr>
                <w:rFonts w:ascii="GHEA Grapalat" w:hAnsi="GHEA Grapalat"/>
                <w:sz w:val="24"/>
                <w:szCs w:val="24"/>
                <w:lang w:val="hy-AM"/>
              </w:rPr>
              <w:t>01․12․</w:t>
            </w:r>
            <w:r w:rsidR="00E75CA1" w:rsidRPr="00B57376">
              <w:rPr>
                <w:rFonts w:ascii="GHEA Grapalat" w:hAnsi="GHEA Grapalat"/>
                <w:sz w:val="24"/>
                <w:szCs w:val="24"/>
              </w:rPr>
              <w:t>2025</w:t>
            </w:r>
            <w:r w:rsidR="00F6581B" w:rsidRPr="00B57376">
              <w:rPr>
                <w:rFonts w:ascii="GHEA Grapalat" w:hAnsi="GHEA Grapalat"/>
                <w:sz w:val="24"/>
                <w:szCs w:val="24"/>
              </w:rPr>
              <w:t>թ․</w:t>
            </w:r>
          </w:p>
        </w:tc>
      </w:tr>
      <w:tr w:rsidR="00442CA5" w:rsidRPr="00B57376" w14:paraId="592B816E" w14:textId="77777777" w:rsidTr="005259A4">
        <w:trPr>
          <w:trHeight w:val="394"/>
        </w:trPr>
        <w:tc>
          <w:tcPr>
            <w:tcW w:w="6356" w:type="dxa"/>
            <w:vMerge/>
            <w:shd w:val="clear" w:color="auto" w:fill="BFBFBF" w:themeFill="background1" w:themeFillShade="BF"/>
          </w:tcPr>
          <w:p w14:paraId="460669B0" w14:textId="77777777" w:rsidR="00442CA5" w:rsidRPr="00B57376" w:rsidRDefault="00442CA5" w:rsidP="00B57376">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F1163B8" w14:textId="26D1D871" w:rsidR="00442CA5" w:rsidRPr="00B57376" w:rsidRDefault="008E06C2" w:rsidP="00981587">
            <w:pPr>
              <w:spacing w:line="360" w:lineRule="auto"/>
              <w:rPr>
                <w:rFonts w:ascii="GHEA Grapalat" w:hAnsi="GHEA Grapalat"/>
                <w:sz w:val="24"/>
                <w:szCs w:val="24"/>
              </w:rPr>
            </w:pPr>
            <w:r w:rsidRPr="00981587">
              <w:rPr>
                <w:rFonts w:ascii="GHEA Grapalat" w:hAnsi="GHEA Grapalat"/>
                <w:sz w:val="24"/>
                <w:szCs w:val="24"/>
                <w:lang w:val="hy-AM"/>
              </w:rPr>
              <w:t xml:space="preserve">N </w:t>
            </w:r>
            <w:r w:rsidR="00981587" w:rsidRPr="00981587">
              <w:rPr>
                <w:rFonts w:ascii="GHEA Grapalat" w:hAnsi="GHEA Grapalat"/>
                <w:sz w:val="24"/>
                <w:szCs w:val="24"/>
                <w:lang w:val="hy-AM"/>
              </w:rPr>
              <w:t>/27.1/54435-2025</w:t>
            </w:r>
          </w:p>
        </w:tc>
      </w:tr>
      <w:tr w:rsidR="003F4645" w:rsidRPr="00B57376" w14:paraId="135986DD" w14:textId="77777777" w:rsidTr="005259A4">
        <w:trPr>
          <w:trHeight w:val="1079"/>
        </w:trPr>
        <w:tc>
          <w:tcPr>
            <w:tcW w:w="6356" w:type="dxa"/>
          </w:tcPr>
          <w:p w14:paraId="44F34343" w14:textId="1087049E" w:rsidR="003F4645" w:rsidRPr="00B57376" w:rsidRDefault="00981587" w:rsidP="00B57376">
            <w:pPr>
              <w:spacing w:line="360" w:lineRule="auto"/>
              <w:ind w:firstLine="635"/>
              <w:jc w:val="both"/>
              <w:rPr>
                <w:rFonts w:ascii="GHEA Grapalat" w:hAnsi="GHEA Grapalat"/>
                <w:sz w:val="24"/>
                <w:szCs w:val="24"/>
                <w:lang w:val="hy-AM"/>
              </w:rPr>
            </w:pPr>
            <w:r>
              <w:rPr>
                <w:rFonts w:ascii="GHEA Grapalat" w:hAnsi="GHEA Grapalat"/>
                <w:sz w:val="24"/>
                <w:szCs w:val="24"/>
                <w:lang w:val="hy-AM"/>
              </w:rPr>
              <w:t>Առաջարկություններ չկան։</w:t>
            </w:r>
          </w:p>
        </w:tc>
        <w:tc>
          <w:tcPr>
            <w:tcW w:w="4410" w:type="dxa"/>
          </w:tcPr>
          <w:p w14:paraId="43684CDD" w14:textId="26C8CDE8" w:rsidR="003F4645" w:rsidRPr="00EA5BA4" w:rsidRDefault="00981587" w:rsidP="00B57376">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bl>
    <w:p w14:paraId="1D22F4E1" w14:textId="77777777" w:rsidR="00C03679" w:rsidRPr="00B57376" w:rsidRDefault="00C03679" w:rsidP="00B57376">
      <w:pPr>
        <w:spacing w:line="360" w:lineRule="auto"/>
        <w:rPr>
          <w:rFonts w:ascii="GHEA Grapalat" w:hAnsi="GHEA Grapalat"/>
          <w:sz w:val="24"/>
          <w:szCs w:val="24"/>
        </w:rPr>
      </w:pPr>
    </w:p>
    <w:sectPr w:rsidR="00C03679" w:rsidRPr="00B57376" w:rsidSect="001755A0">
      <w:pgSz w:w="12240" w:h="15840"/>
      <w:pgMar w:top="1134" w:right="567"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9817B8" w14:textId="77777777" w:rsidR="001370C0" w:rsidRDefault="001370C0" w:rsidP="0056580E">
      <w:pPr>
        <w:spacing w:after="0" w:line="240" w:lineRule="auto"/>
      </w:pPr>
      <w:r>
        <w:separator/>
      </w:r>
    </w:p>
  </w:endnote>
  <w:endnote w:type="continuationSeparator" w:id="0">
    <w:p w14:paraId="59ADDCF8" w14:textId="77777777" w:rsidR="001370C0" w:rsidRDefault="001370C0" w:rsidP="0056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66B8C" w14:textId="77777777" w:rsidR="001370C0" w:rsidRDefault="001370C0" w:rsidP="0056580E">
      <w:pPr>
        <w:spacing w:after="0" w:line="240" w:lineRule="auto"/>
      </w:pPr>
      <w:r>
        <w:separator/>
      </w:r>
    </w:p>
  </w:footnote>
  <w:footnote w:type="continuationSeparator" w:id="0">
    <w:p w14:paraId="4469AAAA" w14:textId="77777777" w:rsidR="001370C0" w:rsidRDefault="001370C0" w:rsidP="00565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E37BA"/>
    <w:multiLevelType w:val="hybridMultilevel"/>
    <w:tmpl w:val="B5225648"/>
    <w:lvl w:ilvl="0" w:tplc="67C0A4AC">
      <w:start w:val="1"/>
      <w:numFmt w:val="decimal"/>
      <w:lvlText w:val="%1."/>
      <w:lvlJc w:val="left"/>
      <w:pPr>
        <w:ind w:left="1287" w:hanging="360"/>
      </w:pPr>
      <w:rPr>
        <w:rFonts w:ascii="GHEA Grapalat" w:hAnsi="GHEA Grapalat" w:hint="default"/>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15:restartNumberingAfterBreak="0">
    <w:nsid w:val="48B04F17"/>
    <w:multiLevelType w:val="multilevel"/>
    <w:tmpl w:val="BBAE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15:restartNumberingAfterBreak="0">
    <w:nsid w:val="555E2DF5"/>
    <w:multiLevelType w:val="hybridMultilevel"/>
    <w:tmpl w:val="EEEEBE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D693DC7"/>
    <w:multiLevelType w:val="hybridMultilevel"/>
    <w:tmpl w:val="050E2342"/>
    <w:lvl w:ilvl="0" w:tplc="4A78636A">
      <w:start w:val="1"/>
      <w:numFmt w:val="decimal"/>
      <w:lvlText w:val="%1."/>
      <w:lvlJc w:val="left"/>
      <w:pPr>
        <w:ind w:left="675" w:hanging="360"/>
      </w:pPr>
      <w:rPr>
        <w:rFonts w:ascii="GHEA Grapalat" w:hAnsi="GHEA Grapalat" w:cs="Times New Roman" w:hint="default"/>
        <w:color w:val="000000"/>
        <w:sz w:val="24"/>
        <w:szCs w:val="24"/>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9"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1"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10"/>
  </w:num>
  <w:num w:numId="4">
    <w:abstractNumId w:val="9"/>
  </w:num>
  <w:num w:numId="5">
    <w:abstractNumId w:val="6"/>
  </w:num>
  <w:num w:numId="6">
    <w:abstractNumId w:val="2"/>
  </w:num>
  <w:num w:numId="7">
    <w:abstractNumId w:val="4"/>
  </w:num>
  <w:num w:numId="8">
    <w:abstractNumId w:val="1"/>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2A47"/>
    <w:rsid w:val="00003677"/>
    <w:rsid w:val="00005C39"/>
    <w:rsid w:val="00007492"/>
    <w:rsid w:val="00011699"/>
    <w:rsid w:val="00013E03"/>
    <w:rsid w:val="00014C85"/>
    <w:rsid w:val="00020301"/>
    <w:rsid w:val="00020DF6"/>
    <w:rsid w:val="00021B5E"/>
    <w:rsid w:val="000230C5"/>
    <w:rsid w:val="000237F7"/>
    <w:rsid w:val="000250E0"/>
    <w:rsid w:val="00025FD8"/>
    <w:rsid w:val="00026A57"/>
    <w:rsid w:val="00032F61"/>
    <w:rsid w:val="000338E2"/>
    <w:rsid w:val="00034AE1"/>
    <w:rsid w:val="00035833"/>
    <w:rsid w:val="00043C09"/>
    <w:rsid w:val="00044D89"/>
    <w:rsid w:val="0005258C"/>
    <w:rsid w:val="00053AC7"/>
    <w:rsid w:val="00055184"/>
    <w:rsid w:val="00057444"/>
    <w:rsid w:val="000575A5"/>
    <w:rsid w:val="000606BB"/>
    <w:rsid w:val="00061525"/>
    <w:rsid w:val="0006203C"/>
    <w:rsid w:val="000631E4"/>
    <w:rsid w:val="00065D34"/>
    <w:rsid w:val="00066A54"/>
    <w:rsid w:val="00070252"/>
    <w:rsid w:val="0007356F"/>
    <w:rsid w:val="00076329"/>
    <w:rsid w:val="00076AB6"/>
    <w:rsid w:val="000823D2"/>
    <w:rsid w:val="0008258D"/>
    <w:rsid w:val="00082810"/>
    <w:rsid w:val="00084554"/>
    <w:rsid w:val="00093FD9"/>
    <w:rsid w:val="000944DB"/>
    <w:rsid w:val="00095345"/>
    <w:rsid w:val="0009571D"/>
    <w:rsid w:val="00095E1E"/>
    <w:rsid w:val="00096B03"/>
    <w:rsid w:val="000A08EA"/>
    <w:rsid w:val="000A1504"/>
    <w:rsid w:val="000A1509"/>
    <w:rsid w:val="000A2508"/>
    <w:rsid w:val="000A2EAF"/>
    <w:rsid w:val="000A5444"/>
    <w:rsid w:val="000A6081"/>
    <w:rsid w:val="000A79F3"/>
    <w:rsid w:val="000B2458"/>
    <w:rsid w:val="000B47F1"/>
    <w:rsid w:val="000B4E41"/>
    <w:rsid w:val="000C1E27"/>
    <w:rsid w:val="000C3460"/>
    <w:rsid w:val="000C3E42"/>
    <w:rsid w:val="000C4CD0"/>
    <w:rsid w:val="000C5D58"/>
    <w:rsid w:val="000C6BE1"/>
    <w:rsid w:val="000D2D2A"/>
    <w:rsid w:val="000D6D64"/>
    <w:rsid w:val="000E04D8"/>
    <w:rsid w:val="000E0641"/>
    <w:rsid w:val="000E0EAC"/>
    <w:rsid w:val="000E1C98"/>
    <w:rsid w:val="000E47E9"/>
    <w:rsid w:val="000E4FBB"/>
    <w:rsid w:val="000E6F0D"/>
    <w:rsid w:val="000E7139"/>
    <w:rsid w:val="000E7162"/>
    <w:rsid w:val="000E722F"/>
    <w:rsid w:val="000F0418"/>
    <w:rsid w:val="000F0E04"/>
    <w:rsid w:val="000F13DE"/>
    <w:rsid w:val="000F1F8D"/>
    <w:rsid w:val="000F203D"/>
    <w:rsid w:val="000F371D"/>
    <w:rsid w:val="000F41EC"/>
    <w:rsid w:val="001031BD"/>
    <w:rsid w:val="00103EB0"/>
    <w:rsid w:val="00104B1E"/>
    <w:rsid w:val="00104C7A"/>
    <w:rsid w:val="001111EA"/>
    <w:rsid w:val="00113436"/>
    <w:rsid w:val="00114AD5"/>
    <w:rsid w:val="001174A4"/>
    <w:rsid w:val="00117DCD"/>
    <w:rsid w:val="00120C26"/>
    <w:rsid w:val="00121433"/>
    <w:rsid w:val="00126D66"/>
    <w:rsid w:val="00127398"/>
    <w:rsid w:val="00130811"/>
    <w:rsid w:val="00130D9A"/>
    <w:rsid w:val="00131A82"/>
    <w:rsid w:val="00134ED5"/>
    <w:rsid w:val="00134F1C"/>
    <w:rsid w:val="00135896"/>
    <w:rsid w:val="00135BB6"/>
    <w:rsid w:val="001369C3"/>
    <w:rsid w:val="001370C0"/>
    <w:rsid w:val="00140682"/>
    <w:rsid w:val="00141F2E"/>
    <w:rsid w:val="001426DA"/>
    <w:rsid w:val="00143FDF"/>
    <w:rsid w:val="00144B2F"/>
    <w:rsid w:val="00144D0A"/>
    <w:rsid w:val="00145E3B"/>
    <w:rsid w:val="0014720F"/>
    <w:rsid w:val="00152A87"/>
    <w:rsid w:val="00152C42"/>
    <w:rsid w:val="001543F0"/>
    <w:rsid w:val="00155064"/>
    <w:rsid w:val="00155BA2"/>
    <w:rsid w:val="00155BF5"/>
    <w:rsid w:val="00156CC5"/>
    <w:rsid w:val="00160B56"/>
    <w:rsid w:val="00161266"/>
    <w:rsid w:val="00162248"/>
    <w:rsid w:val="00162FBC"/>
    <w:rsid w:val="001645FC"/>
    <w:rsid w:val="0016713A"/>
    <w:rsid w:val="00167980"/>
    <w:rsid w:val="00171AF8"/>
    <w:rsid w:val="001755A0"/>
    <w:rsid w:val="00177223"/>
    <w:rsid w:val="00177DBF"/>
    <w:rsid w:val="00186CB3"/>
    <w:rsid w:val="00186E9D"/>
    <w:rsid w:val="00190EA3"/>
    <w:rsid w:val="0019333D"/>
    <w:rsid w:val="00194FDC"/>
    <w:rsid w:val="001A3FB9"/>
    <w:rsid w:val="001A4948"/>
    <w:rsid w:val="001B07FE"/>
    <w:rsid w:val="001B0ED3"/>
    <w:rsid w:val="001B299B"/>
    <w:rsid w:val="001B40C5"/>
    <w:rsid w:val="001B60BB"/>
    <w:rsid w:val="001B6413"/>
    <w:rsid w:val="001C07BD"/>
    <w:rsid w:val="001C54E0"/>
    <w:rsid w:val="001C674E"/>
    <w:rsid w:val="001C714E"/>
    <w:rsid w:val="001D14CE"/>
    <w:rsid w:val="001D1B06"/>
    <w:rsid w:val="001D42D8"/>
    <w:rsid w:val="001D4ADA"/>
    <w:rsid w:val="001E1448"/>
    <w:rsid w:val="001E5712"/>
    <w:rsid w:val="001E625C"/>
    <w:rsid w:val="001E6A7F"/>
    <w:rsid w:val="001F13E5"/>
    <w:rsid w:val="001F4348"/>
    <w:rsid w:val="001F4396"/>
    <w:rsid w:val="001F6418"/>
    <w:rsid w:val="00202FB4"/>
    <w:rsid w:val="0020331F"/>
    <w:rsid w:val="00206B7B"/>
    <w:rsid w:val="0021246C"/>
    <w:rsid w:val="0021338B"/>
    <w:rsid w:val="00215B69"/>
    <w:rsid w:val="0021779F"/>
    <w:rsid w:val="00217F0A"/>
    <w:rsid w:val="00220912"/>
    <w:rsid w:val="00221445"/>
    <w:rsid w:val="00221775"/>
    <w:rsid w:val="00221FBC"/>
    <w:rsid w:val="00223EE4"/>
    <w:rsid w:val="00224ED7"/>
    <w:rsid w:val="002254F0"/>
    <w:rsid w:val="00225B86"/>
    <w:rsid w:val="00225E6D"/>
    <w:rsid w:val="00226026"/>
    <w:rsid w:val="00231D9B"/>
    <w:rsid w:val="00237C7E"/>
    <w:rsid w:val="0024504B"/>
    <w:rsid w:val="00245D05"/>
    <w:rsid w:val="00251C45"/>
    <w:rsid w:val="00253313"/>
    <w:rsid w:val="002539E7"/>
    <w:rsid w:val="00256568"/>
    <w:rsid w:val="00257B0F"/>
    <w:rsid w:val="00257C90"/>
    <w:rsid w:val="0026135C"/>
    <w:rsid w:val="00264C0D"/>
    <w:rsid w:val="00265192"/>
    <w:rsid w:val="00265D36"/>
    <w:rsid w:val="00265E2E"/>
    <w:rsid w:val="002660BE"/>
    <w:rsid w:val="00266BE2"/>
    <w:rsid w:val="002678B8"/>
    <w:rsid w:val="00271924"/>
    <w:rsid w:val="00276FFD"/>
    <w:rsid w:val="00280042"/>
    <w:rsid w:val="00281827"/>
    <w:rsid w:val="00284096"/>
    <w:rsid w:val="0028578A"/>
    <w:rsid w:val="00286F46"/>
    <w:rsid w:val="002921E1"/>
    <w:rsid w:val="00293DDA"/>
    <w:rsid w:val="00294036"/>
    <w:rsid w:val="00296BDC"/>
    <w:rsid w:val="002A0CA6"/>
    <w:rsid w:val="002A5832"/>
    <w:rsid w:val="002A5C6E"/>
    <w:rsid w:val="002B422B"/>
    <w:rsid w:val="002B4300"/>
    <w:rsid w:val="002B735C"/>
    <w:rsid w:val="002B7DCB"/>
    <w:rsid w:val="002C1034"/>
    <w:rsid w:val="002C136A"/>
    <w:rsid w:val="002C2391"/>
    <w:rsid w:val="002C47EF"/>
    <w:rsid w:val="002C56FE"/>
    <w:rsid w:val="002C7B43"/>
    <w:rsid w:val="002D02E1"/>
    <w:rsid w:val="002D36D6"/>
    <w:rsid w:val="002D4469"/>
    <w:rsid w:val="002D6ABA"/>
    <w:rsid w:val="002D7628"/>
    <w:rsid w:val="002E14AD"/>
    <w:rsid w:val="002E41D6"/>
    <w:rsid w:val="002F0C90"/>
    <w:rsid w:val="002F46CA"/>
    <w:rsid w:val="002F4C5B"/>
    <w:rsid w:val="002F5616"/>
    <w:rsid w:val="002F5C6D"/>
    <w:rsid w:val="002F7601"/>
    <w:rsid w:val="00300FF9"/>
    <w:rsid w:val="0030115C"/>
    <w:rsid w:val="00301B73"/>
    <w:rsid w:val="00304E1F"/>
    <w:rsid w:val="003076B4"/>
    <w:rsid w:val="00310DB2"/>
    <w:rsid w:val="00311176"/>
    <w:rsid w:val="00311C49"/>
    <w:rsid w:val="00313873"/>
    <w:rsid w:val="00314920"/>
    <w:rsid w:val="00321CCE"/>
    <w:rsid w:val="00324548"/>
    <w:rsid w:val="00324E7C"/>
    <w:rsid w:val="003270BC"/>
    <w:rsid w:val="00330424"/>
    <w:rsid w:val="0033123D"/>
    <w:rsid w:val="0033221B"/>
    <w:rsid w:val="00333646"/>
    <w:rsid w:val="00334955"/>
    <w:rsid w:val="00334BA9"/>
    <w:rsid w:val="00335A91"/>
    <w:rsid w:val="00335CFB"/>
    <w:rsid w:val="003361E8"/>
    <w:rsid w:val="00336D21"/>
    <w:rsid w:val="0033739A"/>
    <w:rsid w:val="00337417"/>
    <w:rsid w:val="003431A0"/>
    <w:rsid w:val="00343FD3"/>
    <w:rsid w:val="003469E7"/>
    <w:rsid w:val="00347F03"/>
    <w:rsid w:val="003523E1"/>
    <w:rsid w:val="0035263D"/>
    <w:rsid w:val="00355CB6"/>
    <w:rsid w:val="00355D4A"/>
    <w:rsid w:val="00357893"/>
    <w:rsid w:val="00357FBC"/>
    <w:rsid w:val="0036060B"/>
    <w:rsid w:val="00360CBC"/>
    <w:rsid w:val="00360DA3"/>
    <w:rsid w:val="00361A9C"/>
    <w:rsid w:val="00362A26"/>
    <w:rsid w:val="00364565"/>
    <w:rsid w:val="00364E3B"/>
    <w:rsid w:val="00365D35"/>
    <w:rsid w:val="00367640"/>
    <w:rsid w:val="0037181C"/>
    <w:rsid w:val="00380F07"/>
    <w:rsid w:val="003814EB"/>
    <w:rsid w:val="0038380E"/>
    <w:rsid w:val="00383886"/>
    <w:rsid w:val="00384494"/>
    <w:rsid w:val="00386E06"/>
    <w:rsid w:val="00386F4F"/>
    <w:rsid w:val="003912ED"/>
    <w:rsid w:val="00391AED"/>
    <w:rsid w:val="00391C35"/>
    <w:rsid w:val="003926FC"/>
    <w:rsid w:val="003940F9"/>
    <w:rsid w:val="003955D4"/>
    <w:rsid w:val="003A20B5"/>
    <w:rsid w:val="003A288E"/>
    <w:rsid w:val="003A514A"/>
    <w:rsid w:val="003A5FA5"/>
    <w:rsid w:val="003B2511"/>
    <w:rsid w:val="003B4717"/>
    <w:rsid w:val="003B57DB"/>
    <w:rsid w:val="003B748B"/>
    <w:rsid w:val="003C021E"/>
    <w:rsid w:val="003C2B57"/>
    <w:rsid w:val="003C460E"/>
    <w:rsid w:val="003C6ACA"/>
    <w:rsid w:val="003C7708"/>
    <w:rsid w:val="003E0531"/>
    <w:rsid w:val="003E19B3"/>
    <w:rsid w:val="003E5F64"/>
    <w:rsid w:val="003F108B"/>
    <w:rsid w:val="003F1159"/>
    <w:rsid w:val="003F4645"/>
    <w:rsid w:val="003F5A3D"/>
    <w:rsid w:val="003F7CA9"/>
    <w:rsid w:val="00400023"/>
    <w:rsid w:val="0040090A"/>
    <w:rsid w:val="00400CD5"/>
    <w:rsid w:val="004040A1"/>
    <w:rsid w:val="00405D7B"/>
    <w:rsid w:val="00405E34"/>
    <w:rsid w:val="00406932"/>
    <w:rsid w:val="00412480"/>
    <w:rsid w:val="00413D14"/>
    <w:rsid w:val="0041403E"/>
    <w:rsid w:val="00415166"/>
    <w:rsid w:val="00415BC2"/>
    <w:rsid w:val="00417259"/>
    <w:rsid w:val="00417BFB"/>
    <w:rsid w:val="00421D82"/>
    <w:rsid w:val="00425249"/>
    <w:rsid w:val="00425B74"/>
    <w:rsid w:val="0042634F"/>
    <w:rsid w:val="0042694D"/>
    <w:rsid w:val="00427908"/>
    <w:rsid w:val="00427D22"/>
    <w:rsid w:val="00430973"/>
    <w:rsid w:val="004333C8"/>
    <w:rsid w:val="00434885"/>
    <w:rsid w:val="004366FB"/>
    <w:rsid w:val="00442B9F"/>
    <w:rsid w:val="00442CA5"/>
    <w:rsid w:val="00442DA8"/>
    <w:rsid w:val="0044448B"/>
    <w:rsid w:val="0044557C"/>
    <w:rsid w:val="004457BB"/>
    <w:rsid w:val="004463E2"/>
    <w:rsid w:val="004466F1"/>
    <w:rsid w:val="00447BE4"/>
    <w:rsid w:val="00450D29"/>
    <w:rsid w:val="00451A90"/>
    <w:rsid w:val="00452F1E"/>
    <w:rsid w:val="00452FC7"/>
    <w:rsid w:val="004543C7"/>
    <w:rsid w:val="004574CE"/>
    <w:rsid w:val="004620C1"/>
    <w:rsid w:val="00462B3C"/>
    <w:rsid w:val="004639FF"/>
    <w:rsid w:val="0046519C"/>
    <w:rsid w:val="00465487"/>
    <w:rsid w:val="00466978"/>
    <w:rsid w:val="0047106C"/>
    <w:rsid w:val="004716AB"/>
    <w:rsid w:val="00473D4D"/>
    <w:rsid w:val="0047557C"/>
    <w:rsid w:val="004760B2"/>
    <w:rsid w:val="00480069"/>
    <w:rsid w:val="0048055A"/>
    <w:rsid w:val="00480DC8"/>
    <w:rsid w:val="00484A5F"/>
    <w:rsid w:val="00486A95"/>
    <w:rsid w:val="00490CCB"/>
    <w:rsid w:val="00491AE9"/>
    <w:rsid w:val="00492B05"/>
    <w:rsid w:val="00493F14"/>
    <w:rsid w:val="00494F43"/>
    <w:rsid w:val="004A127C"/>
    <w:rsid w:val="004A17E7"/>
    <w:rsid w:val="004A3763"/>
    <w:rsid w:val="004A7365"/>
    <w:rsid w:val="004B1F0D"/>
    <w:rsid w:val="004B261D"/>
    <w:rsid w:val="004B364B"/>
    <w:rsid w:val="004B3CB8"/>
    <w:rsid w:val="004B4232"/>
    <w:rsid w:val="004B61B8"/>
    <w:rsid w:val="004B6AC8"/>
    <w:rsid w:val="004C1544"/>
    <w:rsid w:val="004C1993"/>
    <w:rsid w:val="004C33DD"/>
    <w:rsid w:val="004C3AFC"/>
    <w:rsid w:val="004C4AFF"/>
    <w:rsid w:val="004C5782"/>
    <w:rsid w:val="004C68B7"/>
    <w:rsid w:val="004C75C9"/>
    <w:rsid w:val="004D0570"/>
    <w:rsid w:val="004D0630"/>
    <w:rsid w:val="004D0EC7"/>
    <w:rsid w:val="004D496D"/>
    <w:rsid w:val="004D6C99"/>
    <w:rsid w:val="004D71FC"/>
    <w:rsid w:val="004E2716"/>
    <w:rsid w:val="004E2907"/>
    <w:rsid w:val="004E4614"/>
    <w:rsid w:val="004E4694"/>
    <w:rsid w:val="004E514D"/>
    <w:rsid w:val="004E63DB"/>
    <w:rsid w:val="004E7909"/>
    <w:rsid w:val="004E7C0F"/>
    <w:rsid w:val="004F26CB"/>
    <w:rsid w:val="004F3C8B"/>
    <w:rsid w:val="004F5F87"/>
    <w:rsid w:val="00501C0F"/>
    <w:rsid w:val="005024C7"/>
    <w:rsid w:val="005073C3"/>
    <w:rsid w:val="00511728"/>
    <w:rsid w:val="00511F1E"/>
    <w:rsid w:val="005208C4"/>
    <w:rsid w:val="0052199B"/>
    <w:rsid w:val="00523C48"/>
    <w:rsid w:val="00523D0B"/>
    <w:rsid w:val="0052439B"/>
    <w:rsid w:val="005247E3"/>
    <w:rsid w:val="00524845"/>
    <w:rsid w:val="00524F0E"/>
    <w:rsid w:val="005258C4"/>
    <w:rsid w:val="005259A4"/>
    <w:rsid w:val="00527A32"/>
    <w:rsid w:val="00527B11"/>
    <w:rsid w:val="00530F4F"/>
    <w:rsid w:val="005315BD"/>
    <w:rsid w:val="00531E07"/>
    <w:rsid w:val="00532405"/>
    <w:rsid w:val="00535A54"/>
    <w:rsid w:val="005424F5"/>
    <w:rsid w:val="00542740"/>
    <w:rsid w:val="00543239"/>
    <w:rsid w:val="005432D9"/>
    <w:rsid w:val="0054353A"/>
    <w:rsid w:val="005465AA"/>
    <w:rsid w:val="00547801"/>
    <w:rsid w:val="005504BC"/>
    <w:rsid w:val="00551A22"/>
    <w:rsid w:val="00551B48"/>
    <w:rsid w:val="00553489"/>
    <w:rsid w:val="00553723"/>
    <w:rsid w:val="00553E69"/>
    <w:rsid w:val="0055422E"/>
    <w:rsid w:val="00555D9B"/>
    <w:rsid w:val="005600AB"/>
    <w:rsid w:val="005620ED"/>
    <w:rsid w:val="00562797"/>
    <w:rsid w:val="00563A2C"/>
    <w:rsid w:val="00565638"/>
    <w:rsid w:val="0056580E"/>
    <w:rsid w:val="005669BF"/>
    <w:rsid w:val="00566AC8"/>
    <w:rsid w:val="0057083A"/>
    <w:rsid w:val="00573532"/>
    <w:rsid w:val="00573A5D"/>
    <w:rsid w:val="00573F7F"/>
    <w:rsid w:val="00576947"/>
    <w:rsid w:val="00577441"/>
    <w:rsid w:val="00582E96"/>
    <w:rsid w:val="00584456"/>
    <w:rsid w:val="005862C3"/>
    <w:rsid w:val="00586633"/>
    <w:rsid w:val="005902B8"/>
    <w:rsid w:val="00591960"/>
    <w:rsid w:val="00594E5D"/>
    <w:rsid w:val="005957A0"/>
    <w:rsid w:val="00595A8E"/>
    <w:rsid w:val="005A1A4B"/>
    <w:rsid w:val="005A1C30"/>
    <w:rsid w:val="005B079F"/>
    <w:rsid w:val="005B170C"/>
    <w:rsid w:val="005B5CF9"/>
    <w:rsid w:val="005B5FFC"/>
    <w:rsid w:val="005B6BF6"/>
    <w:rsid w:val="005B6D87"/>
    <w:rsid w:val="005B7BE7"/>
    <w:rsid w:val="005B7E2F"/>
    <w:rsid w:val="005C10D8"/>
    <w:rsid w:val="005C7CA6"/>
    <w:rsid w:val="005D2519"/>
    <w:rsid w:val="005D2BA9"/>
    <w:rsid w:val="005D512F"/>
    <w:rsid w:val="005E126B"/>
    <w:rsid w:val="005E3069"/>
    <w:rsid w:val="005E477A"/>
    <w:rsid w:val="005E51F8"/>
    <w:rsid w:val="005E58DA"/>
    <w:rsid w:val="005F386A"/>
    <w:rsid w:val="005F49E6"/>
    <w:rsid w:val="00601022"/>
    <w:rsid w:val="00601D89"/>
    <w:rsid w:val="00604618"/>
    <w:rsid w:val="0060589C"/>
    <w:rsid w:val="00610828"/>
    <w:rsid w:val="0061226B"/>
    <w:rsid w:val="00612700"/>
    <w:rsid w:val="00613CC1"/>
    <w:rsid w:val="00614C36"/>
    <w:rsid w:val="00616AE8"/>
    <w:rsid w:val="00616B89"/>
    <w:rsid w:val="00620B7A"/>
    <w:rsid w:val="006215FF"/>
    <w:rsid w:val="00621E75"/>
    <w:rsid w:val="006236FC"/>
    <w:rsid w:val="00625CCF"/>
    <w:rsid w:val="0063169B"/>
    <w:rsid w:val="00631E6A"/>
    <w:rsid w:val="00632BEE"/>
    <w:rsid w:val="00635686"/>
    <w:rsid w:val="00636240"/>
    <w:rsid w:val="00636D53"/>
    <w:rsid w:val="00636FB0"/>
    <w:rsid w:val="00640584"/>
    <w:rsid w:val="0064062C"/>
    <w:rsid w:val="0064078F"/>
    <w:rsid w:val="00641CC9"/>
    <w:rsid w:val="0064206F"/>
    <w:rsid w:val="006445C3"/>
    <w:rsid w:val="00650567"/>
    <w:rsid w:val="0065322E"/>
    <w:rsid w:val="006539B9"/>
    <w:rsid w:val="00654324"/>
    <w:rsid w:val="00657D48"/>
    <w:rsid w:val="0066371D"/>
    <w:rsid w:val="006653BF"/>
    <w:rsid w:val="00667723"/>
    <w:rsid w:val="006720FD"/>
    <w:rsid w:val="00672AD7"/>
    <w:rsid w:val="00673479"/>
    <w:rsid w:val="00677F57"/>
    <w:rsid w:val="00681986"/>
    <w:rsid w:val="00681B68"/>
    <w:rsid w:val="00683C96"/>
    <w:rsid w:val="00684DA0"/>
    <w:rsid w:val="00690328"/>
    <w:rsid w:val="006914CA"/>
    <w:rsid w:val="00691530"/>
    <w:rsid w:val="006932C0"/>
    <w:rsid w:val="00694D43"/>
    <w:rsid w:val="00695B56"/>
    <w:rsid w:val="006A10FA"/>
    <w:rsid w:val="006A64B9"/>
    <w:rsid w:val="006A6661"/>
    <w:rsid w:val="006B1B2D"/>
    <w:rsid w:val="006B5C09"/>
    <w:rsid w:val="006B5C50"/>
    <w:rsid w:val="006B6EBE"/>
    <w:rsid w:val="006B7106"/>
    <w:rsid w:val="006B731B"/>
    <w:rsid w:val="006B74EC"/>
    <w:rsid w:val="006C13DC"/>
    <w:rsid w:val="006C1631"/>
    <w:rsid w:val="006C17C9"/>
    <w:rsid w:val="006C2A07"/>
    <w:rsid w:val="006C6071"/>
    <w:rsid w:val="006C78D0"/>
    <w:rsid w:val="006D3BA0"/>
    <w:rsid w:val="006D4654"/>
    <w:rsid w:val="006D6601"/>
    <w:rsid w:val="006D6903"/>
    <w:rsid w:val="006D768A"/>
    <w:rsid w:val="006D796E"/>
    <w:rsid w:val="006D7C71"/>
    <w:rsid w:val="006E2A79"/>
    <w:rsid w:val="006E3CBA"/>
    <w:rsid w:val="006E53C1"/>
    <w:rsid w:val="006E6834"/>
    <w:rsid w:val="006E72FE"/>
    <w:rsid w:val="006F2B61"/>
    <w:rsid w:val="006F3609"/>
    <w:rsid w:val="006F5030"/>
    <w:rsid w:val="00704383"/>
    <w:rsid w:val="00704AAD"/>
    <w:rsid w:val="0070626B"/>
    <w:rsid w:val="007078C1"/>
    <w:rsid w:val="00707C6D"/>
    <w:rsid w:val="00707DF6"/>
    <w:rsid w:val="0071047C"/>
    <w:rsid w:val="007111D3"/>
    <w:rsid w:val="00711210"/>
    <w:rsid w:val="007147D0"/>
    <w:rsid w:val="0072179C"/>
    <w:rsid w:val="00724E31"/>
    <w:rsid w:val="00725402"/>
    <w:rsid w:val="00726785"/>
    <w:rsid w:val="0073030F"/>
    <w:rsid w:val="00737FA3"/>
    <w:rsid w:val="007412F1"/>
    <w:rsid w:val="00745505"/>
    <w:rsid w:val="0074583E"/>
    <w:rsid w:val="00745A7B"/>
    <w:rsid w:val="00745C6C"/>
    <w:rsid w:val="007472B5"/>
    <w:rsid w:val="0075117A"/>
    <w:rsid w:val="00751528"/>
    <w:rsid w:val="007524C8"/>
    <w:rsid w:val="007544ED"/>
    <w:rsid w:val="00760600"/>
    <w:rsid w:val="00761217"/>
    <w:rsid w:val="00762DC6"/>
    <w:rsid w:val="00762EAC"/>
    <w:rsid w:val="007675C3"/>
    <w:rsid w:val="0077329D"/>
    <w:rsid w:val="0077411E"/>
    <w:rsid w:val="0077682A"/>
    <w:rsid w:val="00777A89"/>
    <w:rsid w:val="00782EA3"/>
    <w:rsid w:val="0078551D"/>
    <w:rsid w:val="00786834"/>
    <w:rsid w:val="007908E5"/>
    <w:rsid w:val="00792BE9"/>
    <w:rsid w:val="00792F4D"/>
    <w:rsid w:val="007951A1"/>
    <w:rsid w:val="0079535A"/>
    <w:rsid w:val="00796CE0"/>
    <w:rsid w:val="007A24E7"/>
    <w:rsid w:val="007B02A9"/>
    <w:rsid w:val="007B06CE"/>
    <w:rsid w:val="007B095A"/>
    <w:rsid w:val="007B09B4"/>
    <w:rsid w:val="007B09BB"/>
    <w:rsid w:val="007B23EE"/>
    <w:rsid w:val="007B3FCC"/>
    <w:rsid w:val="007B4427"/>
    <w:rsid w:val="007B7E73"/>
    <w:rsid w:val="007C1679"/>
    <w:rsid w:val="007C1B62"/>
    <w:rsid w:val="007C2D84"/>
    <w:rsid w:val="007C35FD"/>
    <w:rsid w:val="007C3CE8"/>
    <w:rsid w:val="007C3F99"/>
    <w:rsid w:val="007C479A"/>
    <w:rsid w:val="007C544A"/>
    <w:rsid w:val="007D0FD6"/>
    <w:rsid w:val="007D3E70"/>
    <w:rsid w:val="007D741C"/>
    <w:rsid w:val="007E0E92"/>
    <w:rsid w:val="007E28F8"/>
    <w:rsid w:val="007E2A1E"/>
    <w:rsid w:val="007E40CE"/>
    <w:rsid w:val="007E4DE8"/>
    <w:rsid w:val="007E566A"/>
    <w:rsid w:val="007F221D"/>
    <w:rsid w:val="007F3DEF"/>
    <w:rsid w:val="007F4481"/>
    <w:rsid w:val="007F4886"/>
    <w:rsid w:val="007F71E2"/>
    <w:rsid w:val="008012DE"/>
    <w:rsid w:val="008017FE"/>
    <w:rsid w:val="00801B5C"/>
    <w:rsid w:val="008041B1"/>
    <w:rsid w:val="0080570B"/>
    <w:rsid w:val="00816829"/>
    <w:rsid w:val="0081685C"/>
    <w:rsid w:val="00816FE3"/>
    <w:rsid w:val="00821270"/>
    <w:rsid w:val="00821F9D"/>
    <w:rsid w:val="0082227E"/>
    <w:rsid w:val="0082285B"/>
    <w:rsid w:val="00822FDA"/>
    <w:rsid w:val="00825AA3"/>
    <w:rsid w:val="008260D4"/>
    <w:rsid w:val="00826776"/>
    <w:rsid w:val="00826CBD"/>
    <w:rsid w:val="00836CDA"/>
    <w:rsid w:val="00843CB3"/>
    <w:rsid w:val="00844097"/>
    <w:rsid w:val="00846DE5"/>
    <w:rsid w:val="00847075"/>
    <w:rsid w:val="008470F5"/>
    <w:rsid w:val="00850723"/>
    <w:rsid w:val="00853D9B"/>
    <w:rsid w:val="0085504A"/>
    <w:rsid w:val="00860A2E"/>
    <w:rsid w:val="0086312C"/>
    <w:rsid w:val="008638D2"/>
    <w:rsid w:val="00863D18"/>
    <w:rsid w:val="0086455E"/>
    <w:rsid w:val="00864C27"/>
    <w:rsid w:val="0086626A"/>
    <w:rsid w:val="00866A73"/>
    <w:rsid w:val="00866C0C"/>
    <w:rsid w:val="00874765"/>
    <w:rsid w:val="0087592D"/>
    <w:rsid w:val="00877153"/>
    <w:rsid w:val="00877446"/>
    <w:rsid w:val="00883558"/>
    <w:rsid w:val="00886279"/>
    <w:rsid w:val="00886312"/>
    <w:rsid w:val="0088744B"/>
    <w:rsid w:val="0089174C"/>
    <w:rsid w:val="008924D0"/>
    <w:rsid w:val="00897A73"/>
    <w:rsid w:val="008A11F4"/>
    <w:rsid w:val="008A19B3"/>
    <w:rsid w:val="008A2BF0"/>
    <w:rsid w:val="008B0B9E"/>
    <w:rsid w:val="008B2FB2"/>
    <w:rsid w:val="008B36F2"/>
    <w:rsid w:val="008B5475"/>
    <w:rsid w:val="008B720C"/>
    <w:rsid w:val="008B7E8A"/>
    <w:rsid w:val="008C2E7B"/>
    <w:rsid w:val="008C691D"/>
    <w:rsid w:val="008D25E9"/>
    <w:rsid w:val="008D2904"/>
    <w:rsid w:val="008D5F48"/>
    <w:rsid w:val="008D603A"/>
    <w:rsid w:val="008D6083"/>
    <w:rsid w:val="008E06C2"/>
    <w:rsid w:val="008E0DD5"/>
    <w:rsid w:val="008E1EB9"/>
    <w:rsid w:val="008E44CE"/>
    <w:rsid w:val="008E6488"/>
    <w:rsid w:val="008E7182"/>
    <w:rsid w:val="008E7D3A"/>
    <w:rsid w:val="008F2EC8"/>
    <w:rsid w:val="008F5DBA"/>
    <w:rsid w:val="008F7734"/>
    <w:rsid w:val="008F7FA3"/>
    <w:rsid w:val="00900EF2"/>
    <w:rsid w:val="00902A11"/>
    <w:rsid w:val="009037FE"/>
    <w:rsid w:val="009055DE"/>
    <w:rsid w:val="00906DEC"/>
    <w:rsid w:val="00910B78"/>
    <w:rsid w:val="009111BF"/>
    <w:rsid w:val="009134C0"/>
    <w:rsid w:val="00914938"/>
    <w:rsid w:val="00920E04"/>
    <w:rsid w:val="00922D53"/>
    <w:rsid w:val="00922E51"/>
    <w:rsid w:val="00925F61"/>
    <w:rsid w:val="00927BF0"/>
    <w:rsid w:val="00930257"/>
    <w:rsid w:val="0093038B"/>
    <w:rsid w:val="009321B4"/>
    <w:rsid w:val="00935105"/>
    <w:rsid w:val="00941993"/>
    <w:rsid w:val="00943CAA"/>
    <w:rsid w:val="00944B04"/>
    <w:rsid w:val="00946741"/>
    <w:rsid w:val="00947445"/>
    <w:rsid w:val="00951235"/>
    <w:rsid w:val="00952526"/>
    <w:rsid w:val="00954866"/>
    <w:rsid w:val="009563E4"/>
    <w:rsid w:val="009569AD"/>
    <w:rsid w:val="0095715D"/>
    <w:rsid w:val="009600E1"/>
    <w:rsid w:val="00962E5E"/>
    <w:rsid w:val="009646F5"/>
    <w:rsid w:val="00964B26"/>
    <w:rsid w:val="009702DA"/>
    <w:rsid w:val="0097164E"/>
    <w:rsid w:val="00972FD1"/>
    <w:rsid w:val="00973C4F"/>
    <w:rsid w:val="0097474B"/>
    <w:rsid w:val="009747E7"/>
    <w:rsid w:val="00976209"/>
    <w:rsid w:val="00976712"/>
    <w:rsid w:val="00977B8B"/>
    <w:rsid w:val="00980099"/>
    <w:rsid w:val="0098037C"/>
    <w:rsid w:val="00981276"/>
    <w:rsid w:val="00981587"/>
    <w:rsid w:val="0098226C"/>
    <w:rsid w:val="00982277"/>
    <w:rsid w:val="00984F51"/>
    <w:rsid w:val="00985030"/>
    <w:rsid w:val="00985A56"/>
    <w:rsid w:val="00990BCF"/>
    <w:rsid w:val="009912C3"/>
    <w:rsid w:val="00993B97"/>
    <w:rsid w:val="009956FF"/>
    <w:rsid w:val="009958AB"/>
    <w:rsid w:val="00997DFF"/>
    <w:rsid w:val="009A068A"/>
    <w:rsid w:val="009A10DA"/>
    <w:rsid w:val="009A4316"/>
    <w:rsid w:val="009B0167"/>
    <w:rsid w:val="009B21DF"/>
    <w:rsid w:val="009B250D"/>
    <w:rsid w:val="009B2FBA"/>
    <w:rsid w:val="009B732E"/>
    <w:rsid w:val="009C322F"/>
    <w:rsid w:val="009C376B"/>
    <w:rsid w:val="009D0759"/>
    <w:rsid w:val="009D0821"/>
    <w:rsid w:val="009D4E3E"/>
    <w:rsid w:val="009D6281"/>
    <w:rsid w:val="009D6AE6"/>
    <w:rsid w:val="009D7A0E"/>
    <w:rsid w:val="009E079B"/>
    <w:rsid w:val="009E1052"/>
    <w:rsid w:val="009E1DE3"/>
    <w:rsid w:val="009E4FEC"/>
    <w:rsid w:val="009E556F"/>
    <w:rsid w:val="009F012C"/>
    <w:rsid w:val="009F1E68"/>
    <w:rsid w:val="009F3440"/>
    <w:rsid w:val="009F63AE"/>
    <w:rsid w:val="009F7588"/>
    <w:rsid w:val="00A0097C"/>
    <w:rsid w:val="00A02BF1"/>
    <w:rsid w:val="00A0350C"/>
    <w:rsid w:val="00A05B45"/>
    <w:rsid w:val="00A07816"/>
    <w:rsid w:val="00A16FF7"/>
    <w:rsid w:val="00A202AE"/>
    <w:rsid w:val="00A21CBF"/>
    <w:rsid w:val="00A2269B"/>
    <w:rsid w:val="00A24E3A"/>
    <w:rsid w:val="00A272B3"/>
    <w:rsid w:val="00A31DAE"/>
    <w:rsid w:val="00A32D56"/>
    <w:rsid w:val="00A34E69"/>
    <w:rsid w:val="00A37697"/>
    <w:rsid w:val="00A37D40"/>
    <w:rsid w:val="00A42A88"/>
    <w:rsid w:val="00A42D6B"/>
    <w:rsid w:val="00A467B9"/>
    <w:rsid w:val="00A50833"/>
    <w:rsid w:val="00A51698"/>
    <w:rsid w:val="00A53462"/>
    <w:rsid w:val="00A546AE"/>
    <w:rsid w:val="00A55525"/>
    <w:rsid w:val="00A55D79"/>
    <w:rsid w:val="00A5780A"/>
    <w:rsid w:val="00A60ABE"/>
    <w:rsid w:val="00A630DF"/>
    <w:rsid w:val="00A63261"/>
    <w:rsid w:val="00A64BC2"/>
    <w:rsid w:val="00A64F22"/>
    <w:rsid w:val="00A66AEE"/>
    <w:rsid w:val="00A67036"/>
    <w:rsid w:val="00A67424"/>
    <w:rsid w:val="00A71B26"/>
    <w:rsid w:val="00A71BFF"/>
    <w:rsid w:val="00A72B45"/>
    <w:rsid w:val="00A7427F"/>
    <w:rsid w:val="00A75AB2"/>
    <w:rsid w:val="00A80134"/>
    <w:rsid w:val="00A84162"/>
    <w:rsid w:val="00A853BA"/>
    <w:rsid w:val="00A86A5F"/>
    <w:rsid w:val="00A902B9"/>
    <w:rsid w:val="00A91374"/>
    <w:rsid w:val="00A91A75"/>
    <w:rsid w:val="00A9469F"/>
    <w:rsid w:val="00A956B6"/>
    <w:rsid w:val="00AA0E0A"/>
    <w:rsid w:val="00AA5748"/>
    <w:rsid w:val="00AA59AF"/>
    <w:rsid w:val="00AA5E98"/>
    <w:rsid w:val="00AA6B7A"/>
    <w:rsid w:val="00AB0855"/>
    <w:rsid w:val="00AB1661"/>
    <w:rsid w:val="00AB5D76"/>
    <w:rsid w:val="00AC22F6"/>
    <w:rsid w:val="00AC26E8"/>
    <w:rsid w:val="00AC2EE1"/>
    <w:rsid w:val="00AC2F58"/>
    <w:rsid w:val="00AC62B7"/>
    <w:rsid w:val="00AC633D"/>
    <w:rsid w:val="00AD1A94"/>
    <w:rsid w:val="00AD205F"/>
    <w:rsid w:val="00AD27DE"/>
    <w:rsid w:val="00AD34BC"/>
    <w:rsid w:val="00AD36E9"/>
    <w:rsid w:val="00AD47A5"/>
    <w:rsid w:val="00AD4908"/>
    <w:rsid w:val="00AE0F16"/>
    <w:rsid w:val="00AE0F42"/>
    <w:rsid w:val="00AE1CD6"/>
    <w:rsid w:val="00AE3130"/>
    <w:rsid w:val="00AF0553"/>
    <w:rsid w:val="00AF1412"/>
    <w:rsid w:val="00AF1AF5"/>
    <w:rsid w:val="00AF4115"/>
    <w:rsid w:val="00AF7C7B"/>
    <w:rsid w:val="00B00269"/>
    <w:rsid w:val="00B00801"/>
    <w:rsid w:val="00B009B9"/>
    <w:rsid w:val="00B02161"/>
    <w:rsid w:val="00B06152"/>
    <w:rsid w:val="00B061EA"/>
    <w:rsid w:val="00B07B1D"/>
    <w:rsid w:val="00B11B7F"/>
    <w:rsid w:val="00B12833"/>
    <w:rsid w:val="00B142EE"/>
    <w:rsid w:val="00B14EE9"/>
    <w:rsid w:val="00B16D7C"/>
    <w:rsid w:val="00B16F68"/>
    <w:rsid w:val="00B20816"/>
    <w:rsid w:val="00B21CFE"/>
    <w:rsid w:val="00B25037"/>
    <w:rsid w:val="00B26F74"/>
    <w:rsid w:val="00B3615F"/>
    <w:rsid w:val="00B37FAA"/>
    <w:rsid w:val="00B40056"/>
    <w:rsid w:val="00B42285"/>
    <w:rsid w:val="00B464E0"/>
    <w:rsid w:val="00B50D01"/>
    <w:rsid w:val="00B52778"/>
    <w:rsid w:val="00B53499"/>
    <w:rsid w:val="00B57376"/>
    <w:rsid w:val="00B61D2C"/>
    <w:rsid w:val="00B622B2"/>
    <w:rsid w:val="00B62917"/>
    <w:rsid w:val="00B629D6"/>
    <w:rsid w:val="00B62A78"/>
    <w:rsid w:val="00B64AA6"/>
    <w:rsid w:val="00B64B27"/>
    <w:rsid w:val="00B650A0"/>
    <w:rsid w:val="00B731AC"/>
    <w:rsid w:val="00B73280"/>
    <w:rsid w:val="00B737F7"/>
    <w:rsid w:val="00B74269"/>
    <w:rsid w:val="00B80896"/>
    <w:rsid w:val="00B81865"/>
    <w:rsid w:val="00B81BF3"/>
    <w:rsid w:val="00B82C4F"/>
    <w:rsid w:val="00B83086"/>
    <w:rsid w:val="00B840F1"/>
    <w:rsid w:val="00B84C76"/>
    <w:rsid w:val="00B864E4"/>
    <w:rsid w:val="00B8766E"/>
    <w:rsid w:val="00B87DD4"/>
    <w:rsid w:val="00B93C72"/>
    <w:rsid w:val="00B93E88"/>
    <w:rsid w:val="00B95A7B"/>
    <w:rsid w:val="00B96C58"/>
    <w:rsid w:val="00BA0705"/>
    <w:rsid w:val="00BA094F"/>
    <w:rsid w:val="00BA0A07"/>
    <w:rsid w:val="00BA0D9F"/>
    <w:rsid w:val="00BA43D1"/>
    <w:rsid w:val="00BA6BD8"/>
    <w:rsid w:val="00BA7D52"/>
    <w:rsid w:val="00BB08C3"/>
    <w:rsid w:val="00BB4CEC"/>
    <w:rsid w:val="00BB5A1A"/>
    <w:rsid w:val="00BB6D36"/>
    <w:rsid w:val="00BB6E3F"/>
    <w:rsid w:val="00BC3F8C"/>
    <w:rsid w:val="00BC5A5B"/>
    <w:rsid w:val="00BC66FD"/>
    <w:rsid w:val="00BD695D"/>
    <w:rsid w:val="00BD7013"/>
    <w:rsid w:val="00BD74EE"/>
    <w:rsid w:val="00BD77A8"/>
    <w:rsid w:val="00BE1CA9"/>
    <w:rsid w:val="00BE2009"/>
    <w:rsid w:val="00BE7438"/>
    <w:rsid w:val="00BF132D"/>
    <w:rsid w:val="00BF4379"/>
    <w:rsid w:val="00BF4DB8"/>
    <w:rsid w:val="00BF647F"/>
    <w:rsid w:val="00BF7913"/>
    <w:rsid w:val="00C006BB"/>
    <w:rsid w:val="00C022DB"/>
    <w:rsid w:val="00C0266C"/>
    <w:rsid w:val="00C026DC"/>
    <w:rsid w:val="00C02DAD"/>
    <w:rsid w:val="00C03679"/>
    <w:rsid w:val="00C03EAE"/>
    <w:rsid w:val="00C04048"/>
    <w:rsid w:val="00C04078"/>
    <w:rsid w:val="00C04E30"/>
    <w:rsid w:val="00C0648C"/>
    <w:rsid w:val="00C074D0"/>
    <w:rsid w:val="00C07713"/>
    <w:rsid w:val="00C104FD"/>
    <w:rsid w:val="00C1628C"/>
    <w:rsid w:val="00C203D7"/>
    <w:rsid w:val="00C24539"/>
    <w:rsid w:val="00C256F4"/>
    <w:rsid w:val="00C260EA"/>
    <w:rsid w:val="00C31C42"/>
    <w:rsid w:val="00C32A50"/>
    <w:rsid w:val="00C33068"/>
    <w:rsid w:val="00C35439"/>
    <w:rsid w:val="00C36483"/>
    <w:rsid w:val="00C37D85"/>
    <w:rsid w:val="00C40458"/>
    <w:rsid w:val="00C4252A"/>
    <w:rsid w:val="00C5000B"/>
    <w:rsid w:val="00C50D84"/>
    <w:rsid w:val="00C50F48"/>
    <w:rsid w:val="00C51556"/>
    <w:rsid w:val="00C609F6"/>
    <w:rsid w:val="00C65D69"/>
    <w:rsid w:val="00C675B5"/>
    <w:rsid w:val="00C67F1A"/>
    <w:rsid w:val="00C71051"/>
    <w:rsid w:val="00C731C7"/>
    <w:rsid w:val="00C73B16"/>
    <w:rsid w:val="00C75BDE"/>
    <w:rsid w:val="00C7793A"/>
    <w:rsid w:val="00C824E3"/>
    <w:rsid w:val="00C831EB"/>
    <w:rsid w:val="00C84944"/>
    <w:rsid w:val="00C85643"/>
    <w:rsid w:val="00C8573F"/>
    <w:rsid w:val="00C90C79"/>
    <w:rsid w:val="00C92639"/>
    <w:rsid w:val="00C97A96"/>
    <w:rsid w:val="00CA0FD5"/>
    <w:rsid w:val="00CA1079"/>
    <w:rsid w:val="00CA33CA"/>
    <w:rsid w:val="00CA3C8E"/>
    <w:rsid w:val="00CA4EE5"/>
    <w:rsid w:val="00CA709B"/>
    <w:rsid w:val="00CA72E0"/>
    <w:rsid w:val="00CB204B"/>
    <w:rsid w:val="00CB2F64"/>
    <w:rsid w:val="00CB3490"/>
    <w:rsid w:val="00CB3999"/>
    <w:rsid w:val="00CC2243"/>
    <w:rsid w:val="00CC51FE"/>
    <w:rsid w:val="00CC7ADD"/>
    <w:rsid w:val="00CD1A92"/>
    <w:rsid w:val="00CD22A7"/>
    <w:rsid w:val="00CE7BA7"/>
    <w:rsid w:val="00D0016D"/>
    <w:rsid w:val="00D03130"/>
    <w:rsid w:val="00D031BF"/>
    <w:rsid w:val="00D03C2A"/>
    <w:rsid w:val="00D06007"/>
    <w:rsid w:val="00D07504"/>
    <w:rsid w:val="00D076BD"/>
    <w:rsid w:val="00D10DF6"/>
    <w:rsid w:val="00D11498"/>
    <w:rsid w:val="00D1426C"/>
    <w:rsid w:val="00D14806"/>
    <w:rsid w:val="00D14DD6"/>
    <w:rsid w:val="00D15AB6"/>
    <w:rsid w:val="00D2286F"/>
    <w:rsid w:val="00D22999"/>
    <w:rsid w:val="00D25044"/>
    <w:rsid w:val="00D27438"/>
    <w:rsid w:val="00D3028B"/>
    <w:rsid w:val="00D31F13"/>
    <w:rsid w:val="00D31F4A"/>
    <w:rsid w:val="00D343E1"/>
    <w:rsid w:val="00D3641C"/>
    <w:rsid w:val="00D37A71"/>
    <w:rsid w:val="00D405A8"/>
    <w:rsid w:val="00D4082A"/>
    <w:rsid w:val="00D4139E"/>
    <w:rsid w:val="00D41A46"/>
    <w:rsid w:val="00D41A57"/>
    <w:rsid w:val="00D4737E"/>
    <w:rsid w:val="00D47ABA"/>
    <w:rsid w:val="00D508CC"/>
    <w:rsid w:val="00D528F0"/>
    <w:rsid w:val="00D54537"/>
    <w:rsid w:val="00D60364"/>
    <w:rsid w:val="00D65E0D"/>
    <w:rsid w:val="00D672ED"/>
    <w:rsid w:val="00D673D6"/>
    <w:rsid w:val="00D706DA"/>
    <w:rsid w:val="00D718BF"/>
    <w:rsid w:val="00D73EAE"/>
    <w:rsid w:val="00D74FB0"/>
    <w:rsid w:val="00D75F6F"/>
    <w:rsid w:val="00D76193"/>
    <w:rsid w:val="00D80011"/>
    <w:rsid w:val="00D8566D"/>
    <w:rsid w:val="00D85CF8"/>
    <w:rsid w:val="00D87817"/>
    <w:rsid w:val="00D90393"/>
    <w:rsid w:val="00D91617"/>
    <w:rsid w:val="00D92427"/>
    <w:rsid w:val="00D950EF"/>
    <w:rsid w:val="00D96BDC"/>
    <w:rsid w:val="00DA1578"/>
    <w:rsid w:val="00DA2083"/>
    <w:rsid w:val="00DA2343"/>
    <w:rsid w:val="00DA23B1"/>
    <w:rsid w:val="00DA3596"/>
    <w:rsid w:val="00DA435A"/>
    <w:rsid w:val="00DA5790"/>
    <w:rsid w:val="00DA6206"/>
    <w:rsid w:val="00DA7917"/>
    <w:rsid w:val="00DB531B"/>
    <w:rsid w:val="00DB5E4B"/>
    <w:rsid w:val="00DB7CFE"/>
    <w:rsid w:val="00DC1CF6"/>
    <w:rsid w:val="00DC2081"/>
    <w:rsid w:val="00DC2448"/>
    <w:rsid w:val="00DC394A"/>
    <w:rsid w:val="00DC3A62"/>
    <w:rsid w:val="00DC43DE"/>
    <w:rsid w:val="00DC4B2A"/>
    <w:rsid w:val="00DC551B"/>
    <w:rsid w:val="00DC5C5F"/>
    <w:rsid w:val="00DC78BF"/>
    <w:rsid w:val="00DD11CB"/>
    <w:rsid w:val="00DD2A8F"/>
    <w:rsid w:val="00DD3240"/>
    <w:rsid w:val="00DD70DB"/>
    <w:rsid w:val="00DE3E7E"/>
    <w:rsid w:val="00DE3FFE"/>
    <w:rsid w:val="00DE4024"/>
    <w:rsid w:val="00DE4DF3"/>
    <w:rsid w:val="00DE72FD"/>
    <w:rsid w:val="00DF365F"/>
    <w:rsid w:val="00DF4F9C"/>
    <w:rsid w:val="00DF6275"/>
    <w:rsid w:val="00DF66AA"/>
    <w:rsid w:val="00DF6F26"/>
    <w:rsid w:val="00E04D0A"/>
    <w:rsid w:val="00E04EAA"/>
    <w:rsid w:val="00E05935"/>
    <w:rsid w:val="00E070D7"/>
    <w:rsid w:val="00E077F4"/>
    <w:rsid w:val="00E07F5B"/>
    <w:rsid w:val="00E172E4"/>
    <w:rsid w:val="00E23287"/>
    <w:rsid w:val="00E26D0F"/>
    <w:rsid w:val="00E27E10"/>
    <w:rsid w:val="00E349C5"/>
    <w:rsid w:val="00E34D53"/>
    <w:rsid w:val="00E351C0"/>
    <w:rsid w:val="00E35347"/>
    <w:rsid w:val="00E374AA"/>
    <w:rsid w:val="00E37731"/>
    <w:rsid w:val="00E4000A"/>
    <w:rsid w:val="00E40772"/>
    <w:rsid w:val="00E434CA"/>
    <w:rsid w:val="00E454E5"/>
    <w:rsid w:val="00E46933"/>
    <w:rsid w:val="00E5153C"/>
    <w:rsid w:val="00E55109"/>
    <w:rsid w:val="00E56CAE"/>
    <w:rsid w:val="00E56FA1"/>
    <w:rsid w:val="00E62127"/>
    <w:rsid w:val="00E62BDE"/>
    <w:rsid w:val="00E64A89"/>
    <w:rsid w:val="00E65A22"/>
    <w:rsid w:val="00E65A8C"/>
    <w:rsid w:val="00E66987"/>
    <w:rsid w:val="00E66D57"/>
    <w:rsid w:val="00E70233"/>
    <w:rsid w:val="00E7108B"/>
    <w:rsid w:val="00E725B7"/>
    <w:rsid w:val="00E7272C"/>
    <w:rsid w:val="00E742B8"/>
    <w:rsid w:val="00E744A3"/>
    <w:rsid w:val="00E75CA1"/>
    <w:rsid w:val="00E841B5"/>
    <w:rsid w:val="00E8601A"/>
    <w:rsid w:val="00E904E5"/>
    <w:rsid w:val="00E90859"/>
    <w:rsid w:val="00E91A1F"/>
    <w:rsid w:val="00E93E67"/>
    <w:rsid w:val="00E93EBB"/>
    <w:rsid w:val="00E94239"/>
    <w:rsid w:val="00E94F54"/>
    <w:rsid w:val="00EA5BA4"/>
    <w:rsid w:val="00EB0DBD"/>
    <w:rsid w:val="00EB1F1F"/>
    <w:rsid w:val="00EB3D16"/>
    <w:rsid w:val="00EC0214"/>
    <w:rsid w:val="00EC3F5A"/>
    <w:rsid w:val="00EC42E2"/>
    <w:rsid w:val="00EC4463"/>
    <w:rsid w:val="00EC490A"/>
    <w:rsid w:val="00EC4E5B"/>
    <w:rsid w:val="00EC6838"/>
    <w:rsid w:val="00EC7236"/>
    <w:rsid w:val="00ED262E"/>
    <w:rsid w:val="00ED690A"/>
    <w:rsid w:val="00ED6D3C"/>
    <w:rsid w:val="00ED703B"/>
    <w:rsid w:val="00ED7E79"/>
    <w:rsid w:val="00EE043C"/>
    <w:rsid w:val="00EE208C"/>
    <w:rsid w:val="00EE26EA"/>
    <w:rsid w:val="00EE3D09"/>
    <w:rsid w:val="00EE4217"/>
    <w:rsid w:val="00EE4566"/>
    <w:rsid w:val="00EF0F23"/>
    <w:rsid w:val="00EF14D8"/>
    <w:rsid w:val="00EF37B0"/>
    <w:rsid w:val="00EF3EC5"/>
    <w:rsid w:val="00EF3F30"/>
    <w:rsid w:val="00EF53A9"/>
    <w:rsid w:val="00EF6D91"/>
    <w:rsid w:val="00EF77E4"/>
    <w:rsid w:val="00EF7FBA"/>
    <w:rsid w:val="00F000EE"/>
    <w:rsid w:val="00F0052C"/>
    <w:rsid w:val="00F02B60"/>
    <w:rsid w:val="00F0373A"/>
    <w:rsid w:val="00F1027A"/>
    <w:rsid w:val="00F12164"/>
    <w:rsid w:val="00F13397"/>
    <w:rsid w:val="00F152B6"/>
    <w:rsid w:val="00F153B7"/>
    <w:rsid w:val="00F15681"/>
    <w:rsid w:val="00F24005"/>
    <w:rsid w:val="00F242BD"/>
    <w:rsid w:val="00F2571A"/>
    <w:rsid w:val="00F31E66"/>
    <w:rsid w:val="00F324C6"/>
    <w:rsid w:val="00F32658"/>
    <w:rsid w:val="00F3275C"/>
    <w:rsid w:val="00F337C8"/>
    <w:rsid w:val="00F350E4"/>
    <w:rsid w:val="00F3637A"/>
    <w:rsid w:val="00F37697"/>
    <w:rsid w:val="00F431A2"/>
    <w:rsid w:val="00F436D4"/>
    <w:rsid w:val="00F44E14"/>
    <w:rsid w:val="00F46B71"/>
    <w:rsid w:val="00F46D84"/>
    <w:rsid w:val="00F50BBE"/>
    <w:rsid w:val="00F5208C"/>
    <w:rsid w:val="00F569BD"/>
    <w:rsid w:val="00F60465"/>
    <w:rsid w:val="00F6237A"/>
    <w:rsid w:val="00F6514C"/>
    <w:rsid w:val="00F6581B"/>
    <w:rsid w:val="00F66996"/>
    <w:rsid w:val="00F715C7"/>
    <w:rsid w:val="00F72472"/>
    <w:rsid w:val="00F72D5E"/>
    <w:rsid w:val="00F7411B"/>
    <w:rsid w:val="00F77557"/>
    <w:rsid w:val="00F84689"/>
    <w:rsid w:val="00F84A40"/>
    <w:rsid w:val="00F87392"/>
    <w:rsid w:val="00F87D36"/>
    <w:rsid w:val="00F90552"/>
    <w:rsid w:val="00F90CFF"/>
    <w:rsid w:val="00F931ED"/>
    <w:rsid w:val="00F93BCE"/>
    <w:rsid w:val="00F946A2"/>
    <w:rsid w:val="00F9529B"/>
    <w:rsid w:val="00F95A9A"/>
    <w:rsid w:val="00F9769A"/>
    <w:rsid w:val="00F97BB2"/>
    <w:rsid w:val="00FA0202"/>
    <w:rsid w:val="00FA1246"/>
    <w:rsid w:val="00FB2116"/>
    <w:rsid w:val="00FB3DB7"/>
    <w:rsid w:val="00FB552E"/>
    <w:rsid w:val="00FC3515"/>
    <w:rsid w:val="00FC6D56"/>
    <w:rsid w:val="00FD351A"/>
    <w:rsid w:val="00FD3DFB"/>
    <w:rsid w:val="00FD4A4D"/>
    <w:rsid w:val="00FD4AF5"/>
    <w:rsid w:val="00FD76D0"/>
    <w:rsid w:val="00FE0594"/>
    <w:rsid w:val="00FE100F"/>
    <w:rsid w:val="00FE1A18"/>
    <w:rsid w:val="00FE2D26"/>
    <w:rsid w:val="00FE3837"/>
    <w:rsid w:val="00FE5846"/>
    <w:rsid w:val="00FE78B5"/>
    <w:rsid w:val="00FF0842"/>
    <w:rsid w:val="00FF0F3C"/>
    <w:rsid w:val="00FF25C5"/>
    <w:rsid w:val="00FF5FC1"/>
    <w:rsid w:val="00FF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81598389-D0B9-48D4-A162-502CEF31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 w:type="paragraph" w:styleId="BodyTextIndent2">
    <w:name w:val="Body Text Indent 2"/>
    <w:basedOn w:val="Normal"/>
    <w:link w:val="BodyTextIndent2Char"/>
    <w:uiPriority w:val="99"/>
    <w:unhideWhenUsed/>
    <w:rsid w:val="005B170C"/>
    <w:pPr>
      <w:spacing w:after="120" w:line="480" w:lineRule="auto"/>
      <w:ind w:left="283"/>
    </w:pPr>
  </w:style>
  <w:style w:type="character" w:customStyle="1" w:styleId="BodyTextIndent2Char">
    <w:name w:val="Body Text Indent 2 Char"/>
    <w:basedOn w:val="DefaultParagraphFont"/>
    <w:link w:val="BodyTextIndent2"/>
    <w:uiPriority w:val="99"/>
    <w:rsid w:val="005B170C"/>
    <w:rPr>
      <w:rFonts w:asciiTheme="minorHAnsi" w:hAnsiTheme="minorHAnsi" w:cstheme="minorBidi"/>
      <w:bCs w:val="0"/>
      <w:kern w:val="0"/>
      <w:sz w:val="22"/>
      <w:szCs w:val="2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56580E"/>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56580E"/>
    <w:rPr>
      <w:rFonts w:asciiTheme="minorHAnsi" w:hAnsiTheme="minorHAnsi" w:cstheme="minorBidi"/>
      <w:bCs w:val="0"/>
      <w:kern w:val="0"/>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56580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56580E"/>
    <w:pPr>
      <w:spacing w:after="120" w:line="240" w:lineRule="exact"/>
    </w:pPr>
    <w:rPr>
      <w:rFonts w:ascii="GHEA Grapalat" w:hAnsi="GHEA Grapalat" w:cs="Times New Roman"/>
      <w:bCs/>
      <w:kern w:val="32"/>
      <w:sz w:val="24"/>
      <w:szCs w:val="24"/>
      <w:vertAlign w:val="superscript"/>
    </w:rPr>
  </w:style>
  <w:style w:type="paragraph" w:styleId="BalloonText">
    <w:name w:val="Balloon Text"/>
    <w:basedOn w:val="Normal"/>
    <w:link w:val="BalloonTextChar"/>
    <w:uiPriority w:val="99"/>
    <w:unhideWhenUsed/>
    <w:rsid w:val="00565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56580E"/>
    <w:rPr>
      <w:rFonts w:ascii="Segoe UI" w:hAnsi="Segoe UI" w:cs="Segoe UI"/>
      <w:bCs w:val="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05976041">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11622914">
      <w:bodyDiv w:val="1"/>
      <w:marLeft w:val="0"/>
      <w:marRight w:val="0"/>
      <w:marTop w:val="0"/>
      <w:marBottom w:val="0"/>
      <w:divBdr>
        <w:top w:val="none" w:sz="0" w:space="0" w:color="auto"/>
        <w:left w:val="none" w:sz="0" w:space="0" w:color="auto"/>
        <w:bottom w:val="none" w:sz="0" w:space="0" w:color="auto"/>
        <w:right w:val="none" w:sz="0" w:space="0" w:color="auto"/>
      </w:divBdr>
      <w:divsChild>
        <w:div w:id="1669093197">
          <w:marLeft w:val="0"/>
          <w:marRight w:val="0"/>
          <w:marTop w:val="100"/>
          <w:marBottom w:val="100"/>
          <w:divBdr>
            <w:top w:val="none" w:sz="0" w:space="0" w:color="auto"/>
            <w:left w:val="none" w:sz="0" w:space="0" w:color="auto"/>
            <w:bottom w:val="none" w:sz="0" w:space="0" w:color="auto"/>
            <w:right w:val="none" w:sz="0" w:space="0" w:color="auto"/>
          </w:divBdr>
          <w:divsChild>
            <w:div w:id="404647483">
              <w:marLeft w:val="0"/>
              <w:marRight w:val="0"/>
              <w:marTop w:val="0"/>
              <w:marBottom w:val="0"/>
              <w:divBdr>
                <w:top w:val="none" w:sz="0" w:space="0" w:color="auto"/>
                <w:left w:val="none" w:sz="0" w:space="0" w:color="auto"/>
                <w:bottom w:val="none" w:sz="0" w:space="0" w:color="auto"/>
                <w:right w:val="none" w:sz="0" w:space="0" w:color="auto"/>
              </w:divBdr>
              <w:divsChild>
                <w:div w:id="1801460391">
                  <w:marLeft w:val="0"/>
                  <w:marRight w:val="0"/>
                  <w:marTop w:val="0"/>
                  <w:marBottom w:val="0"/>
                  <w:divBdr>
                    <w:top w:val="none" w:sz="0" w:space="0" w:color="auto"/>
                    <w:left w:val="none" w:sz="0" w:space="0" w:color="auto"/>
                    <w:bottom w:val="none" w:sz="0" w:space="0" w:color="auto"/>
                    <w:right w:val="none" w:sz="0" w:space="0" w:color="auto"/>
                  </w:divBdr>
                  <w:divsChild>
                    <w:div w:id="2125032395">
                      <w:marLeft w:val="0"/>
                      <w:marRight w:val="0"/>
                      <w:marTop w:val="0"/>
                      <w:marBottom w:val="0"/>
                      <w:divBdr>
                        <w:top w:val="none" w:sz="0" w:space="0" w:color="auto"/>
                        <w:left w:val="none" w:sz="0" w:space="0" w:color="auto"/>
                        <w:bottom w:val="none" w:sz="0" w:space="0" w:color="auto"/>
                        <w:right w:val="none" w:sz="0" w:space="0" w:color="auto"/>
                      </w:divBdr>
                      <w:divsChild>
                        <w:div w:id="523982967">
                          <w:marLeft w:val="0"/>
                          <w:marRight w:val="0"/>
                          <w:marTop w:val="0"/>
                          <w:marBottom w:val="0"/>
                          <w:divBdr>
                            <w:top w:val="none" w:sz="0" w:space="0" w:color="auto"/>
                            <w:left w:val="none" w:sz="0" w:space="0" w:color="auto"/>
                            <w:bottom w:val="none" w:sz="0" w:space="0" w:color="auto"/>
                            <w:right w:val="none" w:sz="0" w:space="0" w:color="auto"/>
                          </w:divBdr>
                          <w:divsChild>
                            <w:div w:id="304161295">
                              <w:marLeft w:val="0"/>
                              <w:marRight w:val="0"/>
                              <w:marTop w:val="0"/>
                              <w:marBottom w:val="0"/>
                              <w:divBdr>
                                <w:top w:val="none" w:sz="0" w:space="0" w:color="auto"/>
                                <w:left w:val="none" w:sz="0" w:space="0" w:color="auto"/>
                                <w:bottom w:val="none" w:sz="0" w:space="0" w:color="auto"/>
                                <w:right w:val="none" w:sz="0" w:space="0" w:color="auto"/>
                              </w:divBdr>
                              <w:divsChild>
                                <w:div w:id="1709989254">
                                  <w:marLeft w:val="0"/>
                                  <w:marRight w:val="0"/>
                                  <w:marTop w:val="0"/>
                                  <w:marBottom w:val="0"/>
                                  <w:divBdr>
                                    <w:top w:val="none" w:sz="0" w:space="0" w:color="auto"/>
                                    <w:left w:val="none" w:sz="0" w:space="0" w:color="auto"/>
                                    <w:bottom w:val="none" w:sz="0" w:space="0" w:color="auto"/>
                                    <w:right w:val="none" w:sz="0" w:space="0" w:color="auto"/>
                                  </w:divBdr>
                                  <w:divsChild>
                                    <w:div w:id="1113937975">
                                      <w:marLeft w:val="0"/>
                                      <w:marRight w:val="0"/>
                                      <w:marTop w:val="0"/>
                                      <w:marBottom w:val="0"/>
                                      <w:divBdr>
                                        <w:top w:val="none" w:sz="0" w:space="0" w:color="auto"/>
                                        <w:left w:val="none" w:sz="0" w:space="0" w:color="auto"/>
                                        <w:bottom w:val="none" w:sz="0" w:space="0" w:color="auto"/>
                                        <w:right w:val="none" w:sz="0" w:space="0" w:color="auto"/>
                                      </w:divBdr>
                                      <w:divsChild>
                                        <w:div w:id="732386225">
                                          <w:marLeft w:val="0"/>
                                          <w:marRight w:val="0"/>
                                          <w:marTop w:val="0"/>
                                          <w:marBottom w:val="0"/>
                                          <w:divBdr>
                                            <w:top w:val="none" w:sz="0" w:space="0" w:color="auto"/>
                                            <w:left w:val="none" w:sz="0" w:space="0" w:color="auto"/>
                                            <w:bottom w:val="none" w:sz="0" w:space="0" w:color="auto"/>
                                            <w:right w:val="none" w:sz="0" w:space="0" w:color="auto"/>
                                          </w:divBdr>
                                          <w:divsChild>
                                            <w:div w:id="1410812484">
                                              <w:marLeft w:val="0"/>
                                              <w:marRight w:val="0"/>
                                              <w:marTop w:val="0"/>
                                              <w:marBottom w:val="0"/>
                                              <w:divBdr>
                                                <w:top w:val="none" w:sz="0" w:space="0" w:color="auto"/>
                                                <w:left w:val="none" w:sz="0" w:space="0" w:color="auto"/>
                                                <w:bottom w:val="none" w:sz="0" w:space="0" w:color="auto"/>
                                                <w:right w:val="none" w:sz="0" w:space="0" w:color="auto"/>
                                              </w:divBdr>
                                              <w:divsChild>
                                                <w:div w:id="726800682">
                                                  <w:marLeft w:val="0"/>
                                                  <w:marRight w:val="0"/>
                                                  <w:marTop w:val="0"/>
                                                  <w:marBottom w:val="0"/>
                                                  <w:divBdr>
                                                    <w:top w:val="none" w:sz="0" w:space="0" w:color="auto"/>
                                                    <w:left w:val="none" w:sz="0" w:space="0" w:color="auto"/>
                                                    <w:bottom w:val="none" w:sz="0" w:space="0" w:color="auto"/>
                                                    <w:right w:val="none" w:sz="0" w:space="0" w:color="auto"/>
                                                  </w:divBdr>
                                                  <w:divsChild>
                                                    <w:div w:id="658340460">
                                                      <w:marLeft w:val="0"/>
                                                      <w:marRight w:val="0"/>
                                                      <w:marTop w:val="0"/>
                                                      <w:marBottom w:val="0"/>
                                                      <w:divBdr>
                                                        <w:top w:val="none" w:sz="0" w:space="0" w:color="auto"/>
                                                        <w:left w:val="none" w:sz="0" w:space="0" w:color="auto"/>
                                                        <w:bottom w:val="none" w:sz="0" w:space="0" w:color="auto"/>
                                                        <w:right w:val="none" w:sz="0" w:space="0" w:color="auto"/>
                                                      </w:divBdr>
                                                      <w:divsChild>
                                                        <w:div w:id="39136557">
                                                          <w:marLeft w:val="0"/>
                                                          <w:marRight w:val="0"/>
                                                          <w:marTop w:val="0"/>
                                                          <w:marBottom w:val="0"/>
                                                          <w:divBdr>
                                                            <w:top w:val="none" w:sz="0" w:space="0" w:color="auto"/>
                                                            <w:left w:val="none" w:sz="0" w:space="0" w:color="auto"/>
                                                            <w:bottom w:val="none" w:sz="0" w:space="0" w:color="auto"/>
                                                            <w:right w:val="none" w:sz="0" w:space="0" w:color="auto"/>
                                                          </w:divBdr>
                                                          <w:divsChild>
                                                            <w:div w:id="670064760">
                                                              <w:marLeft w:val="0"/>
                                                              <w:marRight w:val="0"/>
                                                              <w:marTop w:val="0"/>
                                                              <w:marBottom w:val="0"/>
                                                              <w:divBdr>
                                                                <w:top w:val="none" w:sz="0" w:space="0" w:color="auto"/>
                                                                <w:left w:val="none" w:sz="0" w:space="0" w:color="auto"/>
                                                                <w:bottom w:val="none" w:sz="0" w:space="0" w:color="auto"/>
                                                                <w:right w:val="none" w:sz="0" w:space="0" w:color="auto"/>
                                                              </w:divBdr>
                                                              <w:divsChild>
                                                                <w:div w:id="1862014535">
                                                                  <w:marLeft w:val="0"/>
                                                                  <w:marRight w:val="0"/>
                                                                  <w:marTop w:val="0"/>
                                                                  <w:marBottom w:val="0"/>
                                                                  <w:divBdr>
                                                                    <w:top w:val="none" w:sz="0" w:space="0" w:color="auto"/>
                                                                    <w:left w:val="none" w:sz="0" w:space="0" w:color="auto"/>
                                                                    <w:bottom w:val="none" w:sz="0" w:space="0" w:color="auto"/>
                                                                    <w:right w:val="none" w:sz="0" w:space="0" w:color="auto"/>
                                                                  </w:divBdr>
                                                                  <w:divsChild>
                                                                    <w:div w:id="217740396">
                                                                      <w:marLeft w:val="0"/>
                                                                      <w:marRight w:val="0"/>
                                                                      <w:marTop w:val="0"/>
                                                                      <w:marBottom w:val="0"/>
                                                                      <w:divBdr>
                                                                        <w:top w:val="none" w:sz="0" w:space="0" w:color="auto"/>
                                                                        <w:left w:val="none" w:sz="0" w:space="0" w:color="auto"/>
                                                                        <w:bottom w:val="none" w:sz="0" w:space="0" w:color="auto"/>
                                                                        <w:right w:val="none" w:sz="0" w:space="0" w:color="auto"/>
                                                                      </w:divBdr>
                                                                      <w:divsChild>
                                                                        <w:div w:id="826475567">
                                                                          <w:marLeft w:val="0"/>
                                                                          <w:marRight w:val="0"/>
                                                                          <w:marTop w:val="0"/>
                                                                          <w:marBottom w:val="0"/>
                                                                          <w:divBdr>
                                                                            <w:top w:val="none" w:sz="0" w:space="0" w:color="auto"/>
                                                                            <w:left w:val="none" w:sz="0" w:space="0" w:color="auto"/>
                                                                            <w:bottom w:val="none" w:sz="0" w:space="0" w:color="auto"/>
                                                                            <w:right w:val="none" w:sz="0" w:space="0" w:color="auto"/>
                                                                          </w:divBdr>
                                                                          <w:divsChild>
                                                                            <w:div w:id="411977232">
                                                                              <w:marLeft w:val="0"/>
                                                                              <w:marRight w:val="0"/>
                                                                              <w:marTop w:val="0"/>
                                                                              <w:marBottom w:val="0"/>
                                                                              <w:divBdr>
                                                                                <w:top w:val="none" w:sz="0" w:space="0" w:color="auto"/>
                                                                                <w:left w:val="none" w:sz="0" w:space="0" w:color="auto"/>
                                                                                <w:bottom w:val="none" w:sz="0" w:space="0" w:color="auto"/>
                                                                                <w:right w:val="none" w:sz="0" w:space="0" w:color="auto"/>
                                                                              </w:divBdr>
                                                                              <w:divsChild>
                                                                                <w:div w:id="646321908">
                                                                                  <w:marLeft w:val="0"/>
                                                                                  <w:marRight w:val="0"/>
                                                                                  <w:marTop w:val="0"/>
                                                                                  <w:marBottom w:val="0"/>
                                                                                  <w:divBdr>
                                                                                    <w:top w:val="none" w:sz="0" w:space="0" w:color="auto"/>
                                                                                    <w:left w:val="none" w:sz="0" w:space="0" w:color="auto"/>
                                                                                    <w:bottom w:val="none" w:sz="0" w:space="0" w:color="auto"/>
                                                                                    <w:right w:val="none" w:sz="0" w:space="0" w:color="auto"/>
                                                                                  </w:divBdr>
                                                                                  <w:divsChild>
                                                                                    <w:div w:id="764766573">
                                                                                      <w:marLeft w:val="0"/>
                                                                                      <w:marRight w:val="0"/>
                                                                                      <w:marTop w:val="0"/>
                                                                                      <w:marBottom w:val="0"/>
                                                                                      <w:divBdr>
                                                                                        <w:top w:val="none" w:sz="0" w:space="0" w:color="auto"/>
                                                                                        <w:left w:val="none" w:sz="0" w:space="0" w:color="auto"/>
                                                                                        <w:bottom w:val="none" w:sz="0" w:space="0" w:color="auto"/>
                                                                                        <w:right w:val="none" w:sz="0" w:space="0" w:color="auto"/>
                                                                                      </w:divBdr>
                                                                                      <w:divsChild>
                                                                                        <w:div w:id="108292085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625965807">
                                                                              <w:marLeft w:val="0"/>
                                                                              <w:marRight w:val="0"/>
                                                                              <w:marTop w:val="0"/>
                                                                              <w:marBottom w:val="0"/>
                                                                              <w:divBdr>
                                                                                <w:top w:val="none" w:sz="0" w:space="0" w:color="auto"/>
                                                                                <w:left w:val="none" w:sz="0" w:space="0" w:color="auto"/>
                                                                                <w:bottom w:val="none" w:sz="0" w:space="0" w:color="auto"/>
                                                                                <w:right w:val="none" w:sz="0" w:space="0" w:color="auto"/>
                                                                              </w:divBdr>
                                                                              <w:divsChild>
                                                                                <w:div w:id="433745774">
                                                                                  <w:marLeft w:val="0"/>
                                                                                  <w:marRight w:val="0"/>
                                                                                  <w:marTop w:val="225"/>
                                                                                  <w:marBottom w:val="0"/>
                                                                                  <w:divBdr>
                                                                                    <w:top w:val="none" w:sz="0" w:space="0" w:color="auto"/>
                                                                                    <w:left w:val="none" w:sz="0" w:space="0" w:color="auto"/>
                                                                                    <w:bottom w:val="none" w:sz="0" w:space="0" w:color="auto"/>
                                                                                    <w:right w:val="none" w:sz="0" w:space="0" w:color="auto"/>
                                                                                  </w:divBdr>
                                                                                  <w:divsChild>
                                                                                    <w:div w:id="1683317612">
                                                                                      <w:marLeft w:val="0"/>
                                                                                      <w:marRight w:val="0"/>
                                                                                      <w:marTop w:val="0"/>
                                                                                      <w:marBottom w:val="0"/>
                                                                                      <w:divBdr>
                                                                                        <w:top w:val="none" w:sz="0" w:space="0" w:color="auto"/>
                                                                                        <w:left w:val="none" w:sz="0" w:space="0" w:color="auto"/>
                                                                                        <w:bottom w:val="none" w:sz="0" w:space="0" w:color="auto"/>
                                                                                        <w:right w:val="none" w:sz="0" w:space="0" w:color="auto"/>
                                                                                      </w:divBdr>
                                                                                    </w:div>
                                                                                    <w:div w:id="1272005861">
                                                                                      <w:marLeft w:val="0"/>
                                                                                      <w:marRight w:val="0"/>
                                                                                      <w:marTop w:val="0"/>
                                                                                      <w:marBottom w:val="0"/>
                                                                                      <w:divBdr>
                                                                                        <w:top w:val="none" w:sz="0" w:space="0" w:color="auto"/>
                                                                                        <w:left w:val="none" w:sz="0" w:space="0" w:color="auto"/>
                                                                                        <w:bottom w:val="none" w:sz="0" w:space="0" w:color="auto"/>
                                                                                        <w:right w:val="none" w:sz="0" w:space="0" w:color="auto"/>
                                                                                      </w:divBdr>
                                                                                    </w:div>
                                                                                  </w:divsChild>
                                                                                </w:div>
                                                                                <w:div w:id="777331293">
                                                                                  <w:marLeft w:val="0"/>
                                                                                  <w:marRight w:val="0"/>
                                                                                  <w:marTop w:val="0"/>
                                                                                  <w:marBottom w:val="0"/>
                                                                                  <w:divBdr>
                                                                                    <w:top w:val="none" w:sz="0" w:space="0" w:color="auto"/>
                                                                                    <w:left w:val="none" w:sz="0" w:space="0" w:color="auto"/>
                                                                                    <w:bottom w:val="none" w:sz="0" w:space="0" w:color="auto"/>
                                                                                    <w:right w:val="none" w:sz="0" w:space="0" w:color="auto"/>
                                                                                  </w:divBdr>
                                                                                  <w:divsChild>
                                                                                    <w:div w:id="1704862520">
                                                                                      <w:marLeft w:val="0"/>
                                                                                      <w:marRight w:val="0"/>
                                                                                      <w:marTop w:val="0"/>
                                                                                      <w:marBottom w:val="0"/>
                                                                                      <w:divBdr>
                                                                                        <w:top w:val="none" w:sz="0" w:space="0" w:color="auto"/>
                                                                                        <w:left w:val="none" w:sz="0" w:space="0" w:color="auto"/>
                                                                                        <w:bottom w:val="none" w:sz="0" w:space="0" w:color="auto"/>
                                                                                        <w:right w:val="none" w:sz="0" w:space="0" w:color="auto"/>
                                                                                      </w:divBdr>
                                                                                      <w:divsChild>
                                                                                        <w:div w:id="1397438874">
                                                                                          <w:marLeft w:val="0"/>
                                                                                          <w:marRight w:val="0"/>
                                                                                          <w:marTop w:val="0"/>
                                                                                          <w:marBottom w:val="0"/>
                                                                                          <w:divBdr>
                                                                                            <w:top w:val="none" w:sz="0" w:space="0" w:color="auto"/>
                                                                                            <w:left w:val="none" w:sz="0" w:space="0" w:color="auto"/>
                                                                                            <w:bottom w:val="none" w:sz="0" w:space="0" w:color="auto"/>
                                                                                            <w:right w:val="none" w:sz="0" w:space="0" w:color="auto"/>
                                                                                          </w:divBdr>
                                                                                          <w:divsChild>
                                                                                            <w:div w:id="52044675">
                                                                                              <w:marLeft w:val="0"/>
                                                                                              <w:marRight w:val="0"/>
                                                                                              <w:marTop w:val="0"/>
                                                                                              <w:marBottom w:val="0"/>
                                                                                              <w:divBdr>
                                                                                                <w:top w:val="none" w:sz="0" w:space="0" w:color="auto"/>
                                                                                                <w:left w:val="none" w:sz="0" w:space="0" w:color="auto"/>
                                                                                                <w:bottom w:val="none" w:sz="0" w:space="0" w:color="auto"/>
                                                                                                <w:right w:val="none" w:sz="0" w:space="0" w:color="auto"/>
                                                                                              </w:divBdr>
                                                                                              <w:divsChild>
                                                                                                <w:div w:id="151142394">
                                                                                                  <w:marLeft w:val="0"/>
                                                                                                  <w:marRight w:val="0"/>
                                                                                                  <w:marTop w:val="0"/>
                                                                                                  <w:marBottom w:val="0"/>
                                                                                                  <w:divBdr>
                                                                                                    <w:top w:val="none" w:sz="0" w:space="0" w:color="auto"/>
                                                                                                    <w:left w:val="none" w:sz="0" w:space="0" w:color="auto"/>
                                                                                                    <w:bottom w:val="none" w:sz="0" w:space="0" w:color="auto"/>
                                                                                                    <w:right w:val="none" w:sz="0" w:space="0" w:color="auto"/>
                                                                                                  </w:divBdr>
                                                                                                </w:div>
                                                                                                <w:div w:id="2026245087">
                                                                                                  <w:marLeft w:val="0"/>
                                                                                                  <w:marRight w:val="0"/>
                                                                                                  <w:marTop w:val="0"/>
                                                                                                  <w:marBottom w:val="0"/>
                                                                                                  <w:divBdr>
                                                                                                    <w:top w:val="none" w:sz="0" w:space="0" w:color="auto"/>
                                                                                                    <w:left w:val="none" w:sz="0" w:space="0" w:color="auto"/>
                                                                                                    <w:bottom w:val="none" w:sz="0" w:space="0" w:color="auto"/>
                                                                                                    <w:right w:val="none" w:sz="0" w:space="0" w:color="auto"/>
                                                                                                  </w:divBdr>
                                                                                                </w:div>
                                                                                              </w:divsChild>
                                                                                            </w:div>
                                                                                            <w:div w:id="960190006">
                                                                                              <w:marLeft w:val="0"/>
                                                                                              <w:marRight w:val="0"/>
                                                                                              <w:marTop w:val="0"/>
                                                                                              <w:marBottom w:val="0"/>
                                                                                              <w:divBdr>
                                                                                                <w:top w:val="none" w:sz="0" w:space="0" w:color="auto"/>
                                                                                                <w:left w:val="none" w:sz="0" w:space="0" w:color="auto"/>
                                                                                                <w:bottom w:val="none" w:sz="0" w:space="0" w:color="auto"/>
                                                                                                <w:right w:val="none" w:sz="0" w:space="0" w:color="auto"/>
                                                                                              </w:divBdr>
                                                                                              <w:divsChild>
                                                                                                <w:div w:id="1793287038">
                                                                                                  <w:marLeft w:val="0"/>
                                                                                                  <w:marRight w:val="0"/>
                                                                                                  <w:marTop w:val="0"/>
                                                                                                  <w:marBottom w:val="0"/>
                                                                                                  <w:divBdr>
                                                                                                    <w:top w:val="none" w:sz="0" w:space="0" w:color="auto"/>
                                                                                                    <w:left w:val="none" w:sz="0" w:space="0" w:color="auto"/>
                                                                                                    <w:bottom w:val="none" w:sz="0" w:space="0" w:color="auto"/>
                                                                                                    <w:right w:val="none" w:sz="0" w:space="0" w:color="auto"/>
                                                                                                  </w:divBdr>
                                                                                                </w:div>
                                                                                                <w:div w:id="239679753">
                                                                                                  <w:marLeft w:val="0"/>
                                                                                                  <w:marRight w:val="0"/>
                                                                                                  <w:marTop w:val="0"/>
                                                                                                  <w:marBottom w:val="0"/>
                                                                                                  <w:divBdr>
                                                                                                    <w:top w:val="none" w:sz="0" w:space="0" w:color="auto"/>
                                                                                                    <w:left w:val="none" w:sz="0" w:space="0" w:color="auto"/>
                                                                                                    <w:bottom w:val="none" w:sz="0" w:space="0" w:color="auto"/>
                                                                                                    <w:right w:val="none" w:sz="0" w:space="0" w:color="auto"/>
                                                                                                  </w:divBdr>
                                                                                                </w:div>
                                                                                              </w:divsChild>
                                                                                            </w:div>
                                                                                            <w:div w:id="1674331721">
                                                                                              <w:marLeft w:val="0"/>
                                                                                              <w:marRight w:val="0"/>
                                                                                              <w:marTop w:val="0"/>
                                                                                              <w:marBottom w:val="0"/>
                                                                                              <w:divBdr>
                                                                                                <w:top w:val="none" w:sz="0" w:space="0" w:color="auto"/>
                                                                                                <w:left w:val="none" w:sz="0" w:space="0" w:color="auto"/>
                                                                                                <w:bottom w:val="none" w:sz="0" w:space="0" w:color="auto"/>
                                                                                                <w:right w:val="none" w:sz="0" w:space="0" w:color="auto"/>
                                                                                              </w:divBdr>
                                                                                              <w:divsChild>
                                                                                                <w:div w:id="1910575797">
                                                                                                  <w:marLeft w:val="0"/>
                                                                                                  <w:marRight w:val="0"/>
                                                                                                  <w:marTop w:val="0"/>
                                                                                                  <w:marBottom w:val="0"/>
                                                                                                  <w:divBdr>
                                                                                                    <w:top w:val="none" w:sz="0" w:space="0" w:color="auto"/>
                                                                                                    <w:left w:val="none" w:sz="0" w:space="0" w:color="auto"/>
                                                                                                    <w:bottom w:val="none" w:sz="0" w:space="0" w:color="auto"/>
                                                                                                    <w:right w:val="none" w:sz="0" w:space="0" w:color="auto"/>
                                                                                                  </w:divBdr>
                                                                                                </w:div>
                                                                                                <w:div w:id="841240491">
                                                                                                  <w:marLeft w:val="0"/>
                                                                                                  <w:marRight w:val="0"/>
                                                                                                  <w:marTop w:val="0"/>
                                                                                                  <w:marBottom w:val="0"/>
                                                                                                  <w:divBdr>
                                                                                                    <w:top w:val="none" w:sz="0" w:space="0" w:color="auto"/>
                                                                                                    <w:left w:val="none" w:sz="0" w:space="0" w:color="auto"/>
                                                                                                    <w:bottom w:val="none" w:sz="0" w:space="0" w:color="auto"/>
                                                                                                    <w:right w:val="none" w:sz="0" w:space="0" w:color="auto"/>
                                                                                                  </w:divBdr>
                                                                                                </w:div>
                                                                                              </w:divsChild>
                                                                                            </w:div>
                                                                                            <w:div w:id="580523978">
                                                                                              <w:marLeft w:val="0"/>
                                                                                              <w:marRight w:val="0"/>
                                                                                              <w:marTop w:val="0"/>
                                                                                              <w:marBottom w:val="0"/>
                                                                                              <w:divBdr>
                                                                                                <w:top w:val="none" w:sz="0" w:space="0" w:color="auto"/>
                                                                                                <w:left w:val="none" w:sz="0" w:space="0" w:color="auto"/>
                                                                                                <w:bottom w:val="none" w:sz="0" w:space="0" w:color="auto"/>
                                                                                                <w:right w:val="none" w:sz="0" w:space="0" w:color="auto"/>
                                                                                              </w:divBdr>
                                                                                              <w:divsChild>
                                                                                                <w:div w:id="2085298312">
                                                                                                  <w:marLeft w:val="0"/>
                                                                                                  <w:marRight w:val="0"/>
                                                                                                  <w:marTop w:val="0"/>
                                                                                                  <w:marBottom w:val="0"/>
                                                                                                  <w:divBdr>
                                                                                                    <w:top w:val="none" w:sz="0" w:space="0" w:color="auto"/>
                                                                                                    <w:left w:val="none" w:sz="0" w:space="0" w:color="auto"/>
                                                                                                    <w:bottom w:val="none" w:sz="0" w:space="0" w:color="auto"/>
                                                                                                    <w:right w:val="none" w:sz="0" w:space="0" w:color="auto"/>
                                                                                                  </w:divBdr>
                                                                                                </w:div>
                                                                                                <w:div w:id="81075970">
                                                                                                  <w:marLeft w:val="0"/>
                                                                                                  <w:marRight w:val="0"/>
                                                                                                  <w:marTop w:val="0"/>
                                                                                                  <w:marBottom w:val="0"/>
                                                                                                  <w:divBdr>
                                                                                                    <w:top w:val="none" w:sz="0" w:space="0" w:color="auto"/>
                                                                                                    <w:left w:val="none" w:sz="0" w:space="0" w:color="auto"/>
                                                                                                    <w:bottom w:val="none" w:sz="0" w:space="0" w:color="auto"/>
                                                                                                    <w:right w:val="none" w:sz="0" w:space="0" w:color="auto"/>
                                                                                                  </w:divBdr>
                                                                                                </w:div>
                                                                                              </w:divsChild>
                                                                                            </w:div>
                                                                                            <w:div w:id="43019443">
                                                                                              <w:marLeft w:val="0"/>
                                                                                              <w:marRight w:val="0"/>
                                                                                              <w:marTop w:val="0"/>
                                                                                              <w:marBottom w:val="0"/>
                                                                                              <w:divBdr>
                                                                                                <w:top w:val="none" w:sz="0" w:space="0" w:color="auto"/>
                                                                                                <w:left w:val="none" w:sz="0" w:space="0" w:color="auto"/>
                                                                                                <w:bottom w:val="none" w:sz="0" w:space="0" w:color="auto"/>
                                                                                                <w:right w:val="none" w:sz="0" w:space="0" w:color="auto"/>
                                                                                              </w:divBdr>
                                                                                              <w:divsChild>
                                                                                                <w:div w:id="485827835">
                                                                                                  <w:marLeft w:val="0"/>
                                                                                                  <w:marRight w:val="0"/>
                                                                                                  <w:marTop w:val="0"/>
                                                                                                  <w:marBottom w:val="0"/>
                                                                                                  <w:divBdr>
                                                                                                    <w:top w:val="none" w:sz="0" w:space="0" w:color="auto"/>
                                                                                                    <w:left w:val="none" w:sz="0" w:space="0" w:color="auto"/>
                                                                                                    <w:bottom w:val="none" w:sz="0" w:space="0" w:color="auto"/>
                                                                                                    <w:right w:val="none" w:sz="0" w:space="0" w:color="auto"/>
                                                                                                  </w:divBdr>
                                                                                                </w:div>
                                                                                                <w:div w:id="1006786366">
                                                                                                  <w:marLeft w:val="0"/>
                                                                                                  <w:marRight w:val="0"/>
                                                                                                  <w:marTop w:val="0"/>
                                                                                                  <w:marBottom w:val="0"/>
                                                                                                  <w:divBdr>
                                                                                                    <w:top w:val="none" w:sz="0" w:space="0" w:color="auto"/>
                                                                                                    <w:left w:val="none" w:sz="0" w:space="0" w:color="auto"/>
                                                                                                    <w:bottom w:val="none" w:sz="0" w:space="0" w:color="auto"/>
                                                                                                    <w:right w:val="none" w:sz="0" w:space="0" w:color="auto"/>
                                                                                                  </w:divBdr>
                                                                                                </w:div>
                                                                                              </w:divsChild>
                                                                                            </w:div>
                                                                                            <w:div w:id="1408572431">
                                                                                              <w:marLeft w:val="0"/>
                                                                                              <w:marRight w:val="0"/>
                                                                                              <w:marTop w:val="0"/>
                                                                                              <w:marBottom w:val="0"/>
                                                                                              <w:divBdr>
                                                                                                <w:top w:val="none" w:sz="0" w:space="0" w:color="auto"/>
                                                                                                <w:left w:val="none" w:sz="0" w:space="0" w:color="auto"/>
                                                                                                <w:bottom w:val="none" w:sz="0" w:space="0" w:color="auto"/>
                                                                                                <w:right w:val="none" w:sz="0" w:space="0" w:color="auto"/>
                                                                                              </w:divBdr>
                                                                                              <w:divsChild>
                                                                                                <w:div w:id="661658732">
                                                                                                  <w:marLeft w:val="0"/>
                                                                                                  <w:marRight w:val="0"/>
                                                                                                  <w:marTop w:val="0"/>
                                                                                                  <w:marBottom w:val="0"/>
                                                                                                  <w:divBdr>
                                                                                                    <w:top w:val="none" w:sz="0" w:space="0" w:color="auto"/>
                                                                                                    <w:left w:val="none" w:sz="0" w:space="0" w:color="auto"/>
                                                                                                    <w:bottom w:val="none" w:sz="0" w:space="0" w:color="auto"/>
                                                                                                    <w:right w:val="none" w:sz="0" w:space="0" w:color="auto"/>
                                                                                                  </w:divBdr>
                                                                                                </w:div>
                                                                                                <w:div w:id="1733458681">
                                                                                                  <w:marLeft w:val="0"/>
                                                                                                  <w:marRight w:val="0"/>
                                                                                                  <w:marTop w:val="0"/>
                                                                                                  <w:marBottom w:val="0"/>
                                                                                                  <w:divBdr>
                                                                                                    <w:top w:val="none" w:sz="0" w:space="0" w:color="auto"/>
                                                                                                    <w:left w:val="none" w:sz="0" w:space="0" w:color="auto"/>
                                                                                                    <w:bottom w:val="none" w:sz="0" w:space="0" w:color="auto"/>
                                                                                                    <w:right w:val="none" w:sz="0" w:space="0" w:color="auto"/>
                                                                                                  </w:divBdr>
                                                                                                </w:div>
                                                                                              </w:divsChild>
                                                                                            </w:div>
                                                                                            <w:div w:id="1761220893">
                                                                                              <w:marLeft w:val="0"/>
                                                                                              <w:marRight w:val="0"/>
                                                                                              <w:marTop w:val="0"/>
                                                                                              <w:marBottom w:val="0"/>
                                                                                              <w:divBdr>
                                                                                                <w:top w:val="none" w:sz="0" w:space="0" w:color="auto"/>
                                                                                                <w:left w:val="none" w:sz="0" w:space="0" w:color="auto"/>
                                                                                                <w:bottom w:val="none" w:sz="0" w:space="0" w:color="auto"/>
                                                                                                <w:right w:val="none" w:sz="0" w:space="0" w:color="auto"/>
                                                                                              </w:divBdr>
                                                                                              <w:divsChild>
                                                                                                <w:div w:id="184945257">
                                                                                                  <w:marLeft w:val="0"/>
                                                                                                  <w:marRight w:val="0"/>
                                                                                                  <w:marTop w:val="0"/>
                                                                                                  <w:marBottom w:val="0"/>
                                                                                                  <w:divBdr>
                                                                                                    <w:top w:val="none" w:sz="0" w:space="0" w:color="auto"/>
                                                                                                    <w:left w:val="none" w:sz="0" w:space="0" w:color="auto"/>
                                                                                                    <w:bottom w:val="none" w:sz="0" w:space="0" w:color="auto"/>
                                                                                                    <w:right w:val="none" w:sz="0" w:space="0" w:color="auto"/>
                                                                                                  </w:divBdr>
                                                                                                </w:div>
                                                                                              </w:divsChild>
                                                                                            </w:div>
                                                                                            <w:div w:id="1337655788">
                                                                                              <w:marLeft w:val="0"/>
                                                                                              <w:marRight w:val="0"/>
                                                                                              <w:marTop w:val="0"/>
                                                                                              <w:marBottom w:val="0"/>
                                                                                              <w:divBdr>
                                                                                                <w:top w:val="none" w:sz="0" w:space="0" w:color="auto"/>
                                                                                                <w:left w:val="none" w:sz="0" w:space="0" w:color="auto"/>
                                                                                                <w:bottom w:val="none" w:sz="0" w:space="0" w:color="auto"/>
                                                                                                <w:right w:val="none" w:sz="0" w:space="0" w:color="auto"/>
                                                                                              </w:divBdr>
                                                                                              <w:divsChild>
                                                                                                <w:div w:id="12801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03617">
                                                                                          <w:marLeft w:val="0"/>
                                                                                          <w:marRight w:val="0"/>
                                                                                          <w:marTop w:val="0"/>
                                                                                          <w:marBottom w:val="0"/>
                                                                                          <w:divBdr>
                                                                                            <w:top w:val="none" w:sz="0" w:space="0" w:color="auto"/>
                                                                                            <w:left w:val="none" w:sz="0" w:space="0" w:color="auto"/>
                                                                                            <w:bottom w:val="none" w:sz="0" w:space="0" w:color="auto"/>
                                                                                            <w:right w:val="none" w:sz="0" w:space="0" w:color="auto"/>
                                                                                          </w:divBdr>
                                                                                          <w:divsChild>
                                                                                            <w:div w:id="1498770123">
                                                                                              <w:marLeft w:val="0"/>
                                                                                              <w:marRight w:val="0"/>
                                                                                              <w:marTop w:val="0"/>
                                                                                              <w:marBottom w:val="0"/>
                                                                                              <w:divBdr>
                                                                                                <w:top w:val="none" w:sz="0" w:space="0" w:color="auto"/>
                                                                                                <w:left w:val="none" w:sz="0" w:space="0" w:color="auto"/>
                                                                                                <w:bottom w:val="none" w:sz="0" w:space="0" w:color="auto"/>
                                                                                                <w:right w:val="none" w:sz="0" w:space="0" w:color="auto"/>
                                                                                              </w:divBdr>
                                                                                              <w:divsChild>
                                                                                                <w:div w:id="1870485664">
                                                                                                  <w:marLeft w:val="0"/>
                                                                                                  <w:marRight w:val="0"/>
                                                                                                  <w:marTop w:val="0"/>
                                                                                                  <w:marBottom w:val="0"/>
                                                                                                  <w:divBdr>
                                                                                                    <w:top w:val="none" w:sz="0" w:space="0" w:color="auto"/>
                                                                                                    <w:left w:val="none" w:sz="0" w:space="0" w:color="auto"/>
                                                                                                    <w:bottom w:val="none" w:sz="0" w:space="0" w:color="auto"/>
                                                                                                    <w:right w:val="none" w:sz="0" w:space="0" w:color="auto"/>
                                                                                                  </w:divBdr>
                                                                                                </w:div>
                                                                                                <w:div w:id="293564880">
                                                                                                  <w:marLeft w:val="0"/>
                                                                                                  <w:marRight w:val="0"/>
                                                                                                  <w:marTop w:val="0"/>
                                                                                                  <w:marBottom w:val="0"/>
                                                                                                  <w:divBdr>
                                                                                                    <w:top w:val="none" w:sz="0" w:space="0" w:color="auto"/>
                                                                                                    <w:left w:val="none" w:sz="0" w:space="0" w:color="auto"/>
                                                                                                    <w:bottom w:val="none" w:sz="0" w:space="0" w:color="auto"/>
                                                                                                    <w:right w:val="none" w:sz="0" w:space="0" w:color="auto"/>
                                                                                                  </w:divBdr>
                                                                                                </w:div>
                                                                                              </w:divsChild>
                                                                                            </w:div>
                                                                                            <w:div w:id="626424799">
                                                                                              <w:marLeft w:val="0"/>
                                                                                              <w:marRight w:val="0"/>
                                                                                              <w:marTop w:val="0"/>
                                                                                              <w:marBottom w:val="0"/>
                                                                                              <w:divBdr>
                                                                                                <w:top w:val="none" w:sz="0" w:space="0" w:color="auto"/>
                                                                                                <w:left w:val="none" w:sz="0" w:space="0" w:color="auto"/>
                                                                                                <w:bottom w:val="none" w:sz="0" w:space="0" w:color="auto"/>
                                                                                                <w:right w:val="none" w:sz="0" w:space="0" w:color="auto"/>
                                                                                              </w:divBdr>
                                                                                              <w:divsChild>
                                                                                                <w:div w:id="612638319">
                                                                                                  <w:marLeft w:val="0"/>
                                                                                                  <w:marRight w:val="0"/>
                                                                                                  <w:marTop w:val="0"/>
                                                                                                  <w:marBottom w:val="0"/>
                                                                                                  <w:divBdr>
                                                                                                    <w:top w:val="none" w:sz="0" w:space="0" w:color="auto"/>
                                                                                                    <w:left w:val="none" w:sz="0" w:space="0" w:color="auto"/>
                                                                                                    <w:bottom w:val="none" w:sz="0" w:space="0" w:color="auto"/>
                                                                                                    <w:right w:val="none" w:sz="0" w:space="0" w:color="auto"/>
                                                                                                  </w:divBdr>
                                                                                                </w:div>
                                                                                              </w:divsChild>
                                                                                            </w:div>
                                                                                            <w:div w:id="1564020641">
                                                                                              <w:marLeft w:val="0"/>
                                                                                              <w:marRight w:val="0"/>
                                                                                              <w:marTop w:val="0"/>
                                                                                              <w:marBottom w:val="0"/>
                                                                                              <w:divBdr>
                                                                                                <w:top w:val="none" w:sz="0" w:space="0" w:color="auto"/>
                                                                                                <w:left w:val="none" w:sz="0" w:space="0" w:color="auto"/>
                                                                                                <w:bottom w:val="none" w:sz="0" w:space="0" w:color="auto"/>
                                                                                                <w:right w:val="none" w:sz="0" w:space="0" w:color="auto"/>
                                                                                              </w:divBdr>
                                                                                              <w:divsChild>
                                                                                                <w:div w:id="103326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924930">
                                                                                          <w:marLeft w:val="0"/>
                                                                                          <w:marRight w:val="0"/>
                                                                                          <w:marTop w:val="0"/>
                                                                                          <w:marBottom w:val="0"/>
                                                                                          <w:divBdr>
                                                                                            <w:top w:val="none" w:sz="0" w:space="0" w:color="auto"/>
                                                                                            <w:left w:val="none" w:sz="0" w:space="0" w:color="auto"/>
                                                                                            <w:bottom w:val="none" w:sz="0" w:space="0" w:color="auto"/>
                                                                                            <w:right w:val="none" w:sz="0" w:space="0" w:color="auto"/>
                                                                                          </w:divBdr>
                                                                                          <w:divsChild>
                                                                                            <w:div w:id="2115904104">
                                                                                              <w:marLeft w:val="0"/>
                                                                                              <w:marRight w:val="0"/>
                                                                                              <w:marTop w:val="0"/>
                                                                                              <w:marBottom w:val="0"/>
                                                                                              <w:divBdr>
                                                                                                <w:top w:val="none" w:sz="0" w:space="0" w:color="auto"/>
                                                                                                <w:left w:val="none" w:sz="0" w:space="0" w:color="auto"/>
                                                                                                <w:bottom w:val="none" w:sz="0" w:space="0" w:color="auto"/>
                                                                                                <w:right w:val="none" w:sz="0" w:space="0" w:color="auto"/>
                                                                                              </w:divBdr>
                                                                                              <w:divsChild>
                                                                                                <w:div w:id="1709375869">
                                                                                                  <w:marLeft w:val="0"/>
                                                                                                  <w:marRight w:val="0"/>
                                                                                                  <w:marTop w:val="0"/>
                                                                                                  <w:marBottom w:val="0"/>
                                                                                                  <w:divBdr>
                                                                                                    <w:top w:val="none" w:sz="0" w:space="0" w:color="auto"/>
                                                                                                    <w:left w:val="none" w:sz="0" w:space="0" w:color="auto"/>
                                                                                                    <w:bottom w:val="none" w:sz="0" w:space="0" w:color="auto"/>
                                                                                                    <w:right w:val="none" w:sz="0" w:space="0" w:color="auto"/>
                                                                                                  </w:divBdr>
                                                                                                </w:div>
                                                                                                <w:div w:id="673458058">
                                                                                                  <w:marLeft w:val="0"/>
                                                                                                  <w:marRight w:val="0"/>
                                                                                                  <w:marTop w:val="0"/>
                                                                                                  <w:marBottom w:val="0"/>
                                                                                                  <w:divBdr>
                                                                                                    <w:top w:val="none" w:sz="0" w:space="0" w:color="auto"/>
                                                                                                    <w:left w:val="none" w:sz="0" w:space="0" w:color="auto"/>
                                                                                                    <w:bottom w:val="none" w:sz="0" w:space="0" w:color="auto"/>
                                                                                                    <w:right w:val="none" w:sz="0" w:space="0" w:color="auto"/>
                                                                                                  </w:divBdr>
                                                                                                </w:div>
                                                                                              </w:divsChild>
                                                                                            </w:div>
                                                                                            <w:div w:id="1170679167">
                                                                                              <w:marLeft w:val="0"/>
                                                                                              <w:marRight w:val="0"/>
                                                                                              <w:marTop w:val="0"/>
                                                                                              <w:marBottom w:val="0"/>
                                                                                              <w:divBdr>
                                                                                                <w:top w:val="none" w:sz="0" w:space="0" w:color="auto"/>
                                                                                                <w:left w:val="none" w:sz="0" w:space="0" w:color="auto"/>
                                                                                                <w:bottom w:val="none" w:sz="0" w:space="0" w:color="auto"/>
                                                                                                <w:right w:val="none" w:sz="0" w:space="0" w:color="auto"/>
                                                                                              </w:divBdr>
                                                                                              <w:divsChild>
                                                                                                <w:div w:id="2074572567">
                                                                                                  <w:marLeft w:val="0"/>
                                                                                                  <w:marRight w:val="0"/>
                                                                                                  <w:marTop w:val="0"/>
                                                                                                  <w:marBottom w:val="0"/>
                                                                                                  <w:divBdr>
                                                                                                    <w:top w:val="none" w:sz="0" w:space="0" w:color="auto"/>
                                                                                                    <w:left w:val="none" w:sz="0" w:space="0" w:color="auto"/>
                                                                                                    <w:bottom w:val="none" w:sz="0" w:space="0" w:color="auto"/>
                                                                                                    <w:right w:val="none" w:sz="0" w:space="0" w:color="auto"/>
                                                                                                  </w:divBdr>
                                                                                                </w:div>
                                                                                                <w:div w:id="1764491459">
                                                                                                  <w:marLeft w:val="0"/>
                                                                                                  <w:marRight w:val="0"/>
                                                                                                  <w:marTop w:val="0"/>
                                                                                                  <w:marBottom w:val="0"/>
                                                                                                  <w:divBdr>
                                                                                                    <w:top w:val="none" w:sz="0" w:space="0" w:color="auto"/>
                                                                                                    <w:left w:val="none" w:sz="0" w:space="0" w:color="auto"/>
                                                                                                    <w:bottom w:val="none" w:sz="0" w:space="0" w:color="auto"/>
                                                                                                    <w:right w:val="none" w:sz="0" w:space="0" w:color="auto"/>
                                                                                                  </w:divBdr>
                                                                                                </w:div>
                                                                                              </w:divsChild>
                                                                                            </w:div>
                                                                                            <w:div w:id="1560625522">
                                                                                              <w:marLeft w:val="0"/>
                                                                                              <w:marRight w:val="0"/>
                                                                                              <w:marTop w:val="0"/>
                                                                                              <w:marBottom w:val="0"/>
                                                                                              <w:divBdr>
                                                                                                <w:top w:val="none" w:sz="0" w:space="0" w:color="auto"/>
                                                                                                <w:left w:val="none" w:sz="0" w:space="0" w:color="auto"/>
                                                                                                <w:bottom w:val="none" w:sz="0" w:space="0" w:color="auto"/>
                                                                                                <w:right w:val="none" w:sz="0" w:space="0" w:color="auto"/>
                                                                                              </w:divBdr>
                                                                                              <w:divsChild>
                                                                                                <w:div w:id="15277473">
                                                                                                  <w:marLeft w:val="0"/>
                                                                                                  <w:marRight w:val="0"/>
                                                                                                  <w:marTop w:val="0"/>
                                                                                                  <w:marBottom w:val="0"/>
                                                                                                  <w:divBdr>
                                                                                                    <w:top w:val="none" w:sz="0" w:space="0" w:color="auto"/>
                                                                                                    <w:left w:val="none" w:sz="0" w:space="0" w:color="auto"/>
                                                                                                    <w:bottom w:val="none" w:sz="0" w:space="0" w:color="auto"/>
                                                                                                    <w:right w:val="none" w:sz="0" w:space="0" w:color="auto"/>
                                                                                                  </w:divBdr>
                                                                                                </w:div>
                                                                                                <w:div w:id="875046380">
                                                                                                  <w:marLeft w:val="0"/>
                                                                                                  <w:marRight w:val="0"/>
                                                                                                  <w:marTop w:val="0"/>
                                                                                                  <w:marBottom w:val="0"/>
                                                                                                  <w:divBdr>
                                                                                                    <w:top w:val="none" w:sz="0" w:space="0" w:color="auto"/>
                                                                                                    <w:left w:val="none" w:sz="0" w:space="0" w:color="auto"/>
                                                                                                    <w:bottom w:val="none" w:sz="0" w:space="0" w:color="auto"/>
                                                                                                    <w:right w:val="none" w:sz="0" w:space="0" w:color="auto"/>
                                                                                                  </w:divBdr>
                                                                                                </w:div>
                                                                                              </w:divsChild>
                                                                                            </w:div>
                                                                                            <w:div w:id="1363476619">
                                                                                              <w:marLeft w:val="0"/>
                                                                                              <w:marRight w:val="0"/>
                                                                                              <w:marTop w:val="0"/>
                                                                                              <w:marBottom w:val="0"/>
                                                                                              <w:divBdr>
                                                                                                <w:top w:val="none" w:sz="0" w:space="0" w:color="auto"/>
                                                                                                <w:left w:val="none" w:sz="0" w:space="0" w:color="auto"/>
                                                                                                <w:bottom w:val="none" w:sz="0" w:space="0" w:color="auto"/>
                                                                                                <w:right w:val="none" w:sz="0" w:space="0" w:color="auto"/>
                                                                                              </w:divBdr>
                                                                                              <w:divsChild>
                                                                                                <w:div w:id="1072659417">
                                                                                                  <w:marLeft w:val="0"/>
                                                                                                  <w:marRight w:val="0"/>
                                                                                                  <w:marTop w:val="0"/>
                                                                                                  <w:marBottom w:val="0"/>
                                                                                                  <w:divBdr>
                                                                                                    <w:top w:val="none" w:sz="0" w:space="0" w:color="auto"/>
                                                                                                    <w:left w:val="none" w:sz="0" w:space="0" w:color="auto"/>
                                                                                                    <w:bottom w:val="none" w:sz="0" w:space="0" w:color="auto"/>
                                                                                                    <w:right w:val="none" w:sz="0" w:space="0" w:color="auto"/>
                                                                                                  </w:divBdr>
                                                                                                </w:div>
                                                                                              </w:divsChild>
                                                                                            </w:div>
                                                                                            <w:div w:id="378282092">
                                                                                              <w:marLeft w:val="0"/>
                                                                                              <w:marRight w:val="0"/>
                                                                                              <w:marTop w:val="0"/>
                                                                                              <w:marBottom w:val="0"/>
                                                                                              <w:divBdr>
                                                                                                <w:top w:val="none" w:sz="0" w:space="0" w:color="auto"/>
                                                                                                <w:left w:val="none" w:sz="0" w:space="0" w:color="auto"/>
                                                                                                <w:bottom w:val="none" w:sz="0" w:space="0" w:color="auto"/>
                                                                                                <w:right w:val="none" w:sz="0" w:space="0" w:color="auto"/>
                                                                                              </w:divBdr>
                                                                                              <w:divsChild>
                                                                                                <w:div w:id="180761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0597653">
                                                  <w:marLeft w:val="0"/>
                                                  <w:marRight w:val="0"/>
                                                  <w:marTop w:val="0"/>
                                                  <w:marBottom w:val="0"/>
                                                  <w:divBdr>
                                                    <w:top w:val="none" w:sz="0" w:space="0" w:color="auto"/>
                                                    <w:left w:val="none" w:sz="0" w:space="0" w:color="auto"/>
                                                    <w:bottom w:val="none" w:sz="0" w:space="0" w:color="auto"/>
                                                    <w:right w:val="none" w:sz="0" w:space="0" w:color="auto"/>
                                                  </w:divBdr>
                                                  <w:divsChild>
                                                    <w:div w:id="2045641141">
                                                      <w:marLeft w:val="0"/>
                                                      <w:marRight w:val="0"/>
                                                      <w:marTop w:val="0"/>
                                                      <w:marBottom w:val="0"/>
                                                      <w:divBdr>
                                                        <w:top w:val="none" w:sz="0" w:space="0" w:color="auto"/>
                                                        <w:left w:val="none" w:sz="0" w:space="0" w:color="auto"/>
                                                        <w:bottom w:val="none" w:sz="0" w:space="0" w:color="auto"/>
                                                        <w:right w:val="none" w:sz="0" w:space="0" w:color="auto"/>
                                                      </w:divBdr>
                                                      <w:divsChild>
                                                        <w:div w:id="2021855039">
                                                          <w:marLeft w:val="0"/>
                                                          <w:marRight w:val="0"/>
                                                          <w:marTop w:val="0"/>
                                                          <w:marBottom w:val="0"/>
                                                          <w:divBdr>
                                                            <w:top w:val="none" w:sz="0" w:space="0" w:color="auto"/>
                                                            <w:left w:val="none" w:sz="0" w:space="0" w:color="auto"/>
                                                            <w:bottom w:val="none" w:sz="0" w:space="0" w:color="auto"/>
                                                            <w:right w:val="none" w:sz="0" w:space="0" w:color="auto"/>
                                                          </w:divBdr>
                                                          <w:divsChild>
                                                            <w:div w:id="1925795559">
                                                              <w:marLeft w:val="0"/>
                                                              <w:marRight w:val="0"/>
                                                              <w:marTop w:val="0"/>
                                                              <w:marBottom w:val="0"/>
                                                              <w:divBdr>
                                                                <w:top w:val="none" w:sz="0" w:space="0" w:color="auto"/>
                                                                <w:left w:val="none" w:sz="0" w:space="0" w:color="auto"/>
                                                                <w:bottom w:val="none" w:sz="0" w:space="0" w:color="auto"/>
                                                                <w:right w:val="none" w:sz="0" w:space="0" w:color="auto"/>
                                                              </w:divBdr>
                                                              <w:divsChild>
                                                                <w:div w:id="1697464347">
                                                                  <w:marLeft w:val="0"/>
                                                                  <w:marRight w:val="0"/>
                                                                  <w:marTop w:val="0"/>
                                                                  <w:marBottom w:val="0"/>
                                                                  <w:divBdr>
                                                                    <w:top w:val="none" w:sz="0" w:space="0" w:color="auto"/>
                                                                    <w:left w:val="none" w:sz="0" w:space="0" w:color="auto"/>
                                                                    <w:bottom w:val="none" w:sz="0" w:space="0" w:color="auto"/>
                                                                    <w:right w:val="none" w:sz="0" w:space="0" w:color="auto"/>
                                                                  </w:divBdr>
                                                                </w:div>
                                                              </w:divsChild>
                                                            </w:div>
                                                            <w:div w:id="1157578649">
                                                              <w:marLeft w:val="0"/>
                                                              <w:marRight w:val="0"/>
                                                              <w:marTop w:val="0"/>
                                                              <w:marBottom w:val="0"/>
                                                              <w:divBdr>
                                                                <w:top w:val="none" w:sz="0" w:space="0" w:color="auto"/>
                                                                <w:left w:val="none" w:sz="0" w:space="0" w:color="auto"/>
                                                                <w:bottom w:val="none" w:sz="0" w:space="0" w:color="auto"/>
                                                                <w:right w:val="none" w:sz="0" w:space="0" w:color="auto"/>
                                                              </w:divBdr>
                                                              <w:divsChild>
                                                                <w:div w:id="1276986744">
                                                                  <w:marLeft w:val="0"/>
                                                                  <w:marRight w:val="0"/>
                                                                  <w:marTop w:val="0"/>
                                                                  <w:marBottom w:val="0"/>
                                                                  <w:divBdr>
                                                                    <w:top w:val="none" w:sz="0" w:space="0" w:color="auto"/>
                                                                    <w:left w:val="none" w:sz="0" w:space="0" w:color="auto"/>
                                                                    <w:bottom w:val="none" w:sz="0" w:space="0" w:color="auto"/>
                                                                    <w:right w:val="none" w:sz="0" w:space="0" w:color="auto"/>
                                                                  </w:divBdr>
                                                                  <w:divsChild>
                                                                    <w:div w:id="1568421937">
                                                                      <w:marLeft w:val="0"/>
                                                                      <w:marRight w:val="0"/>
                                                                      <w:marTop w:val="0"/>
                                                                      <w:marBottom w:val="0"/>
                                                                      <w:divBdr>
                                                                        <w:top w:val="none" w:sz="0" w:space="0" w:color="auto"/>
                                                                        <w:left w:val="none" w:sz="0" w:space="0" w:color="auto"/>
                                                                        <w:bottom w:val="none" w:sz="0" w:space="0" w:color="auto"/>
                                                                        <w:right w:val="none" w:sz="0" w:space="0" w:color="auto"/>
                                                                      </w:divBdr>
                                                                      <w:divsChild>
                                                                        <w:div w:id="1898122166">
                                                                          <w:marLeft w:val="0"/>
                                                                          <w:marRight w:val="0"/>
                                                                          <w:marTop w:val="0"/>
                                                                          <w:marBottom w:val="0"/>
                                                                          <w:divBdr>
                                                                            <w:top w:val="none" w:sz="0" w:space="0" w:color="auto"/>
                                                                            <w:left w:val="none" w:sz="0" w:space="0" w:color="auto"/>
                                                                            <w:bottom w:val="none" w:sz="0" w:space="0" w:color="auto"/>
                                                                            <w:right w:val="none" w:sz="0" w:space="0" w:color="auto"/>
                                                                          </w:divBdr>
                                                                          <w:divsChild>
                                                                            <w:div w:id="63537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86192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4826880">
          <w:marLeft w:val="0"/>
          <w:marRight w:val="0"/>
          <w:marTop w:val="0"/>
          <w:marBottom w:val="0"/>
          <w:divBdr>
            <w:top w:val="none" w:sz="0" w:space="0" w:color="auto"/>
            <w:left w:val="none" w:sz="0" w:space="0" w:color="auto"/>
            <w:bottom w:val="none" w:sz="0" w:space="0" w:color="auto"/>
            <w:right w:val="none" w:sz="0" w:space="0" w:color="auto"/>
          </w:divBdr>
          <w:divsChild>
            <w:div w:id="583296286">
              <w:marLeft w:val="0"/>
              <w:marRight w:val="0"/>
              <w:marTop w:val="0"/>
              <w:marBottom w:val="0"/>
              <w:divBdr>
                <w:top w:val="none" w:sz="0" w:space="0" w:color="auto"/>
                <w:left w:val="none" w:sz="0" w:space="0" w:color="auto"/>
                <w:bottom w:val="none" w:sz="0" w:space="0" w:color="auto"/>
                <w:right w:val="none" w:sz="0" w:space="0" w:color="auto"/>
              </w:divBdr>
            </w:div>
            <w:div w:id="1840387989">
              <w:marLeft w:val="0"/>
              <w:marRight w:val="0"/>
              <w:marTop w:val="0"/>
              <w:marBottom w:val="0"/>
              <w:divBdr>
                <w:top w:val="none" w:sz="0" w:space="0" w:color="auto"/>
                <w:left w:val="none" w:sz="0" w:space="0" w:color="auto"/>
                <w:bottom w:val="none" w:sz="0" w:space="0" w:color="auto"/>
                <w:right w:val="none" w:sz="0" w:space="0" w:color="auto"/>
              </w:divBdr>
              <w:divsChild>
                <w:div w:id="143027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946843">
          <w:marLeft w:val="0"/>
          <w:marRight w:val="2"/>
          <w:marTop w:val="0"/>
          <w:marBottom w:val="525"/>
          <w:divBdr>
            <w:top w:val="none" w:sz="0" w:space="0" w:color="auto"/>
            <w:left w:val="none" w:sz="0" w:space="0" w:color="auto"/>
            <w:bottom w:val="none" w:sz="0" w:space="0" w:color="auto"/>
            <w:right w:val="none" w:sz="0" w:space="0" w:color="auto"/>
          </w:divBdr>
          <w:divsChild>
            <w:div w:id="1900020910">
              <w:marLeft w:val="0"/>
              <w:marRight w:val="0"/>
              <w:marTop w:val="0"/>
              <w:marBottom w:val="0"/>
              <w:divBdr>
                <w:top w:val="none" w:sz="0" w:space="0" w:color="auto"/>
                <w:left w:val="none" w:sz="0" w:space="0" w:color="auto"/>
                <w:bottom w:val="none" w:sz="0" w:space="0" w:color="auto"/>
                <w:right w:val="none" w:sz="0" w:space="0" w:color="auto"/>
              </w:divBdr>
              <w:divsChild>
                <w:div w:id="382675163">
                  <w:marLeft w:val="0"/>
                  <w:marRight w:val="0"/>
                  <w:marTop w:val="0"/>
                  <w:marBottom w:val="150"/>
                  <w:divBdr>
                    <w:top w:val="none" w:sz="0" w:space="0" w:color="auto"/>
                    <w:left w:val="none" w:sz="0" w:space="0" w:color="auto"/>
                    <w:bottom w:val="none" w:sz="0" w:space="0" w:color="auto"/>
                    <w:right w:val="none" w:sz="0" w:space="0" w:color="auto"/>
                  </w:divBdr>
                  <w:divsChild>
                    <w:div w:id="1446342269">
                      <w:marLeft w:val="0"/>
                      <w:marRight w:val="0"/>
                      <w:marTop w:val="0"/>
                      <w:marBottom w:val="0"/>
                      <w:divBdr>
                        <w:top w:val="none" w:sz="0" w:space="0" w:color="auto"/>
                        <w:left w:val="none" w:sz="0" w:space="0" w:color="auto"/>
                        <w:bottom w:val="none" w:sz="0" w:space="0" w:color="auto"/>
                        <w:right w:val="none" w:sz="0" w:space="0" w:color="auto"/>
                      </w:divBdr>
                    </w:div>
                    <w:div w:id="1403060251">
                      <w:marLeft w:val="0"/>
                      <w:marRight w:val="150"/>
                      <w:marTop w:val="0"/>
                      <w:marBottom w:val="0"/>
                      <w:divBdr>
                        <w:top w:val="none" w:sz="0" w:space="0" w:color="auto"/>
                        <w:left w:val="none" w:sz="0" w:space="0" w:color="auto"/>
                        <w:bottom w:val="none" w:sz="0" w:space="0" w:color="auto"/>
                        <w:right w:val="none" w:sz="0" w:space="0" w:color="auto"/>
                      </w:divBdr>
                    </w:div>
                  </w:divsChild>
                </w:div>
                <w:div w:id="976910304">
                  <w:marLeft w:val="0"/>
                  <w:marRight w:val="0"/>
                  <w:marTop w:val="0"/>
                  <w:marBottom w:val="0"/>
                  <w:divBdr>
                    <w:top w:val="none" w:sz="0" w:space="0" w:color="auto"/>
                    <w:left w:val="none" w:sz="0" w:space="0" w:color="auto"/>
                    <w:bottom w:val="none" w:sz="0" w:space="0" w:color="auto"/>
                    <w:right w:val="none" w:sz="0" w:space="0" w:color="auto"/>
                  </w:divBdr>
                  <w:divsChild>
                    <w:div w:id="843860271">
                      <w:marLeft w:val="0"/>
                      <w:marRight w:val="0"/>
                      <w:marTop w:val="0"/>
                      <w:marBottom w:val="0"/>
                      <w:divBdr>
                        <w:top w:val="none" w:sz="0" w:space="0" w:color="auto"/>
                        <w:left w:val="none" w:sz="0" w:space="0" w:color="auto"/>
                        <w:bottom w:val="none" w:sz="0" w:space="0" w:color="auto"/>
                        <w:right w:val="none" w:sz="0" w:space="0" w:color="auto"/>
                      </w:divBdr>
                      <w:divsChild>
                        <w:div w:id="1401709316">
                          <w:marLeft w:val="0"/>
                          <w:marRight w:val="0"/>
                          <w:marTop w:val="0"/>
                          <w:marBottom w:val="0"/>
                          <w:divBdr>
                            <w:top w:val="none" w:sz="0" w:space="0" w:color="auto"/>
                            <w:left w:val="none" w:sz="0" w:space="0" w:color="auto"/>
                            <w:bottom w:val="none" w:sz="0" w:space="0" w:color="auto"/>
                            <w:right w:val="none" w:sz="0" w:space="0" w:color="auto"/>
                          </w:divBdr>
                          <w:divsChild>
                            <w:div w:id="992563598">
                              <w:marLeft w:val="0"/>
                              <w:marRight w:val="0"/>
                              <w:marTop w:val="0"/>
                              <w:marBottom w:val="0"/>
                              <w:divBdr>
                                <w:top w:val="none" w:sz="0" w:space="0" w:color="auto"/>
                                <w:left w:val="none" w:sz="0" w:space="0" w:color="auto"/>
                                <w:bottom w:val="none" w:sz="0" w:space="0" w:color="auto"/>
                                <w:right w:val="none" w:sz="0" w:space="0" w:color="auto"/>
                              </w:divBdr>
                              <w:divsChild>
                                <w:div w:id="1108157851">
                                  <w:marLeft w:val="0"/>
                                  <w:marRight w:val="0"/>
                                  <w:marTop w:val="0"/>
                                  <w:marBottom w:val="300"/>
                                  <w:divBdr>
                                    <w:top w:val="none" w:sz="0" w:space="0" w:color="auto"/>
                                    <w:left w:val="none" w:sz="0" w:space="0" w:color="auto"/>
                                    <w:bottom w:val="none" w:sz="0" w:space="0" w:color="auto"/>
                                    <w:right w:val="none" w:sz="0" w:space="0" w:color="auto"/>
                                  </w:divBdr>
                                  <w:divsChild>
                                    <w:div w:id="1757677373">
                                      <w:marLeft w:val="0"/>
                                      <w:marRight w:val="0"/>
                                      <w:marTop w:val="0"/>
                                      <w:marBottom w:val="0"/>
                                      <w:divBdr>
                                        <w:top w:val="none" w:sz="0" w:space="0" w:color="auto"/>
                                        <w:left w:val="none" w:sz="0" w:space="0" w:color="auto"/>
                                        <w:bottom w:val="none" w:sz="0" w:space="0" w:color="auto"/>
                                        <w:right w:val="none" w:sz="0" w:space="0" w:color="auto"/>
                                      </w:divBdr>
                                      <w:divsChild>
                                        <w:div w:id="1876192968">
                                          <w:marLeft w:val="0"/>
                                          <w:marRight w:val="150"/>
                                          <w:marTop w:val="0"/>
                                          <w:marBottom w:val="0"/>
                                          <w:divBdr>
                                            <w:top w:val="none" w:sz="0" w:space="0" w:color="auto"/>
                                            <w:left w:val="none" w:sz="0" w:space="0" w:color="auto"/>
                                            <w:bottom w:val="none" w:sz="0" w:space="0" w:color="auto"/>
                                            <w:right w:val="single" w:sz="12" w:space="0" w:color="C5C5C5"/>
                                          </w:divBdr>
                                        </w:div>
                                        <w:div w:id="1864393704">
                                          <w:marLeft w:val="0"/>
                                          <w:marRight w:val="300"/>
                                          <w:marTop w:val="0"/>
                                          <w:marBottom w:val="0"/>
                                          <w:divBdr>
                                            <w:top w:val="none" w:sz="0" w:space="0" w:color="auto"/>
                                            <w:left w:val="none" w:sz="0" w:space="0" w:color="auto"/>
                                            <w:bottom w:val="none" w:sz="0" w:space="0" w:color="auto"/>
                                            <w:right w:val="none" w:sz="0" w:space="0" w:color="auto"/>
                                          </w:divBdr>
                                          <w:divsChild>
                                            <w:div w:id="29209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895047">
                                  <w:marLeft w:val="0"/>
                                  <w:marRight w:val="0"/>
                                  <w:marTop w:val="0"/>
                                  <w:marBottom w:val="0"/>
                                  <w:divBdr>
                                    <w:top w:val="none" w:sz="0" w:space="0" w:color="auto"/>
                                    <w:left w:val="none" w:sz="0" w:space="0" w:color="auto"/>
                                    <w:bottom w:val="none" w:sz="0" w:space="0" w:color="auto"/>
                                    <w:right w:val="none" w:sz="0" w:space="0" w:color="auto"/>
                                  </w:divBdr>
                                  <w:divsChild>
                                    <w:div w:id="1288045800">
                                      <w:marLeft w:val="0"/>
                                      <w:marRight w:val="0"/>
                                      <w:marTop w:val="0"/>
                                      <w:marBottom w:val="0"/>
                                      <w:divBdr>
                                        <w:top w:val="none" w:sz="0" w:space="0" w:color="auto"/>
                                        <w:left w:val="none" w:sz="0" w:space="0" w:color="auto"/>
                                        <w:bottom w:val="none" w:sz="0" w:space="0" w:color="auto"/>
                                        <w:right w:val="none" w:sz="0" w:space="0" w:color="auto"/>
                                      </w:divBdr>
                                      <w:divsChild>
                                        <w:div w:id="179897119">
                                          <w:marLeft w:val="0"/>
                                          <w:marRight w:val="0"/>
                                          <w:marTop w:val="0"/>
                                          <w:marBottom w:val="0"/>
                                          <w:divBdr>
                                            <w:top w:val="none" w:sz="0" w:space="0" w:color="auto"/>
                                            <w:left w:val="none" w:sz="0" w:space="0" w:color="auto"/>
                                            <w:bottom w:val="none" w:sz="0" w:space="0" w:color="auto"/>
                                            <w:right w:val="none" w:sz="0" w:space="0" w:color="auto"/>
                                          </w:divBdr>
                                          <w:divsChild>
                                            <w:div w:id="1459256330">
                                              <w:marLeft w:val="0"/>
                                              <w:marRight w:val="0"/>
                                              <w:marTop w:val="0"/>
                                              <w:marBottom w:val="0"/>
                                              <w:divBdr>
                                                <w:top w:val="none" w:sz="0" w:space="0" w:color="auto"/>
                                                <w:left w:val="none" w:sz="0" w:space="0" w:color="auto"/>
                                                <w:bottom w:val="none" w:sz="0" w:space="0" w:color="auto"/>
                                                <w:right w:val="none" w:sz="0" w:space="0" w:color="auto"/>
                                              </w:divBdr>
                                              <w:divsChild>
                                                <w:div w:id="1099910507">
                                                  <w:marLeft w:val="0"/>
                                                  <w:marRight w:val="0"/>
                                                  <w:marTop w:val="0"/>
                                                  <w:marBottom w:val="0"/>
                                                  <w:divBdr>
                                                    <w:top w:val="none" w:sz="0" w:space="0" w:color="auto"/>
                                                    <w:left w:val="none" w:sz="0" w:space="0" w:color="auto"/>
                                                    <w:bottom w:val="none" w:sz="0" w:space="0" w:color="auto"/>
                                                    <w:right w:val="none" w:sz="0" w:space="0" w:color="auto"/>
                                                  </w:divBdr>
                                                </w:div>
                                                <w:div w:id="698698650">
                                                  <w:marLeft w:val="0"/>
                                                  <w:marRight w:val="0"/>
                                                  <w:marTop w:val="0"/>
                                                  <w:marBottom w:val="0"/>
                                                  <w:divBdr>
                                                    <w:top w:val="none" w:sz="0" w:space="0" w:color="auto"/>
                                                    <w:left w:val="none" w:sz="0" w:space="0" w:color="auto"/>
                                                    <w:bottom w:val="none" w:sz="0" w:space="0" w:color="auto"/>
                                                    <w:right w:val="none" w:sz="0" w:space="0" w:color="auto"/>
                                                  </w:divBdr>
                                                  <w:divsChild>
                                                    <w:div w:id="1857888936">
                                                      <w:marLeft w:val="0"/>
                                                      <w:marRight w:val="0"/>
                                                      <w:marTop w:val="0"/>
                                                      <w:marBottom w:val="0"/>
                                                      <w:divBdr>
                                                        <w:top w:val="none" w:sz="0" w:space="0" w:color="auto"/>
                                                        <w:left w:val="none" w:sz="0" w:space="0" w:color="auto"/>
                                                        <w:bottom w:val="none" w:sz="0" w:space="0" w:color="auto"/>
                                                        <w:right w:val="none" w:sz="0" w:space="0" w:color="auto"/>
                                                      </w:divBdr>
                                                      <w:divsChild>
                                                        <w:div w:id="38078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309184">
                                                  <w:marLeft w:val="0"/>
                                                  <w:marRight w:val="0"/>
                                                  <w:marTop w:val="0"/>
                                                  <w:marBottom w:val="0"/>
                                                  <w:divBdr>
                                                    <w:top w:val="none" w:sz="0" w:space="0" w:color="auto"/>
                                                    <w:left w:val="none" w:sz="0" w:space="0" w:color="auto"/>
                                                    <w:bottom w:val="none" w:sz="0" w:space="0" w:color="auto"/>
                                                    <w:right w:val="none" w:sz="0" w:space="0" w:color="auto"/>
                                                  </w:divBdr>
                                                </w:div>
                                                <w:div w:id="1583028400">
                                                  <w:marLeft w:val="0"/>
                                                  <w:marRight w:val="0"/>
                                                  <w:marTop w:val="0"/>
                                                  <w:marBottom w:val="0"/>
                                                  <w:divBdr>
                                                    <w:top w:val="none" w:sz="0" w:space="0" w:color="auto"/>
                                                    <w:left w:val="none" w:sz="0" w:space="0" w:color="auto"/>
                                                    <w:bottom w:val="none" w:sz="0" w:space="0" w:color="auto"/>
                                                    <w:right w:val="none" w:sz="0" w:space="0" w:color="auto"/>
                                                  </w:divBdr>
                                                </w:div>
                                                <w:div w:id="1724480646">
                                                  <w:marLeft w:val="0"/>
                                                  <w:marRight w:val="0"/>
                                                  <w:marTop w:val="0"/>
                                                  <w:marBottom w:val="0"/>
                                                  <w:divBdr>
                                                    <w:top w:val="none" w:sz="0" w:space="0" w:color="auto"/>
                                                    <w:left w:val="none" w:sz="0" w:space="0" w:color="auto"/>
                                                    <w:bottom w:val="none" w:sz="0" w:space="0" w:color="auto"/>
                                                    <w:right w:val="none" w:sz="0" w:space="0" w:color="auto"/>
                                                  </w:divBdr>
                                                  <w:divsChild>
                                                    <w:div w:id="282198145">
                                                      <w:marLeft w:val="0"/>
                                                      <w:marRight w:val="0"/>
                                                      <w:marTop w:val="0"/>
                                                      <w:marBottom w:val="0"/>
                                                      <w:divBdr>
                                                        <w:top w:val="none" w:sz="0" w:space="0" w:color="auto"/>
                                                        <w:left w:val="none" w:sz="0" w:space="0" w:color="auto"/>
                                                        <w:bottom w:val="none" w:sz="0" w:space="0" w:color="auto"/>
                                                        <w:right w:val="none" w:sz="0" w:space="0" w:color="auto"/>
                                                      </w:divBdr>
                                                      <w:divsChild>
                                                        <w:div w:id="75309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780100">
                                                  <w:marLeft w:val="0"/>
                                                  <w:marRight w:val="0"/>
                                                  <w:marTop w:val="0"/>
                                                  <w:marBottom w:val="0"/>
                                                  <w:divBdr>
                                                    <w:top w:val="none" w:sz="0" w:space="0" w:color="auto"/>
                                                    <w:left w:val="none" w:sz="0" w:space="0" w:color="auto"/>
                                                    <w:bottom w:val="none" w:sz="0" w:space="0" w:color="auto"/>
                                                    <w:right w:val="none" w:sz="0" w:space="0" w:color="auto"/>
                                                  </w:divBdr>
                                                  <w:divsChild>
                                                    <w:div w:id="1528180873">
                                                      <w:marLeft w:val="0"/>
                                                      <w:marRight w:val="0"/>
                                                      <w:marTop w:val="0"/>
                                                      <w:marBottom w:val="0"/>
                                                      <w:divBdr>
                                                        <w:top w:val="none" w:sz="0" w:space="0" w:color="auto"/>
                                                        <w:left w:val="none" w:sz="0" w:space="0" w:color="auto"/>
                                                        <w:bottom w:val="none" w:sz="0" w:space="0" w:color="auto"/>
                                                        <w:right w:val="none" w:sz="0" w:space="0" w:color="auto"/>
                                                      </w:divBdr>
                                                      <w:divsChild>
                                                        <w:div w:id="142294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531213">
                                                  <w:marLeft w:val="0"/>
                                                  <w:marRight w:val="0"/>
                                                  <w:marTop w:val="0"/>
                                                  <w:marBottom w:val="0"/>
                                                  <w:divBdr>
                                                    <w:top w:val="none" w:sz="0" w:space="0" w:color="auto"/>
                                                    <w:left w:val="none" w:sz="0" w:space="0" w:color="auto"/>
                                                    <w:bottom w:val="none" w:sz="0" w:space="0" w:color="auto"/>
                                                    <w:right w:val="none" w:sz="0" w:space="0" w:color="auto"/>
                                                  </w:divBdr>
                                                </w:div>
                                                <w:div w:id="346443617">
                                                  <w:marLeft w:val="0"/>
                                                  <w:marRight w:val="0"/>
                                                  <w:marTop w:val="0"/>
                                                  <w:marBottom w:val="0"/>
                                                  <w:divBdr>
                                                    <w:top w:val="none" w:sz="0" w:space="0" w:color="auto"/>
                                                    <w:left w:val="none" w:sz="0" w:space="0" w:color="auto"/>
                                                    <w:bottom w:val="none" w:sz="0" w:space="0" w:color="auto"/>
                                                    <w:right w:val="none" w:sz="0" w:space="0" w:color="auto"/>
                                                  </w:divBdr>
                                                </w:div>
                                                <w:div w:id="647980208">
                                                  <w:marLeft w:val="0"/>
                                                  <w:marRight w:val="0"/>
                                                  <w:marTop w:val="0"/>
                                                  <w:marBottom w:val="0"/>
                                                  <w:divBdr>
                                                    <w:top w:val="none" w:sz="0" w:space="0" w:color="auto"/>
                                                    <w:left w:val="none" w:sz="0" w:space="0" w:color="auto"/>
                                                    <w:bottom w:val="none" w:sz="0" w:space="0" w:color="auto"/>
                                                    <w:right w:val="none" w:sz="0" w:space="0" w:color="auto"/>
                                                  </w:divBdr>
                                                  <w:divsChild>
                                                    <w:div w:id="379860523">
                                                      <w:marLeft w:val="0"/>
                                                      <w:marRight w:val="0"/>
                                                      <w:marTop w:val="0"/>
                                                      <w:marBottom w:val="0"/>
                                                      <w:divBdr>
                                                        <w:top w:val="none" w:sz="0" w:space="0" w:color="auto"/>
                                                        <w:left w:val="none" w:sz="0" w:space="0" w:color="auto"/>
                                                        <w:bottom w:val="none" w:sz="0" w:space="0" w:color="auto"/>
                                                        <w:right w:val="none" w:sz="0" w:space="0" w:color="auto"/>
                                                      </w:divBdr>
                                                      <w:divsChild>
                                                        <w:div w:id="131349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0959">
                                                  <w:marLeft w:val="0"/>
                                                  <w:marRight w:val="0"/>
                                                  <w:marTop w:val="0"/>
                                                  <w:marBottom w:val="0"/>
                                                  <w:divBdr>
                                                    <w:top w:val="none" w:sz="0" w:space="0" w:color="auto"/>
                                                    <w:left w:val="none" w:sz="0" w:space="0" w:color="auto"/>
                                                    <w:bottom w:val="none" w:sz="0" w:space="0" w:color="auto"/>
                                                    <w:right w:val="none" w:sz="0" w:space="0" w:color="auto"/>
                                                  </w:divBdr>
                                                  <w:divsChild>
                                                    <w:div w:id="963659935">
                                                      <w:marLeft w:val="0"/>
                                                      <w:marRight w:val="0"/>
                                                      <w:marTop w:val="0"/>
                                                      <w:marBottom w:val="0"/>
                                                      <w:divBdr>
                                                        <w:top w:val="none" w:sz="0" w:space="0" w:color="auto"/>
                                                        <w:left w:val="none" w:sz="0" w:space="0" w:color="auto"/>
                                                        <w:bottom w:val="none" w:sz="0" w:space="0" w:color="auto"/>
                                                        <w:right w:val="none" w:sz="0" w:space="0" w:color="auto"/>
                                                      </w:divBdr>
                                                      <w:divsChild>
                                                        <w:div w:id="127755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574239">
                                                  <w:marLeft w:val="0"/>
                                                  <w:marRight w:val="0"/>
                                                  <w:marTop w:val="0"/>
                                                  <w:marBottom w:val="0"/>
                                                  <w:divBdr>
                                                    <w:top w:val="none" w:sz="0" w:space="0" w:color="auto"/>
                                                    <w:left w:val="none" w:sz="0" w:space="0" w:color="auto"/>
                                                    <w:bottom w:val="none" w:sz="0" w:space="0" w:color="auto"/>
                                                    <w:right w:val="none" w:sz="0" w:space="0" w:color="auto"/>
                                                  </w:divBdr>
                                                </w:div>
                                                <w:div w:id="1124424013">
                                                  <w:marLeft w:val="0"/>
                                                  <w:marRight w:val="0"/>
                                                  <w:marTop w:val="0"/>
                                                  <w:marBottom w:val="0"/>
                                                  <w:divBdr>
                                                    <w:top w:val="none" w:sz="0" w:space="0" w:color="auto"/>
                                                    <w:left w:val="none" w:sz="0" w:space="0" w:color="auto"/>
                                                    <w:bottom w:val="none" w:sz="0" w:space="0" w:color="auto"/>
                                                    <w:right w:val="none" w:sz="0" w:space="0" w:color="auto"/>
                                                  </w:divBdr>
                                                  <w:divsChild>
                                                    <w:div w:id="1348286449">
                                                      <w:marLeft w:val="0"/>
                                                      <w:marRight w:val="0"/>
                                                      <w:marTop w:val="0"/>
                                                      <w:marBottom w:val="0"/>
                                                      <w:divBdr>
                                                        <w:top w:val="none" w:sz="0" w:space="0" w:color="auto"/>
                                                        <w:left w:val="none" w:sz="0" w:space="0" w:color="auto"/>
                                                        <w:bottom w:val="none" w:sz="0" w:space="0" w:color="auto"/>
                                                        <w:right w:val="none" w:sz="0" w:space="0" w:color="auto"/>
                                                      </w:divBdr>
                                                      <w:divsChild>
                                                        <w:div w:id="70637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90304">
                                                  <w:marLeft w:val="0"/>
                                                  <w:marRight w:val="0"/>
                                                  <w:marTop w:val="0"/>
                                                  <w:marBottom w:val="0"/>
                                                  <w:divBdr>
                                                    <w:top w:val="none" w:sz="0" w:space="0" w:color="auto"/>
                                                    <w:left w:val="none" w:sz="0" w:space="0" w:color="auto"/>
                                                    <w:bottom w:val="none" w:sz="0" w:space="0" w:color="auto"/>
                                                    <w:right w:val="none" w:sz="0" w:space="0" w:color="auto"/>
                                                  </w:divBdr>
                                                </w:div>
                                                <w:div w:id="284429677">
                                                  <w:marLeft w:val="0"/>
                                                  <w:marRight w:val="0"/>
                                                  <w:marTop w:val="0"/>
                                                  <w:marBottom w:val="0"/>
                                                  <w:divBdr>
                                                    <w:top w:val="none" w:sz="0" w:space="0" w:color="auto"/>
                                                    <w:left w:val="none" w:sz="0" w:space="0" w:color="auto"/>
                                                    <w:bottom w:val="none" w:sz="0" w:space="0" w:color="auto"/>
                                                    <w:right w:val="none" w:sz="0" w:space="0" w:color="auto"/>
                                                  </w:divBdr>
                                                </w:div>
                                                <w:div w:id="611518324">
                                                  <w:marLeft w:val="0"/>
                                                  <w:marRight w:val="0"/>
                                                  <w:marTop w:val="0"/>
                                                  <w:marBottom w:val="0"/>
                                                  <w:divBdr>
                                                    <w:top w:val="none" w:sz="0" w:space="0" w:color="auto"/>
                                                    <w:left w:val="none" w:sz="0" w:space="0" w:color="auto"/>
                                                    <w:bottom w:val="none" w:sz="0" w:space="0" w:color="auto"/>
                                                    <w:right w:val="none" w:sz="0" w:space="0" w:color="auto"/>
                                                  </w:divBdr>
                                                  <w:divsChild>
                                                    <w:div w:id="377706970">
                                                      <w:marLeft w:val="0"/>
                                                      <w:marRight w:val="0"/>
                                                      <w:marTop w:val="0"/>
                                                      <w:marBottom w:val="0"/>
                                                      <w:divBdr>
                                                        <w:top w:val="none" w:sz="0" w:space="0" w:color="auto"/>
                                                        <w:left w:val="none" w:sz="0" w:space="0" w:color="auto"/>
                                                        <w:bottom w:val="none" w:sz="0" w:space="0" w:color="auto"/>
                                                        <w:right w:val="none" w:sz="0" w:space="0" w:color="auto"/>
                                                      </w:divBdr>
                                                      <w:divsChild>
                                                        <w:div w:id="44986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13591">
                                                  <w:marLeft w:val="0"/>
                                                  <w:marRight w:val="0"/>
                                                  <w:marTop w:val="0"/>
                                                  <w:marBottom w:val="0"/>
                                                  <w:divBdr>
                                                    <w:top w:val="none" w:sz="0" w:space="0" w:color="auto"/>
                                                    <w:left w:val="none" w:sz="0" w:space="0" w:color="auto"/>
                                                    <w:bottom w:val="none" w:sz="0" w:space="0" w:color="auto"/>
                                                    <w:right w:val="none" w:sz="0" w:space="0" w:color="auto"/>
                                                  </w:divBdr>
                                                  <w:divsChild>
                                                    <w:div w:id="53741590">
                                                      <w:marLeft w:val="0"/>
                                                      <w:marRight w:val="0"/>
                                                      <w:marTop w:val="0"/>
                                                      <w:marBottom w:val="0"/>
                                                      <w:divBdr>
                                                        <w:top w:val="none" w:sz="0" w:space="0" w:color="auto"/>
                                                        <w:left w:val="none" w:sz="0" w:space="0" w:color="auto"/>
                                                        <w:bottom w:val="none" w:sz="0" w:space="0" w:color="auto"/>
                                                        <w:right w:val="none" w:sz="0" w:space="0" w:color="auto"/>
                                                      </w:divBdr>
                                                      <w:divsChild>
                                                        <w:div w:id="212719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665818">
                                                  <w:marLeft w:val="0"/>
                                                  <w:marRight w:val="0"/>
                                                  <w:marTop w:val="0"/>
                                                  <w:marBottom w:val="0"/>
                                                  <w:divBdr>
                                                    <w:top w:val="none" w:sz="0" w:space="0" w:color="auto"/>
                                                    <w:left w:val="none" w:sz="0" w:space="0" w:color="auto"/>
                                                    <w:bottom w:val="none" w:sz="0" w:space="0" w:color="auto"/>
                                                    <w:right w:val="none" w:sz="0" w:space="0" w:color="auto"/>
                                                  </w:divBdr>
                                                </w:div>
                                                <w:div w:id="1060711979">
                                                  <w:marLeft w:val="0"/>
                                                  <w:marRight w:val="0"/>
                                                  <w:marTop w:val="0"/>
                                                  <w:marBottom w:val="0"/>
                                                  <w:divBdr>
                                                    <w:top w:val="none" w:sz="0" w:space="0" w:color="auto"/>
                                                    <w:left w:val="none" w:sz="0" w:space="0" w:color="auto"/>
                                                    <w:bottom w:val="none" w:sz="0" w:space="0" w:color="auto"/>
                                                    <w:right w:val="none" w:sz="0" w:space="0" w:color="auto"/>
                                                  </w:divBdr>
                                                </w:div>
                                                <w:div w:id="1830748807">
                                                  <w:marLeft w:val="0"/>
                                                  <w:marRight w:val="0"/>
                                                  <w:marTop w:val="0"/>
                                                  <w:marBottom w:val="0"/>
                                                  <w:divBdr>
                                                    <w:top w:val="none" w:sz="0" w:space="0" w:color="auto"/>
                                                    <w:left w:val="none" w:sz="0" w:space="0" w:color="auto"/>
                                                    <w:bottom w:val="none" w:sz="0" w:space="0" w:color="auto"/>
                                                    <w:right w:val="none" w:sz="0" w:space="0" w:color="auto"/>
                                                  </w:divBdr>
                                                  <w:divsChild>
                                                    <w:div w:id="1568957717">
                                                      <w:marLeft w:val="0"/>
                                                      <w:marRight w:val="0"/>
                                                      <w:marTop w:val="0"/>
                                                      <w:marBottom w:val="0"/>
                                                      <w:divBdr>
                                                        <w:top w:val="none" w:sz="0" w:space="0" w:color="auto"/>
                                                        <w:left w:val="none" w:sz="0" w:space="0" w:color="auto"/>
                                                        <w:bottom w:val="none" w:sz="0" w:space="0" w:color="auto"/>
                                                        <w:right w:val="none" w:sz="0" w:space="0" w:color="auto"/>
                                                      </w:divBdr>
                                                      <w:divsChild>
                                                        <w:div w:id="74425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787750">
                                                  <w:marLeft w:val="0"/>
                                                  <w:marRight w:val="0"/>
                                                  <w:marTop w:val="0"/>
                                                  <w:marBottom w:val="0"/>
                                                  <w:divBdr>
                                                    <w:top w:val="none" w:sz="0" w:space="0" w:color="auto"/>
                                                    <w:left w:val="none" w:sz="0" w:space="0" w:color="auto"/>
                                                    <w:bottom w:val="none" w:sz="0" w:space="0" w:color="auto"/>
                                                    <w:right w:val="none" w:sz="0" w:space="0" w:color="auto"/>
                                                  </w:divBdr>
                                                  <w:divsChild>
                                                    <w:div w:id="2092772638">
                                                      <w:marLeft w:val="0"/>
                                                      <w:marRight w:val="0"/>
                                                      <w:marTop w:val="0"/>
                                                      <w:marBottom w:val="0"/>
                                                      <w:divBdr>
                                                        <w:top w:val="none" w:sz="0" w:space="0" w:color="auto"/>
                                                        <w:left w:val="none" w:sz="0" w:space="0" w:color="auto"/>
                                                        <w:bottom w:val="none" w:sz="0" w:space="0" w:color="auto"/>
                                                        <w:right w:val="none" w:sz="0" w:space="0" w:color="auto"/>
                                                      </w:divBdr>
                                                      <w:divsChild>
                                                        <w:div w:id="185121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698850">
                                                  <w:marLeft w:val="0"/>
                                                  <w:marRight w:val="0"/>
                                                  <w:marTop w:val="0"/>
                                                  <w:marBottom w:val="0"/>
                                                  <w:divBdr>
                                                    <w:top w:val="none" w:sz="0" w:space="0" w:color="auto"/>
                                                    <w:left w:val="none" w:sz="0" w:space="0" w:color="auto"/>
                                                    <w:bottom w:val="none" w:sz="0" w:space="0" w:color="auto"/>
                                                    <w:right w:val="none" w:sz="0" w:space="0" w:color="auto"/>
                                                  </w:divBdr>
                                                </w:div>
                                                <w:div w:id="1153835190">
                                                  <w:marLeft w:val="0"/>
                                                  <w:marRight w:val="0"/>
                                                  <w:marTop w:val="0"/>
                                                  <w:marBottom w:val="0"/>
                                                  <w:divBdr>
                                                    <w:top w:val="none" w:sz="0" w:space="0" w:color="auto"/>
                                                    <w:left w:val="none" w:sz="0" w:space="0" w:color="auto"/>
                                                    <w:bottom w:val="none" w:sz="0" w:space="0" w:color="auto"/>
                                                    <w:right w:val="none" w:sz="0" w:space="0" w:color="auto"/>
                                                  </w:divBdr>
                                                  <w:divsChild>
                                                    <w:div w:id="222840455">
                                                      <w:marLeft w:val="0"/>
                                                      <w:marRight w:val="0"/>
                                                      <w:marTop w:val="0"/>
                                                      <w:marBottom w:val="0"/>
                                                      <w:divBdr>
                                                        <w:top w:val="none" w:sz="0" w:space="0" w:color="auto"/>
                                                        <w:left w:val="none" w:sz="0" w:space="0" w:color="auto"/>
                                                        <w:bottom w:val="none" w:sz="0" w:space="0" w:color="auto"/>
                                                        <w:right w:val="none" w:sz="0" w:space="0" w:color="auto"/>
                                                      </w:divBdr>
                                                      <w:divsChild>
                                                        <w:div w:id="15303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31892">
                                                  <w:marLeft w:val="0"/>
                                                  <w:marRight w:val="0"/>
                                                  <w:marTop w:val="0"/>
                                                  <w:marBottom w:val="0"/>
                                                  <w:divBdr>
                                                    <w:top w:val="none" w:sz="0" w:space="0" w:color="auto"/>
                                                    <w:left w:val="none" w:sz="0" w:space="0" w:color="auto"/>
                                                    <w:bottom w:val="none" w:sz="0" w:space="0" w:color="auto"/>
                                                    <w:right w:val="none" w:sz="0" w:space="0" w:color="auto"/>
                                                  </w:divBdr>
                                                  <w:divsChild>
                                                    <w:div w:id="653290933">
                                                      <w:marLeft w:val="0"/>
                                                      <w:marRight w:val="0"/>
                                                      <w:marTop w:val="0"/>
                                                      <w:marBottom w:val="0"/>
                                                      <w:divBdr>
                                                        <w:top w:val="none" w:sz="0" w:space="0" w:color="auto"/>
                                                        <w:left w:val="none" w:sz="0" w:space="0" w:color="auto"/>
                                                        <w:bottom w:val="none" w:sz="0" w:space="0" w:color="auto"/>
                                                        <w:right w:val="none" w:sz="0" w:space="0" w:color="auto"/>
                                                      </w:divBdr>
                                                      <w:divsChild>
                                                        <w:div w:id="206544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26000">
                                                  <w:marLeft w:val="0"/>
                                                  <w:marRight w:val="0"/>
                                                  <w:marTop w:val="0"/>
                                                  <w:marBottom w:val="0"/>
                                                  <w:divBdr>
                                                    <w:top w:val="none" w:sz="0" w:space="0" w:color="auto"/>
                                                    <w:left w:val="none" w:sz="0" w:space="0" w:color="auto"/>
                                                    <w:bottom w:val="none" w:sz="0" w:space="0" w:color="auto"/>
                                                    <w:right w:val="none" w:sz="0" w:space="0" w:color="auto"/>
                                                  </w:divBdr>
                                                  <w:divsChild>
                                                    <w:div w:id="1528249025">
                                                      <w:marLeft w:val="0"/>
                                                      <w:marRight w:val="0"/>
                                                      <w:marTop w:val="0"/>
                                                      <w:marBottom w:val="0"/>
                                                      <w:divBdr>
                                                        <w:top w:val="none" w:sz="0" w:space="0" w:color="auto"/>
                                                        <w:left w:val="none" w:sz="0" w:space="0" w:color="auto"/>
                                                        <w:bottom w:val="none" w:sz="0" w:space="0" w:color="auto"/>
                                                        <w:right w:val="none" w:sz="0" w:space="0" w:color="auto"/>
                                                      </w:divBdr>
                                                      <w:divsChild>
                                                        <w:div w:id="187677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907821">
                                                  <w:marLeft w:val="0"/>
                                                  <w:marRight w:val="0"/>
                                                  <w:marTop w:val="0"/>
                                                  <w:marBottom w:val="0"/>
                                                  <w:divBdr>
                                                    <w:top w:val="none" w:sz="0" w:space="0" w:color="auto"/>
                                                    <w:left w:val="none" w:sz="0" w:space="0" w:color="auto"/>
                                                    <w:bottom w:val="none" w:sz="0" w:space="0" w:color="auto"/>
                                                    <w:right w:val="none" w:sz="0" w:space="0" w:color="auto"/>
                                                  </w:divBdr>
                                                </w:div>
                                                <w:div w:id="1273901705">
                                                  <w:marLeft w:val="0"/>
                                                  <w:marRight w:val="0"/>
                                                  <w:marTop w:val="0"/>
                                                  <w:marBottom w:val="0"/>
                                                  <w:divBdr>
                                                    <w:top w:val="none" w:sz="0" w:space="0" w:color="auto"/>
                                                    <w:left w:val="none" w:sz="0" w:space="0" w:color="auto"/>
                                                    <w:bottom w:val="none" w:sz="0" w:space="0" w:color="auto"/>
                                                    <w:right w:val="none" w:sz="0" w:space="0" w:color="auto"/>
                                                  </w:divBdr>
                                                </w:div>
                                                <w:div w:id="808787158">
                                                  <w:marLeft w:val="0"/>
                                                  <w:marRight w:val="0"/>
                                                  <w:marTop w:val="0"/>
                                                  <w:marBottom w:val="0"/>
                                                  <w:divBdr>
                                                    <w:top w:val="none" w:sz="0" w:space="0" w:color="auto"/>
                                                    <w:left w:val="none" w:sz="0" w:space="0" w:color="auto"/>
                                                    <w:bottom w:val="none" w:sz="0" w:space="0" w:color="auto"/>
                                                    <w:right w:val="none" w:sz="0" w:space="0" w:color="auto"/>
                                                  </w:divBdr>
                                                  <w:divsChild>
                                                    <w:div w:id="1457869958">
                                                      <w:marLeft w:val="0"/>
                                                      <w:marRight w:val="0"/>
                                                      <w:marTop w:val="0"/>
                                                      <w:marBottom w:val="0"/>
                                                      <w:divBdr>
                                                        <w:top w:val="none" w:sz="0" w:space="0" w:color="auto"/>
                                                        <w:left w:val="none" w:sz="0" w:space="0" w:color="auto"/>
                                                        <w:bottom w:val="none" w:sz="0" w:space="0" w:color="auto"/>
                                                        <w:right w:val="none" w:sz="0" w:space="0" w:color="auto"/>
                                                      </w:divBdr>
                                                      <w:divsChild>
                                                        <w:div w:id="149737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165850">
                                                  <w:marLeft w:val="0"/>
                                                  <w:marRight w:val="0"/>
                                                  <w:marTop w:val="0"/>
                                                  <w:marBottom w:val="0"/>
                                                  <w:divBdr>
                                                    <w:top w:val="none" w:sz="0" w:space="0" w:color="auto"/>
                                                    <w:left w:val="none" w:sz="0" w:space="0" w:color="auto"/>
                                                    <w:bottom w:val="none" w:sz="0" w:space="0" w:color="auto"/>
                                                    <w:right w:val="none" w:sz="0" w:space="0" w:color="auto"/>
                                                  </w:divBdr>
                                                  <w:divsChild>
                                                    <w:div w:id="237861084">
                                                      <w:marLeft w:val="0"/>
                                                      <w:marRight w:val="0"/>
                                                      <w:marTop w:val="0"/>
                                                      <w:marBottom w:val="0"/>
                                                      <w:divBdr>
                                                        <w:top w:val="none" w:sz="0" w:space="0" w:color="auto"/>
                                                        <w:left w:val="none" w:sz="0" w:space="0" w:color="auto"/>
                                                        <w:bottom w:val="none" w:sz="0" w:space="0" w:color="auto"/>
                                                        <w:right w:val="none" w:sz="0" w:space="0" w:color="auto"/>
                                                      </w:divBdr>
                                                      <w:divsChild>
                                                        <w:div w:id="140733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387600">
                                                  <w:marLeft w:val="0"/>
                                                  <w:marRight w:val="0"/>
                                                  <w:marTop w:val="0"/>
                                                  <w:marBottom w:val="0"/>
                                                  <w:divBdr>
                                                    <w:top w:val="none" w:sz="0" w:space="0" w:color="auto"/>
                                                    <w:left w:val="none" w:sz="0" w:space="0" w:color="auto"/>
                                                    <w:bottom w:val="none" w:sz="0" w:space="0" w:color="auto"/>
                                                    <w:right w:val="none" w:sz="0" w:space="0" w:color="auto"/>
                                                  </w:divBdr>
                                                </w:div>
                                                <w:div w:id="2107649618">
                                                  <w:marLeft w:val="0"/>
                                                  <w:marRight w:val="0"/>
                                                  <w:marTop w:val="0"/>
                                                  <w:marBottom w:val="0"/>
                                                  <w:divBdr>
                                                    <w:top w:val="none" w:sz="0" w:space="0" w:color="auto"/>
                                                    <w:left w:val="none" w:sz="0" w:space="0" w:color="auto"/>
                                                    <w:bottom w:val="none" w:sz="0" w:space="0" w:color="auto"/>
                                                    <w:right w:val="none" w:sz="0" w:space="0" w:color="auto"/>
                                                  </w:divBdr>
                                                  <w:divsChild>
                                                    <w:div w:id="190609843">
                                                      <w:marLeft w:val="0"/>
                                                      <w:marRight w:val="0"/>
                                                      <w:marTop w:val="0"/>
                                                      <w:marBottom w:val="0"/>
                                                      <w:divBdr>
                                                        <w:top w:val="none" w:sz="0" w:space="0" w:color="auto"/>
                                                        <w:left w:val="none" w:sz="0" w:space="0" w:color="auto"/>
                                                        <w:bottom w:val="none" w:sz="0" w:space="0" w:color="auto"/>
                                                        <w:right w:val="none" w:sz="0" w:space="0" w:color="auto"/>
                                                      </w:divBdr>
                                                      <w:divsChild>
                                                        <w:div w:id="50482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065935">
                                                  <w:marLeft w:val="0"/>
                                                  <w:marRight w:val="0"/>
                                                  <w:marTop w:val="0"/>
                                                  <w:marBottom w:val="0"/>
                                                  <w:divBdr>
                                                    <w:top w:val="none" w:sz="0" w:space="0" w:color="auto"/>
                                                    <w:left w:val="none" w:sz="0" w:space="0" w:color="auto"/>
                                                    <w:bottom w:val="none" w:sz="0" w:space="0" w:color="auto"/>
                                                    <w:right w:val="none" w:sz="0" w:space="0" w:color="auto"/>
                                                  </w:divBdr>
                                                </w:div>
                                                <w:div w:id="300774916">
                                                  <w:marLeft w:val="0"/>
                                                  <w:marRight w:val="0"/>
                                                  <w:marTop w:val="0"/>
                                                  <w:marBottom w:val="0"/>
                                                  <w:divBdr>
                                                    <w:top w:val="none" w:sz="0" w:space="0" w:color="auto"/>
                                                    <w:left w:val="none" w:sz="0" w:space="0" w:color="auto"/>
                                                    <w:bottom w:val="none" w:sz="0" w:space="0" w:color="auto"/>
                                                    <w:right w:val="none" w:sz="0" w:space="0" w:color="auto"/>
                                                  </w:divBdr>
                                                  <w:divsChild>
                                                    <w:div w:id="1710303182">
                                                      <w:marLeft w:val="0"/>
                                                      <w:marRight w:val="0"/>
                                                      <w:marTop w:val="0"/>
                                                      <w:marBottom w:val="0"/>
                                                      <w:divBdr>
                                                        <w:top w:val="none" w:sz="0" w:space="0" w:color="auto"/>
                                                        <w:left w:val="none" w:sz="0" w:space="0" w:color="auto"/>
                                                        <w:bottom w:val="none" w:sz="0" w:space="0" w:color="auto"/>
                                                        <w:right w:val="none" w:sz="0" w:space="0" w:color="auto"/>
                                                      </w:divBdr>
                                                      <w:divsChild>
                                                        <w:div w:id="180075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652047">
                                              <w:marLeft w:val="0"/>
                                              <w:marRight w:val="0"/>
                                              <w:marTop w:val="0"/>
                                              <w:marBottom w:val="0"/>
                                              <w:divBdr>
                                                <w:top w:val="none" w:sz="0" w:space="0" w:color="auto"/>
                                                <w:left w:val="none" w:sz="0" w:space="0" w:color="auto"/>
                                                <w:bottom w:val="none" w:sz="0" w:space="0" w:color="auto"/>
                                                <w:right w:val="none" w:sz="0" w:space="0" w:color="auto"/>
                                              </w:divBdr>
                                              <w:divsChild>
                                                <w:div w:id="1247377159">
                                                  <w:marLeft w:val="0"/>
                                                  <w:marRight w:val="0"/>
                                                  <w:marTop w:val="150"/>
                                                  <w:marBottom w:val="0"/>
                                                  <w:divBdr>
                                                    <w:top w:val="none" w:sz="0" w:space="0" w:color="auto"/>
                                                    <w:left w:val="none" w:sz="0" w:space="0" w:color="auto"/>
                                                    <w:bottom w:val="none" w:sz="0" w:space="0" w:color="auto"/>
                                                    <w:right w:val="none" w:sz="0" w:space="0" w:color="auto"/>
                                                  </w:divBdr>
                                                </w:div>
                                                <w:div w:id="1684282930">
                                                  <w:marLeft w:val="0"/>
                                                  <w:marRight w:val="0"/>
                                                  <w:marTop w:val="150"/>
                                                  <w:marBottom w:val="0"/>
                                                  <w:divBdr>
                                                    <w:top w:val="none" w:sz="0" w:space="0" w:color="auto"/>
                                                    <w:left w:val="none" w:sz="0" w:space="0" w:color="auto"/>
                                                    <w:bottom w:val="none" w:sz="0" w:space="0" w:color="auto"/>
                                                    <w:right w:val="none" w:sz="0" w:space="0" w:color="auto"/>
                                                  </w:divBdr>
                                                </w:div>
                                                <w:div w:id="180888852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C4605-C6A9-440C-9CA9-6A9345341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35</Words>
  <Characters>200</Characters>
  <Application>Microsoft Office Word</Application>
  <DocSecurity>0</DocSecurity>
  <Lines>1</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https://mul2.gov.am/tasks/1247501/oneclick?token=e2baa28d325c1edf33ca7e63a3d45331</cp:keywords>
  <cp:lastModifiedBy>Armine Aghajanyan</cp:lastModifiedBy>
  <cp:revision>13</cp:revision>
  <dcterms:created xsi:type="dcterms:W3CDTF">2025-07-28T12:22:00Z</dcterms:created>
  <dcterms:modified xsi:type="dcterms:W3CDTF">2025-12-01T06:46:00Z</dcterms:modified>
</cp:coreProperties>
</file>