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67F5D" w14:textId="77777777" w:rsidR="00487245" w:rsidRPr="00487245" w:rsidRDefault="00487245" w:rsidP="00487245">
      <w:pPr>
        <w:shd w:val="clear" w:color="auto" w:fill="FBFBFB"/>
        <w:spacing w:before="150" w:after="150" w:line="300" w:lineRule="atLeast"/>
        <w:jc w:val="center"/>
        <w:outlineLvl w:val="3"/>
        <w:rPr>
          <w:rFonts w:ascii="Helvetica" w:eastAsia="Times New Roman" w:hAnsi="Helvetica" w:cs="Helvetica"/>
          <w:b/>
          <w:bCs/>
          <w:color w:val="5F5F5F"/>
          <w:sz w:val="27"/>
          <w:szCs w:val="27"/>
          <w:lang w:eastAsia="ru-RU"/>
        </w:rPr>
      </w:pPr>
      <w:r w:rsidRPr="00487245">
        <w:rPr>
          <w:rFonts w:ascii="Sylfaen" w:eastAsia="Times New Roman" w:hAnsi="Sylfaen" w:cs="Sylfaen"/>
          <w:b/>
          <w:bCs/>
          <w:color w:val="5F5F5F"/>
          <w:sz w:val="27"/>
          <w:szCs w:val="27"/>
          <w:lang w:eastAsia="ru-RU"/>
        </w:rPr>
        <w:t>ՏԵՂԵԿԱՆՔ</w:t>
      </w:r>
    </w:p>
    <w:p w14:paraId="38E0FEE8" w14:textId="77777777" w:rsidR="00487245" w:rsidRPr="00487245" w:rsidRDefault="00487245" w:rsidP="00487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45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br/>
      </w:r>
    </w:p>
    <w:p w14:paraId="2A9FE83E" w14:textId="77777777" w:rsidR="00487245" w:rsidRPr="00487245" w:rsidRDefault="00487245" w:rsidP="00487245">
      <w:pPr>
        <w:shd w:val="clear" w:color="auto" w:fill="FBFBFB"/>
        <w:spacing w:before="150" w:after="150" w:line="300" w:lineRule="atLeast"/>
        <w:jc w:val="center"/>
        <w:outlineLvl w:val="4"/>
        <w:rPr>
          <w:rFonts w:ascii="Helvetica" w:eastAsia="Times New Roman" w:hAnsi="Helvetica" w:cs="Helvetica"/>
          <w:b/>
          <w:bCs/>
          <w:color w:val="5F5F5F"/>
          <w:sz w:val="21"/>
          <w:szCs w:val="21"/>
          <w:lang w:eastAsia="ru-RU"/>
        </w:rPr>
      </w:pPr>
      <w:r w:rsidRPr="00487245">
        <w:rPr>
          <w:rFonts w:ascii="Sylfaen" w:eastAsia="Times New Roman" w:hAnsi="Sylfaen" w:cs="Sylfaen"/>
          <w:b/>
          <w:bCs/>
          <w:color w:val="5F5F5F"/>
          <w:sz w:val="21"/>
          <w:szCs w:val="21"/>
          <w:lang w:eastAsia="ru-RU"/>
        </w:rPr>
        <w:t>Իրավական</w:t>
      </w:r>
      <w:r w:rsidRPr="00487245">
        <w:rPr>
          <w:rFonts w:ascii="Helvetica" w:eastAsia="Times New Roman" w:hAnsi="Helvetica" w:cs="Helvetica"/>
          <w:b/>
          <w:bCs/>
          <w:color w:val="5F5F5F"/>
          <w:sz w:val="21"/>
          <w:szCs w:val="21"/>
          <w:lang w:eastAsia="ru-RU"/>
        </w:rPr>
        <w:t xml:space="preserve"> </w:t>
      </w:r>
      <w:r w:rsidRPr="00487245">
        <w:rPr>
          <w:rFonts w:ascii="Sylfaen" w:eastAsia="Times New Roman" w:hAnsi="Sylfaen" w:cs="Sylfaen"/>
          <w:b/>
          <w:bCs/>
          <w:color w:val="5F5F5F"/>
          <w:sz w:val="21"/>
          <w:szCs w:val="21"/>
          <w:lang w:eastAsia="ru-RU"/>
        </w:rPr>
        <w:t>ակտերի</w:t>
      </w:r>
      <w:r w:rsidRPr="00487245">
        <w:rPr>
          <w:rFonts w:ascii="Helvetica" w:eastAsia="Times New Roman" w:hAnsi="Helvetica" w:cs="Helvetica"/>
          <w:b/>
          <w:bCs/>
          <w:color w:val="5F5F5F"/>
          <w:sz w:val="21"/>
          <w:szCs w:val="21"/>
          <w:lang w:eastAsia="ru-RU"/>
        </w:rPr>
        <w:t xml:space="preserve"> </w:t>
      </w:r>
      <w:r w:rsidRPr="00487245">
        <w:rPr>
          <w:rFonts w:ascii="Sylfaen" w:eastAsia="Times New Roman" w:hAnsi="Sylfaen" w:cs="Sylfaen"/>
          <w:b/>
          <w:bCs/>
          <w:color w:val="5F5F5F"/>
          <w:sz w:val="21"/>
          <w:szCs w:val="21"/>
          <w:lang w:eastAsia="ru-RU"/>
        </w:rPr>
        <w:t>նախագծերի</w:t>
      </w:r>
      <w:r w:rsidRPr="00487245">
        <w:rPr>
          <w:rFonts w:ascii="Helvetica" w:eastAsia="Times New Roman" w:hAnsi="Helvetica" w:cs="Helvetica"/>
          <w:b/>
          <w:bCs/>
          <w:color w:val="5F5F5F"/>
          <w:sz w:val="21"/>
          <w:szCs w:val="21"/>
          <w:lang w:eastAsia="ru-RU"/>
        </w:rPr>
        <w:t xml:space="preserve"> </w:t>
      </w:r>
      <w:r w:rsidRPr="00487245">
        <w:rPr>
          <w:rFonts w:ascii="Sylfaen" w:eastAsia="Times New Roman" w:hAnsi="Sylfaen" w:cs="Sylfaen"/>
          <w:b/>
          <w:bCs/>
          <w:color w:val="5F5F5F"/>
          <w:sz w:val="21"/>
          <w:szCs w:val="21"/>
          <w:lang w:eastAsia="ru-RU"/>
        </w:rPr>
        <w:t>հանրային</w:t>
      </w:r>
      <w:r w:rsidRPr="00487245">
        <w:rPr>
          <w:rFonts w:ascii="Helvetica" w:eastAsia="Times New Roman" w:hAnsi="Helvetica" w:cs="Helvetica"/>
          <w:b/>
          <w:bCs/>
          <w:color w:val="5F5F5F"/>
          <w:sz w:val="21"/>
          <w:szCs w:val="21"/>
          <w:lang w:eastAsia="ru-RU"/>
        </w:rPr>
        <w:t xml:space="preserve"> </w:t>
      </w:r>
      <w:r w:rsidRPr="00487245">
        <w:rPr>
          <w:rFonts w:ascii="Sylfaen" w:eastAsia="Times New Roman" w:hAnsi="Sylfaen" w:cs="Sylfaen"/>
          <w:b/>
          <w:bCs/>
          <w:color w:val="5F5F5F"/>
          <w:sz w:val="21"/>
          <w:szCs w:val="21"/>
          <w:lang w:eastAsia="ru-RU"/>
        </w:rPr>
        <w:t>քննարկման</w:t>
      </w:r>
      <w:r w:rsidRPr="00487245">
        <w:rPr>
          <w:rFonts w:ascii="Helvetica" w:eastAsia="Times New Roman" w:hAnsi="Helvetica" w:cs="Helvetica"/>
          <w:b/>
          <w:bCs/>
          <w:color w:val="5F5F5F"/>
          <w:sz w:val="21"/>
          <w:szCs w:val="21"/>
          <w:lang w:eastAsia="ru-RU"/>
        </w:rPr>
        <w:t xml:space="preserve"> </w:t>
      </w:r>
      <w:r w:rsidRPr="00487245">
        <w:rPr>
          <w:rFonts w:ascii="Sylfaen" w:eastAsia="Times New Roman" w:hAnsi="Sylfaen" w:cs="Sylfaen"/>
          <w:b/>
          <w:bCs/>
          <w:color w:val="5F5F5F"/>
          <w:sz w:val="21"/>
          <w:szCs w:val="21"/>
          <w:lang w:eastAsia="ru-RU"/>
        </w:rPr>
        <w:t>վերաբերյալ</w:t>
      </w:r>
    </w:p>
    <w:p w14:paraId="539D63D2" w14:textId="77777777" w:rsidR="00487245" w:rsidRPr="00487245" w:rsidRDefault="00487245" w:rsidP="00487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45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br/>
      </w:r>
    </w:p>
    <w:p w14:paraId="580B4C33" w14:textId="77777777" w:rsidR="00487245" w:rsidRPr="00487245" w:rsidRDefault="00487245" w:rsidP="00487245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</w:pPr>
      <w:r w:rsidRPr="00487245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Իրավական</w:t>
      </w:r>
      <w:r w:rsidRPr="00487245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  <w:t xml:space="preserve"> </w:t>
      </w:r>
      <w:r w:rsidRPr="00487245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ակտի</w:t>
      </w:r>
      <w:r w:rsidRPr="00487245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  <w:t xml:space="preserve"> </w:t>
      </w:r>
      <w:r w:rsidRPr="00487245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նախագծի</w:t>
      </w:r>
      <w:r w:rsidRPr="00487245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  <w:t xml:space="preserve"> </w:t>
      </w:r>
      <w:r w:rsidRPr="00487245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անվանում</w:t>
      </w:r>
    </w:p>
    <w:p w14:paraId="4477235C" w14:textId="77777777" w:rsidR="00487245" w:rsidRPr="00487245" w:rsidRDefault="00487245" w:rsidP="00487245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</w:pPr>
      <w:r w:rsidRPr="00487245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>«</w:t>
      </w:r>
      <w:r w:rsidRPr="00487245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ՀԱՅԱՍՏԱՆԻ</w:t>
      </w:r>
      <w:r w:rsidRPr="00487245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 </w:t>
      </w:r>
      <w:r w:rsidRPr="00487245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ՀԱՆՐԱՊԵՏՈՒԹՅԱՆ</w:t>
      </w:r>
      <w:r w:rsidRPr="00487245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 </w:t>
      </w:r>
      <w:r w:rsidRPr="00487245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ԸՆԴԵՐՔԻ</w:t>
      </w:r>
      <w:r w:rsidRPr="00487245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 </w:t>
      </w:r>
      <w:r w:rsidRPr="00487245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ՄԱՍԻՆ</w:t>
      </w:r>
      <w:r w:rsidRPr="00487245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 </w:t>
      </w:r>
      <w:r w:rsidRPr="00487245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ՕՐԵՆՍԳՐՔՈՒՄ</w:t>
      </w:r>
      <w:r w:rsidRPr="00487245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 </w:t>
      </w:r>
      <w:r w:rsidRPr="00487245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ՓՈՓՈԽՈՒԹՅՈՒՆՆԵՐ</w:t>
      </w:r>
      <w:r w:rsidRPr="00487245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 </w:t>
      </w:r>
      <w:r w:rsidRPr="00487245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ԵՎ</w:t>
      </w:r>
      <w:r w:rsidRPr="00487245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 </w:t>
      </w:r>
      <w:r w:rsidRPr="00487245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ԼՐԱՑՈՒՄՆԵՐ</w:t>
      </w:r>
      <w:r w:rsidRPr="00487245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 </w:t>
      </w:r>
      <w:r w:rsidRPr="00487245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ԿԱՏԱՐԵԼՈՒ</w:t>
      </w:r>
      <w:r w:rsidRPr="00487245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 </w:t>
      </w:r>
      <w:r w:rsidRPr="00487245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ՄԱՍԻՆ</w:t>
      </w:r>
      <w:r w:rsidRPr="00487245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>», «</w:t>
      </w:r>
      <w:r w:rsidRPr="00487245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ՍՆԱՆԿՈՒԹՅԱՆ</w:t>
      </w:r>
      <w:r w:rsidRPr="00487245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 </w:t>
      </w:r>
      <w:r w:rsidRPr="00487245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ՄԱՍԻՆ</w:t>
      </w:r>
      <w:r w:rsidRPr="00487245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» </w:t>
      </w:r>
      <w:r w:rsidRPr="00487245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ՀԱՅԱՍՏԱՆԻ</w:t>
      </w:r>
      <w:r w:rsidRPr="00487245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 </w:t>
      </w:r>
      <w:r w:rsidRPr="00487245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ՀԱՆՐԱՊԵՏՈՒԹՅԱՆ</w:t>
      </w:r>
      <w:r w:rsidRPr="00487245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 </w:t>
      </w:r>
      <w:r w:rsidRPr="00487245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ՕՐԵՆՔՈՒՄ</w:t>
      </w:r>
      <w:r w:rsidRPr="00487245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 </w:t>
      </w:r>
      <w:r w:rsidRPr="00487245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ՓՈՓՈԽՈՒԹՅՈՒՆՆԵՐ</w:t>
      </w:r>
      <w:r w:rsidRPr="00487245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 </w:t>
      </w:r>
      <w:r w:rsidRPr="00487245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ԿԱՏԱՐԵԼՈՒ</w:t>
      </w:r>
      <w:r w:rsidRPr="00487245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 </w:t>
      </w:r>
      <w:r w:rsidRPr="00487245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ՄԱՍԻՆ</w:t>
      </w:r>
      <w:r w:rsidRPr="00487245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>», «</w:t>
      </w:r>
      <w:r w:rsidRPr="00487245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ՀԱՅԱՍՏԱՆԻ</w:t>
      </w:r>
      <w:r w:rsidRPr="00487245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 </w:t>
      </w:r>
      <w:r w:rsidRPr="00487245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ՀԱՆՐԱՊԵՏՈՒԹՅԱՆ</w:t>
      </w:r>
      <w:r w:rsidRPr="00487245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 </w:t>
      </w:r>
      <w:r w:rsidRPr="00487245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ՎԱՐՉԱԿԱՆ</w:t>
      </w:r>
      <w:r w:rsidRPr="00487245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 </w:t>
      </w:r>
      <w:r w:rsidRPr="00487245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ԴԱՏԱՎԱՐՈՒԹՅԱՆ</w:t>
      </w:r>
      <w:r w:rsidRPr="00487245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 </w:t>
      </w:r>
      <w:r w:rsidRPr="00487245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ՕՐԵՆՍԳՐՔՈՒՄ</w:t>
      </w:r>
      <w:r w:rsidRPr="00487245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» </w:t>
      </w:r>
      <w:r w:rsidRPr="00487245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ՓՈՓՈԽՈՒԹՅՈՒՆՆԵՐ</w:t>
      </w:r>
      <w:r w:rsidRPr="00487245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 </w:t>
      </w:r>
      <w:r w:rsidRPr="00487245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ԿԱՏԱՐԵԼՈՒ</w:t>
      </w:r>
      <w:r w:rsidRPr="00487245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 </w:t>
      </w:r>
      <w:r w:rsidRPr="00487245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ՄԱՍԻՆ</w:t>
      </w:r>
      <w:r w:rsidRPr="00487245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» </w:t>
      </w:r>
      <w:r w:rsidRPr="00487245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ԵՎ</w:t>
      </w:r>
      <w:r w:rsidRPr="00487245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 « </w:t>
      </w:r>
      <w:r w:rsidRPr="00487245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ՀԱՅԱՍՏԱՆԻ</w:t>
      </w:r>
      <w:r w:rsidRPr="00487245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 </w:t>
      </w:r>
      <w:r w:rsidRPr="00487245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ՀԱՆՐԱՊԵՏՈՒԹՅԱՆ</w:t>
      </w:r>
      <w:r w:rsidRPr="00487245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 </w:t>
      </w:r>
      <w:r w:rsidRPr="00487245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ՔԱՂԱՔԱՑԻԱԿԱՆ</w:t>
      </w:r>
      <w:r w:rsidRPr="00487245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 </w:t>
      </w:r>
      <w:r w:rsidRPr="00487245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ՕՐԵՆՍԳՐՔՈՒՄ</w:t>
      </w:r>
      <w:r w:rsidRPr="00487245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» </w:t>
      </w:r>
      <w:r w:rsidRPr="00487245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ՓՈՓՈԽՈՒԹՅՈՒՆՆԵՐ</w:t>
      </w:r>
      <w:r w:rsidRPr="00487245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 </w:t>
      </w:r>
      <w:r w:rsidRPr="00487245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ԿԱՏԱՐԵԼՈՒ</w:t>
      </w:r>
      <w:r w:rsidRPr="00487245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 </w:t>
      </w:r>
      <w:r w:rsidRPr="00487245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ՄԱՍԻՆ</w:t>
      </w:r>
      <w:r w:rsidRPr="00487245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>»</w:t>
      </w:r>
    </w:p>
    <w:p w14:paraId="29944A4E" w14:textId="77777777" w:rsidR="00487245" w:rsidRPr="00487245" w:rsidRDefault="00487245" w:rsidP="00487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45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br/>
      </w:r>
    </w:p>
    <w:p w14:paraId="38F3498F" w14:textId="77777777" w:rsidR="00487245" w:rsidRPr="00487245" w:rsidRDefault="00487245" w:rsidP="00487245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</w:pPr>
      <w:r w:rsidRPr="00487245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Իրավական</w:t>
      </w:r>
      <w:r w:rsidRPr="00487245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  <w:t xml:space="preserve"> </w:t>
      </w:r>
      <w:r w:rsidRPr="00487245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ակտի</w:t>
      </w:r>
      <w:r w:rsidRPr="00487245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  <w:t xml:space="preserve"> </w:t>
      </w:r>
      <w:r w:rsidRPr="00487245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նախագիծ</w:t>
      </w:r>
      <w:r w:rsidRPr="00487245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  <w:t xml:space="preserve"> </w:t>
      </w:r>
      <w:r w:rsidRPr="00487245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մշակող</w:t>
      </w:r>
      <w:r w:rsidRPr="00487245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  <w:t xml:space="preserve"> </w:t>
      </w:r>
      <w:r w:rsidRPr="00487245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մարմնի</w:t>
      </w:r>
      <w:r w:rsidRPr="00487245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  <w:t xml:space="preserve"> </w:t>
      </w:r>
      <w:r w:rsidRPr="00487245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անվանում</w:t>
      </w:r>
    </w:p>
    <w:p w14:paraId="6859C7C4" w14:textId="77777777" w:rsidR="00487245" w:rsidRPr="00487245" w:rsidRDefault="00487245" w:rsidP="00487245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</w:pPr>
      <w:r w:rsidRPr="00487245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Տարածքային</w:t>
      </w:r>
      <w:r w:rsidRPr="00487245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 </w:t>
      </w:r>
      <w:r w:rsidRPr="00487245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կառավարման</w:t>
      </w:r>
      <w:r w:rsidRPr="00487245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 </w:t>
      </w:r>
      <w:r w:rsidRPr="00487245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և</w:t>
      </w:r>
      <w:r w:rsidRPr="00487245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 </w:t>
      </w:r>
      <w:r w:rsidRPr="00487245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ենթակառուցվածքների</w:t>
      </w:r>
      <w:r w:rsidRPr="00487245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 </w:t>
      </w:r>
      <w:r w:rsidRPr="00487245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նախարարություն</w:t>
      </w:r>
    </w:p>
    <w:p w14:paraId="57519BB8" w14:textId="77777777" w:rsidR="00487245" w:rsidRPr="00487245" w:rsidRDefault="00487245" w:rsidP="00487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45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br/>
      </w:r>
    </w:p>
    <w:p w14:paraId="70CFC2CC" w14:textId="77777777" w:rsidR="00487245" w:rsidRPr="00487245" w:rsidRDefault="00487245" w:rsidP="00487245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</w:pPr>
      <w:r w:rsidRPr="00487245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Իրավական</w:t>
      </w:r>
      <w:r w:rsidRPr="00487245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  <w:t xml:space="preserve"> </w:t>
      </w:r>
      <w:r w:rsidRPr="00487245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ակտի</w:t>
      </w:r>
      <w:r w:rsidRPr="00487245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  <w:t xml:space="preserve"> </w:t>
      </w:r>
      <w:r w:rsidRPr="00487245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տեսակ</w:t>
      </w:r>
    </w:p>
    <w:p w14:paraId="6D710DF5" w14:textId="77777777" w:rsidR="00487245" w:rsidRPr="00487245" w:rsidRDefault="00487245" w:rsidP="00487245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</w:pPr>
      <w:r w:rsidRPr="00487245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Օրենք</w:t>
      </w:r>
    </w:p>
    <w:p w14:paraId="253167F7" w14:textId="77777777" w:rsidR="00487245" w:rsidRPr="00487245" w:rsidRDefault="00487245" w:rsidP="00487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45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br/>
      </w:r>
    </w:p>
    <w:p w14:paraId="736E4139" w14:textId="77777777" w:rsidR="00487245" w:rsidRPr="00487245" w:rsidRDefault="00487245" w:rsidP="00487245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</w:pPr>
      <w:r w:rsidRPr="00487245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Ոլորտ</w:t>
      </w:r>
    </w:p>
    <w:p w14:paraId="67C92762" w14:textId="77777777" w:rsidR="00487245" w:rsidRPr="00487245" w:rsidRDefault="00487245" w:rsidP="00487245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</w:pPr>
      <w:r w:rsidRPr="00487245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Տարածքային</w:t>
      </w:r>
      <w:r w:rsidRPr="00487245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 </w:t>
      </w:r>
      <w:r w:rsidRPr="00487245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կառավարման</w:t>
      </w:r>
      <w:r w:rsidRPr="00487245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 </w:t>
      </w:r>
      <w:r w:rsidRPr="00487245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և</w:t>
      </w:r>
      <w:r w:rsidRPr="00487245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 </w:t>
      </w:r>
      <w:r w:rsidRPr="00487245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զարգացման</w:t>
      </w:r>
    </w:p>
    <w:p w14:paraId="2AF8C839" w14:textId="77777777" w:rsidR="00487245" w:rsidRPr="00487245" w:rsidRDefault="00487245" w:rsidP="00487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45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br/>
      </w:r>
    </w:p>
    <w:p w14:paraId="25260295" w14:textId="77777777" w:rsidR="00487245" w:rsidRPr="00487245" w:rsidRDefault="00487245" w:rsidP="00487245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</w:pPr>
      <w:r w:rsidRPr="00487245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Հանրային</w:t>
      </w:r>
      <w:r w:rsidRPr="00487245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  <w:t xml:space="preserve"> </w:t>
      </w:r>
      <w:r w:rsidRPr="00487245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քննարկման</w:t>
      </w:r>
      <w:r w:rsidRPr="00487245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  <w:t xml:space="preserve"> </w:t>
      </w:r>
      <w:r w:rsidRPr="00487245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ժամկետ</w:t>
      </w:r>
    </w:p>
    <w:p w14:paraId="3E3DD9BB" w14:textId="77777777" w:rsidR="00487245" w:rsidRPr="00487245" w:rsidRDefault="00487245" w:rsidP="00487245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</w:pPr>
      <w:r w:rsidRPr="00487245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>16/03/2020 - 31/03/2020</w:t>
      </w:r>
    </w:p>
    <w:p w14:paraId="65D6BF56" w14:textId="77777777" w:rsidR="00487245" w:rsidRPr="00487245" w:rsidRDefault="00487245" w:rsidP="00487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45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br/>
      </w:r>
    </w:p>
    <w:p w14:paraId="7A772F5D" w14:textId="77777777" w:rsidR="00487245" w:rsidRPr="00487245" w:rsidRDefault="00487245" w:rsidP="00487245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</w:pPr>
      <w:r w:rsidRPr="00487245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Ստացված</w:t>
      </w:r>
      <w:r w:rsidRPr="00487245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  <w:t xml:space="preserve"> </w:t>
      </w:r>
      <w:r w:rsidRPr="00487245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առաջարկների</w:t>
      </w:r>
      <w:r w:rsidRPr="00487245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  <w:t xml:space="preserve"> </w:t>
      </w:r>
      <w:r w:rsidRPr="00487245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արդյունքներ</w:t>
      </w:r>
    </w:p>
    <w:p w14:paraId="4960FCEB" w14:textId="77777777" w:rsidR="00487245" w:rsidRPr="00487245" w:rsidRDefault="00487245" w:rsidP="00487245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</w:pPr>
      <w:r w:rsidRPr="00487245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Չի</w:t>
      </w:r>
      <w:r w:rsidRPr="00487245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 </w:t>
      </w:r>
      <w:r w:rsidRPr="00487245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ստացվել</w:t>
      </w:r>
    </w:p>
    <w:p w14:paraId="28D3A036" w14:textId="77777777" w:rsidR="00487245" w:rsidRPr="00487245" w:rsidRDefault="00487245" w:rsidP="00487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45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br/>
      </w:r>
    </w:p>
    <w:p w14:paraId="59B5ED1D" w14:textId="77777777" w:rsidR="00487245" w:rsidRPr="00487245" w:rsidRDefault="00487245" w:rsidP="00487245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</w:pPr>
      <w:r w:rsidRPr="00487245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Քվեարկության</w:t>
      </w:r>
      <w:r w:rsidRPr="00487245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  <w:t xml:space="preserve"> </w:t>
      </w:r>
      <w:r w:rsidRPr="00487245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արդյունքներ</w:t>
      </w:r>
    </w:p>
    <w:p w14:paraId="335665E6" w14:textId="77777777" w:rsidR="00487245" w:rsidRPr="00487245" w:rsidRDefault="00487245" w:rsidP="00487245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</w:pPr>
      <w:r w:rsidRPr="00487245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1 </w:t>
      </w:r>
      <w:r w:rsidRPr="00487245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կողմ</w:t>
      </w:r>
    </w:p>
    <w:p w14:paraId="149005C5" w14:textId="77777777" w:rsidR="00487245" w:rsidRPr="00487245" w:rsidRDefault="00487245" w:rsidP="00487245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</w:pPr>
      <w:r w:rsidRPr="00487245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0 </w:t>
      </w:r>
      <w:r w:rsidRPr="00487245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դեմ</w:t>
      </w:r>
    </w:p>
    <w:p w14:paraId="743A088A" w14:textId="77777777" w:rsidR="00487245" w:rsidRPr="00487245" w:rsidRDefault="00487245" w:rsidP="00487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45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br/>
      </w:r>
      <w:r w:rsidRPr="00487245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br/>
      </w:r>
    </w:p>
    <w:p w14:paraId="71669C40" w14:textId="77777777" w:rsidR="00487245" w:rsidRPr="00487245" w:rsidRDefault="00487245" w:rsidP="00487245">
      <w:pPr>
        <w:shd w:val="clear" w:color="auto" w:fill="FBFBFB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</w:pPr>
      <w:r w:rsidRPr="00487245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Տեղեկանքը</w:t>
      </w:r>
      <w:r w:rsidRPr="00487245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  <w:t xml:space="preserve"> </w:t>
      </w:r>
      <w:r w:rsidRPr="00487245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գեներացվել</w:t>
      </w:r>
      <w:r w:rsidRPr="00487245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  <w:t xml:space="preserve"> </w:t>
      </w:r>
      <w:r w:rsidRPr="00487245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է</w:t>
      </w:r>
      <w:r w:rsidRPr="00487245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  <w:t xml:space="preserve"> www.e-draft.am </w:t>
      </w:r>
      <w:r w:rsidRPr="00487245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կայքի</w:t>
      </w:r>
      <w:r w:rsidRPr="00487245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  <w:t xml:space="preserve"> </w:t>
      </w:r>
      <w:r w:rsidRPr="00487245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կողմից</w:t>
      </w:r>
    </w:p>
    <w:p w14:paraId="088548DA" w14:textId="77777777" w:rsidR="00487245" w:rsidRPr="00487245" w:rsidRDefault="00487245" w:rsidP="00487245">
      <w:pPr>
        <w:shd w:val="clear" w:color="auto" w:fill="FBFBFB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</w:pPr>
      <w:r w:rsidRPr="00487245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  <w:t>20/05/2020</w:t>
      </w:r>
    </w:p>
    <w:p w14:paraId="7C488193" w14:textId="77777777" w:rsidR="001C538B" w:rsidRDefault="001C538B"/>
    <w:sectPr w:rsidR="001C5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88D"/>
    <w:rsid w:val="001C538B"/>
    <w:rsid w:val="00487245"/>
    <w:rsid w:val="005C7B43"/>
    <w:rsid w:val="009A588D"/>
    <w:rsid w:val="00A738B8"/>
    <w:rsid w:val="00E1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32582"/>
  <w15:chartTrackingRefBased/>
  <w15:docId w15:val="{3FADA05D-DD57-4506-AF98-CBA7B1CCD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67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Shushanik</cp:lastModifiedBy>
  <cp:revision>2</cp:revision>
  <dcterms:created xsi:type="dcterms:W3CDTF">2020-05-20T09:54:00Z</dcterms:created>
  <dcterms:modified xsi:type="dcterms:W3CDTF">2020-05-20T09:54:00Z</dcterms:modified>
</cp:coreProperties>
</file>